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05"/>
        <w:gridCol w:w="2107"/>
        <w:gridCol w:w="2185"/>
        <w:gridCol w:w="726"/>
        <w:gridCol w:w="793"/>
        <w:gridCol w:w="1029"/>
        <w:gridCol w:w="1922"/>
        <w:gridCol w:w="1622"/>
      </w:tblGrid>
      <w:tr w:rsidR="00CB3DA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B3DA3" w:rsidRDefault="00E22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B3DA3" w:rsidRDefault="00CB3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CB3DA3" w:rsidRDefault="00E22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CB3DA3" w:rsidRDefault="00CB3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B3DA3" w:rsidRDefault="00CB3DA3">
            <w:pPr>
              <w:rPr>
                <w:szCs w:val="16"/>
              </w:rPr>
            </w:pPr>
          </w:p>
        </w:tc>
      </w:tr>
      <w:tr w:rsidR="00CB3DA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B3DA3" w:rsidRDefault="00E22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B3DA3" w:rsidRDefault="00CB3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B3DA3" w:rsidRDefault="00CB3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B3DA3" w:rsidRDefault="00CB3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B3DA3" w:rsidRDefault="00CB3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B3DA3" w:rsidRDefault="00CB3DA3">
            <w:pPr>
              <w:rPr>
                <w:szCs w:val="16"/>
              </w:rPr>
            </w:pPr>
          </w:p>
        </w:tc>
      </w:tr>
      <w:tr w:rsidR="00CB3DA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B3DA3" w:rsidRDefault="00E22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B3DA3" w:rsidRDefault="00CB3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B3DA3" w:rsidRDefault="00CB3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B3DA3" w:rsidRDefault="00CB3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B3DA3" w:rsidRDefault="00CB3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B3DA3" w:rsidRDefault="00CB3DA3">
            <w:pPr>
              <w:rPr>
                <w:szCs w:val="16"/>
              </w:rPr>
            </w:pPr>
          </w:p>
        </w:tc>
      </w:tr>
      <w:tr w:rsidR="00CB3DA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B3DA3" w:rsidRDefault="00E22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B3DA3" w:rsidRDefault="00CB3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B3DA3" w:rsidRDefault="00CB3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B3DA3" w:rsidRDefault="00CB3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B3DA3" w:rsidRDefault="00CB3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B3DA3" w:rsidRDefault="00CB3DA3">
            <w:pPr>
              <w:rPr>
                <w:szCs w:val="16"/>
              </w:rPr>
            </w:pPr>
          </w:p>
        </w:tc>
      </w:tr>
      <w:tr w:rsidR="00CB3DA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B3DA3" w:rsidRDefault="00E22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B3DA3" w:rsidRDefault="00CB3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B3DA3" w:rsidRDefault="00CB3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B3DA3" w:rsidRDefault="00CB3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B3DA3" w:rsidRDefault="00CB3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B3DA3" w:rsidRDefault="00CB3DA3">
            <w:pPr>
              <w:rPr>
                <w:szCs w:val="16"/>
              </w:rPr>
            </w:pPr>
          </w:p>
        </w:tc>
      </w:tr>
      <w:tr w:rsidR="00CB3DA3" w:rsidRPr="00E223E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B3DA3" w:rsidRPr="00E223E6" w:rsidRDefault="00E223E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223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223E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223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223E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223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223E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CB3DA3" w:rsidRPr="00E223E6" w:rsidRDefault="00CB3DA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B3DA3" w:rsidRPr="00E223E6" w:rsidRDefault="00CB3DA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B3DA3" w:rsidRPr="00E223E6" w:rsidRDefault="00CB3DA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B3DA3" w:rsidRPr="00E223E6" w:rsidRDefault="00CB3DA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B3DA3" w:rsidRPr="00E223E6" w:rsidRDefault="00CB3DA3">
            <w:pPr>
              <w:rPr>
                <w:szCs w:val="16"/>
                <w:lang w:val="en-US"/>
              </w:rPr>
            </w:pPr>
          </w:p>
        </w:tc>
      </w:tr>
      <w:tr w:rsidR="00CB3DA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B3DA3" w:rsidRDefault="00E22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B3DA3" w:rsidRDefault="00CB3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B3DA3" w:rsidRDefault="00CB3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B3DA3" w:rsidRDefault="00CB3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B3DA3" w:rsidRDefault="00CB3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B3DA3" w:rsidRDefault="00CB3DA3">
            <w:pPr>
              <w:rPr>
                <w:szCs w:val="16"/>
              </w:rPr>
            </w:pPr>
          </w:p>
        </w:tc>
      </w:tr>
      <w:tr w:rsidR="00CB3DA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B3DA3" w:rsidRDefault="00E22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B3DA3" w:rsidRDefault="00CB3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B3DA3" w:rsidRDefault="00CB3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B3DA3" w:rsidRDefault="00CB3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B3DA3" w:rsidRDefault="00CB3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B3DA3" w:rsidRDefault="00CB3DA3">
            <w:pPr>
              <w:rPr>
                <w:szCs w:val="16"/>
              </w:rPr>
            </w:pPr>
          </w:p>
        </w:tc>
      </w:tr>
      <w:tr w:rsidR="00CB3DA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B3DA3" w:rsidRDefault="00E22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B3DA3" w:rsidRDefault="00CB3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B3DA3" w:rsidRDefault="00CB3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B3DA3" w:rsidRDefault="00CB3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B3DA3" w:rsidRDefault="00CB3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B3DA3" w:rsidRDefault="00CB3DA3">
            <w:pPr>
              <w:rPr>
                <w:szCs w:val="16"/>
              </w:rPr>
            </w:pPr>
          </w:p>
        </w:tc>
      </w:tr>
      <w:tr w:rsidR="00CB3DA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B3DA3" w:rsidRDefault="00E223E6" w:rsidP="00E22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02.06.20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21 г. №.717-2022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B3DA3" w:rsidRDefault="00CB3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B3DA3" w:rsidRDefault="00CB3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B3DA3" w:rsidRDefault="00CB3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B3DA3" w:rsidRDefault="00CB3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B3DA3" w:rsidRDefault="00CB3DA3">
            <w:pPr>
              <w:rPr>
                <w:szCs w:val="16"/>
              </w:rPr>
            </w:pPr>
          </w:p>
        </w:tc>
      </w:tr>
      <w:tr w:rsidR="00CB3DA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B3DA3" w:rsidRDefault="00E22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B3DA3" w:rsidRDefault="00CB3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B3DA3" w:rsidRDefault="00CB3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B3DA3" w:rsidRDefault="00CB3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B3DA3" w:rsidRDefault="00CB3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B3DA3" w:rsidRDefault="00CB3DA3">
            <w:pPr>
              <w:rPr>
                <w:szCs w:val="16"/>
              </w:rPr>
            </w:pPr>
          </w:p>
        </w:tc>
      </w:tr>
      <w:tr w:rsidR="00CB3DA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B3DA3" w:rsidRDefault="00CB3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B3DA3" w:rsidRDefault="00CB3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B3DA3" w:rsidRDefault="00CB3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B3DA3" w:rsidRDefault="00CB3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B3DA3" w:rsidRDefault="00CB3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B3DA3" w:rsidRDefault="00CB3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B3DA3" w:rsidRDefault="00CB3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B3DA3" w:rsidRDefault="00CB3DA3">
            <w:pPr>
              <w:rPr>
                <w:szCs w:val="16"/>
              </w:rPr>
            </w:pPr>
          </w:p>
        </w:tc>
      </w:tr>
      <w:tr w:rsidR="00CB3DA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B3DA3" w:rsidRDefault="00E22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B3DA3" w:rsidRDefault="00CB3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B3DA3" w:rsidRDefault="00CB3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B3DA3" w:rsidRDefault="00CB3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B3DA3" w:rsidRDefault="00CB3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B3DA3" w:rsidRDefault="00CB3DA3">
            <w:pPr>
              <w:rPr>
                <w:szCs w:val="16"/>
              </w:rPr>
            </w:pPr>
          </w:p>
        </w:tc>
      </w:tr>
      <w:tr w:rsidR="00CB3DA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B3DA3" w:rsidRDefault="00CB3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B3DA3" w:rsidRDefault="00CB3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B3DA3" w:rsidRDefault="00CB3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B3DA3" w:rsidRDefault="00CB3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B3DA3" w:rsidRDefault="00CB3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B3DA3" w:rsidRDefault="00CB3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B3DA3" w:rsidRDefault="00CB3D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B3DA3" w:rsidRDefault="00CB3DA3">
            <w:pPr>
              <w:rPr>
                <w:szCs w:val="16"/>
              </w:rPr>
            </w:pPr>
          </w:p>
        </w:tc>
      </w:tr>
      <w:tr w:rsidR="00CB3DA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CB3DA3" w:rsidRDefault="00E223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CB3DA3" w:rsidRDefault="00CB3DA3">
            <w:pPr>
              <w:rPr>
                <w:szCs w:val="16"/>
              </w:rPr>
            </w:pPr>
          </w:p>
        </w:tc>
      </w:tr>
      <w:tr w:rsidR="00CB3DA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B3DA3" w:rsidRDefault="00E22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CB3DA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DA3" w:rsidRDefault="00E223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DA3" w:rsidRDefault="00E223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DA3" w:rsidRDefault="00E223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DA3" w:rsidRDefault="00E223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DA3" w:rsidRDefault="00E223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DA3" w:rsidRDefault="00E223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DA3" w:rsidRDefault="00E223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DA3" w:rsidRDefault="00E223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B3DA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3DA3" w:rsidRDefault="00E22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3DA3" w:rsidRDefault="00E22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</w:t>
            </w:r>
            <w:r>
              <w:rPr>
                <w:rFonts w:ascii="Times New Roman" w:hAnsi="Times New Roman"/>
                <w:sz w:val="24"/>
                <w:szCs w:val="24"/>
              </w:rPr>
              <w:t>технологического и холодильного оборудования пищеблока с заменой запасных частей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3DA3" w:rsidRDefault="00CB3D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3DA3" w:rsidRDefault="00E22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3DA3" w:rsidRDefault="00E22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3DA3" w:rsidRDefault="00CB3D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B3DA3" w:rsidRDefault="00CB3D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B3DA3" w:rsidRDefault="00CB3DA3">
            <w:pPr>
              <w:rPr>
                <w:szCs w:val="16"/>
              </w:rPr>
            </w:pPr>
          </w:p>
        </w:tc>
      </w:tr>
      <w:tr w:rsidR="00CB3DA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CB3DA3" w:rsidRDefault="00CB3DA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B3DA3" w:rsidRDefault="00CB3DA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B3DA3" w:rsidRDefault="00CB3DA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B3DA3" w:rsidRDefault="00CB3DA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B3DA3" w:rsidRDefault="00CB3DA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B3DA3" w:rsidRDefault="00CB3DA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B3DA3" w:rsidRDefault="00CB3DA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B3DA3" w:rsidRDefault="00CB3DA3">
            <w:pPr>
              <w:rPr>
                <w:szCs w:val="16"/>
              </w:rPr>
            </w:pPr>
          </w:p>
        </w:tc>
      </w:tr>
      <w:tr w:rsidR="00CB3DA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B3DA3" w:rsidRDefault="00E223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 календарных дней с момента заключения контракта.</w:t>
            </w:r>
          </w:p>
        </w:tc>
      </w:tr>
      <w:tr w:rsidR="00CB3DA3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B3DA3" w:rsidRDefault="00CB3DA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B3DA3" w:rsidRDefault="00CB3DA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B3DA3" w:rsidRDefault="00CB3DA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B3DA3" w:rsidRDefault="00CB3DA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B3DA3" w:rsidRDefault="00CB3DA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B3DA3" w:rsidRDefault="00CB3DA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B3DA3" w:rsidRDefault="00CB3DA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B3DA3" w:rsidRDefault="00CB3DA3">
            <w:pPr>
              <w:rPr>
                <w:szCs w:val="16"/>
              </w:rPr>
            </w:pPr>
          </w:p>
        </w:tc>
      </w:tr>
      <w:tr w:rsidR="00CB3DA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B3DA3" w:rsidRDefault="00E223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B3DA3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B3DA3" w:rsidRDefault="00CB3D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B3DA3" w:rsidRDefault="00CB3D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B3DA3" w:rsidRDefault="00CB3D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B3DA3" w:rsidRDefault="00CB3D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B3DA3" w:rsidRDefault="00CB3D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B3DA3" w:rsidRDefault="00CB3D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B3DA3" w:rsidRDefault="00CB3D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B3DA3" w:rsidRDefault="00CB3DA3">
            <w:pPr>
              <w:rPr>
                <w:szCs w:val="16"/>
              </w:rPr>
            </w:pPr>
          </w:p>
        </w:tc>
      </w:tr>
      <w:tr w:rsidR="00CB3DA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B3DA3" w:rsidRDefault="00E223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B3DA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CB3DA3" w:rsidRDefault="00CB3DA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B3DA3" w:rsidRDefault="00CB3DA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B3DA3" w:rsidRDefault="00CB3DA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B3DA3" w:rsidRDefault="00CB3DA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B3DA3" w:rsidRDefault="00CB3DA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B3DA3" w:rsidRDefault="00CB3DA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B3DA3" w:rsidRDefault="00CB3DA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B3DA3" w:rsidRDefault="00CB3DA3">
            <w:pPr>
              <w:rPr>
                <w:szCs w:val="16"/>
              </w:rPr>
            </w:pPr>
          </w:p>
        </w:tc>
      </w:tr>
      <w:tr w:rsidR="00CB3DA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B3DA3" w:rsidRDefault="00E223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04.06.2021 17:00:00 по местному времени. </w:t>
            </w:r>
          </w:p>
        </w:tc>
      </w:tr>
      <w:tr w:rsidR="00CB3DA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B3DA3" w:rsidRDefault="00CB3DA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B3DA3" w:rsidRDefault="00CB3DA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B3DA3" w:rsidRDefault="00CB3DA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B3DA3" w:rsidRDefault="00CB3DA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B3DA3" w:rsidRDefault="00CB3DA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B3DA3" w:rsidRDefault="00CB3DA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B3DA3" w:rsidRDefault="00CB3DA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B3DA3" w:rsidRDefault="00CB3DA3">
            <w:pPr>
              <w:rPr>
                <w:szCs w:val="16"/>
              </w:rPr>
            </w:pPr>
          </w:p>
        </w:tc>
      </w:tr>
      <w:tr w:rsidR="00CB3DA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B3DA3" w:rsidRDefault="00E223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B3DA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B3DA3" w:rsidRDefault="00CB3DA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B3DA3" w:rsidRDefault="00CB3DA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B3DA3" w:rsidRDefault="00CB3DA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B3DA3" w:rsidRDefault="00CB3DA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B3DA3" w:rsidRDefault="00CB3DA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B3DA3" w:rsidRDefault="00CB3DA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B3DA3" w:rsidRDefault="00CB3DA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B3DA3" w:rsidRDefault="00CB3DA3">
            <w:pPr>
              <w:rPr>
                <w:szCs w:val="16"/>
              </w:rPr>
            </w:pPr>
          </w:p>
        </w:tc>
      </w:tr>
      <w:tr w:rsidR="00CB3DA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B3DA3" w:rsidRDefault="00CB3DA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B3DA3" w:rsidRDefault="00CB3DA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B3DA3" w:rsidRDefault="00CB3DA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B3DA3" w:rsidRDefault="00CB3DA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B3DA3" w:rsidRDefault="00CB3DA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B3DA3" w:rsidRDefault="00CB3DA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B3DA3" w:rsidRDefault="00CB3DA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B3DA3" w:rsidRDefault="00CB3DA3">
            <w:pPr>
              <w:rPr>
                <w:szCs w:val="16"/>
              </w:rPr>
            </w:pPr>
          </w:p>
        </w:tc>
      </w:tr>
      <w:tr w:rsidR="00CB3DA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B3DA3" w:rsidRDefault="00CB3DA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B3DA3" w:rsidRDefault="00CB3DA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B3DA3" w:rsidRDefault="00CB3DA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B3DA3" w:rsidRDefault="00CB3DA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B3DA3" w:rsidRDefault="00CB3DA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B3DA3" w:rsidRDefault="00CB3DA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B3DA3" w:rsidRDefault="00CB3DA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B3DA3" w:rsidRDefault="00CB3DA3">
            <w:pPr>
              <w:rPr>
                <w:szCs w:val="16"/>
              </w:rPr>
            </w:pPr>
          </w:p>
        </w:tc>
      </w:tr>
      <w:tr w:rsidR="00CB3DA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B3DA3" w:rsidRDefault="00E223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B3DA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B3DA3" w:rsidRDefault="00E223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202-68-69</w:t>
            </w:r>
          </w:p>
        </w:tc>
      </w:tr>
    </w:tbl>
    <w:p w:rsidR="00000000" w:rsidRDefault="00E223E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3DA3"/>
    <w:rsid w:val="00CB3DA3"/>
    <w:rsid w:val="00E2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86033D-7F29-414F-A157-8CB29424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Миронова Елена Викторовна</cp:lastModifiedBy>
  <cp:revision>2</cp:revision>
  <dcterms:created xsi:type="dcterms:W3CDTF">2021-06-02T09:52:00Z</dcterms:created>
  <dcterms:modified xsi:type="dcterms:W3CDTF">2021-06-02T09:52:00Z</dcterms:modified>
</cp:coreProperties>
</file>