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1545"/>
        <w:gridCol w:w="1990"/>
        <w:gridCol w:w="482"/>
        <w:gridCol w:w="616"/>
        <w:gridCol w:w="821"/>
        <w:gridCol w:w="1618"/>
        <w:gridCol w:w="1325"/>
        <w:gridCol w:w="1500"/>
        <w:gridCol w:w="529"/>
      </w:tblGrid>
      <w:tr w:rsidR="00DE0DC1" w14:paraId="628CAFB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ABF2700" w14:textId="77777777" w:rsidR="00DE0DC1" w:rsidRDefault="00C00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24813AC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5227A42C" w14:textId="77777777" w:rsidR="00DE0DC1" w:rsidRDefault="00C00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55D1FB08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9853F2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D9564A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DD01398" w14:textId="77777777" w:rsidR="00DE0DC1" w:rsidRDefault="00DE0DC1">
            <w:pPr>
              <w:rPr>
                <w:szCs w:val="16"/>
              </w:rPr>
            </w:pPr>
          </w:p>
        </w:tc>
      </w:tr>
      <w:tr w:rsidR="00DE0DC1" w14:paraId="119F135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A3D14B5" w14:textId="77777777" w:rsidR="00DE0DC1" w:rsidRDefault="00C00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45043D0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465728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8A7625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E33066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C4936A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7584BF5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66D8FB" w14:textId="77777777" w:rsidR="00DE0DC1" w:rsidRDefault="00DE0DC1">
            <w:pPr>
              <w:rPr>
                <w:szCs w:val="16"/>
              </w:rPr>
            </w:pPr>
          </w:p>
        </w:tc>
      </w:tr>
      <w:tr w:rsidR="00DE0DC1" w14:paraId="791D4D6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EB6AC21" w14:textId="77777777" w:rsidR="00DE0DC1" w:rsidRDefault="00C00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0F6438E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28A890F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7B8E28E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AD86730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FB4AD2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5721E7A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07ED0A" w14:textId="77777777" w:rsidR="00DE0DC1" w:rsidRDefault="00DE0DC1">
            <w:pPr>
              <w:rPr>
                <w:szCs w:val="16"/>
              </w:rPr>
            </w:pPr>
          </w:p>
        </w:tc>
      </w:tr>
      <w:tr w:rsidR="00DE0DC1" w14:paraId="748E1F8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42E7DA4" w14:textId="77777777" w:rsidR="00DE0DC1" w:rsidRDefault="00C00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6970313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5DCB8A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B564C97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C5266F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E60212D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8E5A5AC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D1187A9" w14:textId="77777777" w:rsidR="00DE0DC1" w:rsidRDefault="00DE0DC1">
            <w:pPr>
              <w:rPr>
                <w:szCs w:val="16"/>
              </w:rPr>
            </w:pPr>
          </w:p>
        </w:tc>
      </w:tr>
      <w:tr w:rsidR="00DE0DC1" w14:paraId="433794D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B5B9226" w14:textId="77777777" w:rsidR="00DE0DC1" w:rsidRDefault="00C00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3028010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F7D1DC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B3ABBEA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47D56D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D39322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C065B4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40A8907" w14:textId="77777777" w:rsidR="00DE0DC1" w:rsidRDefault="00DE0DC1">
            <w:pPr>
              <w:rPr>
                <w:szCs w:val="16"/>
              </w:rPr>
            </w:pPr>
          </w:p>
        </w:tc>
      </w:tr>
      <w:tr w:rsidR="00DE0DC1" w:rsidRPr="00C00B85" w14:paraId="1D55C86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6556733" w14:textId="77777777" w:rsidR="00DE0DC1" w:rsidRPr="00C00B85" w:rsidRDefault="00C00B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00B8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C00B8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564F5BB" w14:textId="77777777" w:rsidR="00DE0DC1" w:rsidRPr="00C00B85" w:rsidRDefault="00DE0D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D33D77C" w14:textId="77777777" w:rsidR="00DE0DC1" w:rsidRPr="00C00B85" w:rsidRDefault="00DE0D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DE6DA3" w14:textId="77777777" w:rsidR="00DE0DC1" w:rsidRPr="00C00B85" w:rsidRDefault="00DE0D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820EBE5" w14:textId="77777777" w:rsidR="00DE0DC1" w:rsidRPr="00C00B85" w:rsidRDefault="00DE0DC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067653" w14:textId="77777777" w:rsidR="00DE0DC1" w:rsidRPr="00C00B85" w:rsidRDefault="00DE0DC1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CF62898" w14:textId="77777777" w:rsidR="00DE0DC1" w:rsidRPr="00C00B85" w:rsidRDefault="00DE0DC1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800BE8" w14:textId="77777777" w:rsidR="00DE0DC1" w:rsidRPr="00C00B85" w:rsidRDefault="00DE0DC1">
            <w:pPr>
              <w:rPr>
                <w:szCs w:val="16"/>
                <w:lang w:val="en-US"/>
              </w:rPr>
            </w:pPr>
          </w:p>
        </w:tc>
      </w:tr>
      <w:tr w:rsidR="00DE0DC1" w14:paraId="636C056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EF6F541" w14:textId="77777777" w:rsidR="00DE0DC1" w:rsidRDefault="00C00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32BC1E3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0BA044C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B43A17E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C971600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B33AC75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86BCFA9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B0A40FD" w14:textId="77777777" w:rsidR="00DE0DC1" w:rsidRDefault="00DE0DC1">
            <w:pPr>
              <w:rPr>
                <w:szCs w:val="16"/>
              </w:rPr>
            </w:pPr>
          </w:p>
        </w:tc>
      </w:tr>
      <w:tr w:rsidR="00DE0DC1" w14:paraId="2A39BBE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217EB94" w14:textId="77777777" w:rsidR="00DE0DC1" w:rsidRDefault="00C00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AB55838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A0632D1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D82091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0662DB2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F3E965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4D9876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DDEDFBA" w14:textId="77777777" w:rsidR="00DE0DC1" w:rsidRDefault="00DE0DC1">
            <w:pPr>
              <w:rPr>
                <w:szCs w:val="16"/>
              </w:rPr>
            </w:pPr>
          </w:p>
        </w:tc>
      </w:tr>
      <w:tr w:rsidR="00DE0DC1" w14:paraId="616E149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3E9BABA" w14:textId="77777777" w:rsidR="00DE0DC1" w:rsidRDefault="00C00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8AD1B15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3F4C03B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F7F7BD6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BEA9DF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877D6B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9E34E8F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4991E0" w14:textId="77777777" w:rsidR="00DE0DC1" w:rsidRDefault="00DE0DC1">
            <w:pPr>
              <w:rPr>
                <w:szCs w:val="16"/>
              </w:rPr>
            </w:pPr>
          </w:p>
        </w:tc>
      </w:tr>
      <w:tr w:rsidR="00DE0DC1" w14:paraId="171B550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719CDDC" w14:textId="601837D1" w:rsidR="00DE0DC1" w:rsidRDefault="00C00B85" w:rsidP="00C00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№.1656-2021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3FB504F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B44A2F1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32BD2E4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346386A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7EF0E34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00CD9D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EDCC918" w14:textId="77777777" w:rsidR="00DE0DC1" w:rsidRDefault="00DE0DC1">
            <w:pPr>
              <w:rPr>
                <w:szCs w:val="16"/>
              </w:rPr>
            </w:pPr>
          </w:p>
        </w:tc>
      </w:tr>
      <w:tr w:rsidR="00DE0DC1" w14:paraId="581A665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E99563E" w14:textId="77777777" w:rsidR="00DE0DC1" w:rsidRDefault="00C00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B8E4F8F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D8EDBEC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C979E56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A22C86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92DE02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5BB796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9ECC90" w14:textId="77777777" w:rsidR="00DE0DC1" w:rsidRDefault="00DE0DC1">
            <w:pPr>
              <w:rPr>
                <w:szCs w:val="16"/>
              </w:rPr>
            </w:pPr>
          </w:p>
        </w:tc>
      </w:tr>
      <w:tr w:rsidR="00DE0DC1" w14:paraId="2CA1341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7D4C9A9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94918C3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447A570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BA2A728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9F391D6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2E6C39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FFAAA5C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E667B96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A0268C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F3A8D7" w14:textId="77777777" w:rsidR="00DE0DC1" w:rsidRDefault="00DE0DC1">
            <w:pPr>
              <w:rPr>
                <w:szCs w:val="16"/>
              </w:rPr>
            </w:pPr>
          </w:p>
        </w:tc>
      </w:tr>
      <w:tr w:rsidR="00DE0DC1" w14:paraId="77BB71C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F585D74" w14:textId="77777777" w:rsidR="00DE0DC1" w:rsidRDefault="00C00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C05F1B9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B172418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1D0770C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573E864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A726CA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87BA6C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078D0F" w14:textId="77777777" w:rsidR="00DE0DC1" w:rsidRDefault="00DE0DC1">
            <w:pPr>
              <w:rPr>
                <w:szCs w:val="16"/>
              </w:rPr>
            </w:pPr>
          </w:p>
        </w:tc>
      </w:tr>
      <w:tr w:rsidR="00DE0DC1" w14:paraId="3A4D4D7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D07FC4F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66764FF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79A860C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E15340D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E7AD1AE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8CADCE7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89317A" w14:textId="77777777" w:rsidR="00DE0DC1" w:rsidRDefault="00DE0D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F3C11ED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E888D8F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AB8655" w14:textId="77777777" w:rsidR="00DE0DC1" w:rsidRDefault="00DE0DC1">
            <w:pPr>
              <w:rPr>
                <w:szCs w:val="16"/>
              </w:rPr>
            </w:pPr>
          </w:p>
        </w:tc>
      </w:tr>
      <w:tr w:rsidR="00DE0DC1" w14:paraId="192B2746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42A26962" w14:textId="77777777" w:rsidR="00DE0DC1" w:rsidRDefault="00C00B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6BB1BE8C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E7FAEC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A91DF2B" w14:textId="77777777" w:rsidR="00DE0DC1" w:rsidRDefault="00DE0DC1">
            <w:pPr>
              <w:rPr>
                <w:szCs w:val="16"/>
              </w:rPr>
            </w:pPr>
          </w:p>
        </w:tc>
      </w:tr>
      <w:tr w:rsidR="00DE0DC1" w14:paraId="1FF1F0B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78E7A2E" w14:textId="77777777" w:rsidR="00DE0DC1" w:rsidRDefault="00C00B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E0DC1" w14:paraId="77DC9EE3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AC19DC" w14:textId="77777777" w:rsidR="00DE0DC1" w:rsidRDefault="00C00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68D90D" w14:textId="77777777" w:rsidR="00DE0DC1" w:rsidRDefault="00C00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5B902D" w14:textId="77777777" w:rsidR="00DE0DC1" w:rsidRDefault="00C00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700FD" w14:textId="77777777" w:rsidR="00DE0DC1" w:rsidRDefault="00C00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DC04E" w14:textId="77777777" w:rsidR="00DE0DC1" w:rsidRDefault="00C00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B73460" w14:textId="77777777" w:rsidR="00DE0DC1" w:rsidRDefault="00C00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60F7A7" w14:textId="77777777" w:rsidR="00DE0DC1" w:rsidRDefault="00C00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09A506" w14:textId="77777777" w:rsidR="00DE0DC1" w:rsidRDefault="00C00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0CAB78" w14:textId="77777777" w:rsidR="00DE0DC1" w:rsidRDefault="00C00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B280F" w14:textId="77777777" w:rsidR="00DE0DC1" w:rsidRDefault="00C00B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E0DC1" w14:paraId="2404B99C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5C869B1" w14:textId="77777777" w:rsidR="00DE0DC1" w:rsidRDefault="00C00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548B95A0" w14:textId="77777777" w:rsidR="00DE0DC1" w:rsidRDefault="00C00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компрессора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9F7EB4D" w14:textId="77777777" w:rsidR="00DE0DC1" w:rsidRDefault="00C00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компрессора - передвижной; производительность 4000 л/мин, максимальное давление 10 атм, мощность двигателя 35,7 кВт, питание дизель, тип привода ременной, тип двигателя ДВС, количество цилиндров 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70AAA17" w14:textId="77777777" w:rsidR="00DE0DC1" w:rsidRDefault="00C00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F2BE1EA" w14:textId="77777777" w:rsidR="00DE0DC1" w:rsidRDefault="00C00B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869245" w14:textId="77777777" w:rsidR="00DE0DC1" w:rsidRDefault="00DE0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2A626BF" w14:textId="77777777" w:rsidR="00DE0DC1" w:rsidRDefault="00DE0D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296ABD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F0D085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77C3B88" w14:textId="77777777" w:rsidR="00DE0DC1" w:rsidRDefault="00DE0DC1">
            <w:pPr>
              <w:rPr>
                <w:szCs w:val="16"/>
              </w:rPr>
            </w:pPr>
          </w:p>
        </w:tc>
      </w:tr>
      <w:tr w:rsidR="00DE0DC1" w14:paraId="19618980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64514A0B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D9286ED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94F0067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6CF1BC8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2696926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0F3B810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0E90ED0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7EA0299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729AE6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AD31F0" w14:textId="77777777" w:rsidR="00DE0DC1" w:rsidRDefault="00DE0DC1">
            <w:pPr>
              <w:rPr>
                <w:szCs w:val="16"/>
              </w:rPr>
            </w:pPr>
          </w:p>
        </w:tc>
      </w:tr>
      <w:tr w:rsidR="00DE0DC1" w14:paraId="5800755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DE4A7A6" w14:textId="77777777" w:rsidR="00DE0DC1" w:rsidRDefault="00C00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По заявке заказчика в течении 2022 года.</w:t>
            </w:r>
          </w:p>
        </w:tc>
      </w:tr>
      <w:tr w:rsidR="00DE0DC1" w14:paraId="25657D3B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4A1F22E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3D4A04E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F16C91F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82E7C9B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6F380C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7C61A38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E8CBD6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EE07D06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529366F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919FF56" w14:textId="77777777" w:rsidR="00DE0DC1" w:rsidRDefault="00DE0DC1">
            <w:pPr>
              <w:rPr>
                <w:szCs w:val="16"/>
              </w:rPr>
            </w:pPr>
          </w:p>
        </w:tc>
      </w:tr>
      <w:tr w:rsidR="00DE0DC1" w14:paraId="340665D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18204FE" w14:textId="77777777" w:rsidR="00DE0DC1" w:rsidRDefault="00C00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E0DC1" w14:paraId="6462F650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47D62E2" w14:textId="77777777" w:rsidR="00DE0DC1" w:rsidRDefault="00DE0D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9477563" w14:textId="77777777" w:rsidR="00DE0DC1" w:rsidRDefault="00DE0D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56EFF0E" w14:textId="77777777" w:rsidR="00DE0DC1" w:rsidRDefault="00DE0D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E3B7661" w14:textId="77777777" w:rsidR="00DE0DC1" w:rsidRDefault="00DE0D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A394D38" w14:textId="77777777" w:rsidR="00DE0DC1" w:rsidRDefault="00DE0D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35418FC" w14:textId="77777777" w:rsidR="00DE0DC1" w:rsidRDefault="00DE0D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C4F6BDC" w14:textId="77777777" w:rsidR="00DE0DC1" w:rsidRDefault="00DE0DC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E9E1EB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8CA5BF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EBF8521" w14:textId="77777777" w:rsidR="00DE0DC1" w:rsidRDefault="00DE0DC1">
            <w:pPr>
              <w:rPr>
                <w:szCs w:val="16"/>
              </w:rPr>
            </w:pPr>
          </w:p>
        </w:tc>
      </w:tr>
      <w:tr w:rsidR="00DE0DC1" w14:paraId="10BA178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3904529" w14:textId="77777777" w:rsidR="00DE0DC1" w:rsidRDefault="00C00B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E0DC1" w14:paraId="2B495685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4E256385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B67B81E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50EFF5D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B67498F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47DC452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7E161AA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C6CBBD5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26EA4A3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AEB4EB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E5F5B95" w14:textId="77777777" w:rsidR="00DE0DC1" w:rsidRDefault="00DE0DC1">
            <w:pPr>
              <w:rPr>
                <w:szCs w:val="16"/>
              </w:rPr>
            </w:pPr>
          </w:p>
        </w:tc>
      </w:tr>
      <w:tr w:rsidR="00DE0DC1" w14:paraId="1D2B905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788FBAB" w14:textId="77777777" w:rsidR="00DE0DC1" w:rsidRDefault="00C00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19.10.2021 17:00:00 по местному времени. </w:t>
            </w:r>
          </w:p>
        </w:tc>
      </w:tr>
      <w:tr w:rsidR="00DE0DC1" w14:paraId="60115F8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B4C0197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DE5BDFF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1B6A5B3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6FF7123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0A40C87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0817574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183B7E3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53243A6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45A1C63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FFFB6B8" w14:textId="77777777" w:rsidR="00DE0DC1" w:rsidRDefault="00DE0DC1">
            <w:pPr>
              <w:rPr>
                <w:szCs w:val="16"/>
              </w:rPr>
            </w:pPr>
          </w:p>
        </w:tc>
      </w:tr>
      <w:tr w:rsidR="00DE0DC1" w14:paraId="7C20624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58A77BE" w14:textId="77777777" w:rsidR="00DE0DC1" w:rsidRDefault="00C00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E0DC1" w14:paraId="3652663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166343B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8EE5C07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B4D52E8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07275D5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21F476B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503A1F3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768A519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4925DF1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E2AA053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4554559" w14:textId="77777777" w:rsidR="00DE0DC1" w:rsidRDefault="00DE0DC1">
            <w:pPr>
              <w:rPr>
                <w:szCs w:val="16"/>
              </w:rPr>
            </w:pPr>
          </w:p>
        </w:tc>
      </w:tr>
      <w:tr w:rsidR="00DE0DC1" w14:paraId="7267874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22706C6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E3B8A68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D39A5A0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793D00E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CA17643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42C5A1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1A46A6F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B93FFF7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CF5FD3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99C0B39" w14:textId="77777777" w:rsidR="00DE0DC1" w:rsidRDefault="00DE0DC1">
            <w:pPr>
              <w:rPr>
                <w:szCs w:val="16"/>
              </w:rPr>
            </w:pPr>
          </w:p>
        </w:tc>
      </w:tr>
      <w:tr w:rsidR="00DE0DC1" w14:paraId="027B016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8BDE5D9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8275FB7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98FDDED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F419D0C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332A7EE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6135BE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157A387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A291BEE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621418B" w14:textId="77777777" w:rsidR="00DE0DC1" w:rsidRDefault="00DE0DC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4DC4CCC" w14:textId="77777777" w:rsidR="00DE0DC1" w:rsidRDefault="00DE0DC1">
            <w:pPr>
              <w:rPr>
                <w:szCs w:val="16"/>
              </w:rPr>
            </w:pPr>
          </w:p>
        </w:tc>
      </w:tr>
      <w:tr w:rsidR="00DE0DC1" w14:paraId="50AB352E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3F2B233" w14:textId="77777777" w:rsidR="00DE0DC1" w:rsidRDefault="00C00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E0DC1" w14:paraId="29A1D84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32410B5" w14:textId="77777777" w:rsidR="00DE0DC1" w:rsidRDefault="00C00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Королев Андрей </w:t>
            </w:r>
            <w:r>
              <w:rPr>
                <w:rFonts w:ascii="Times New Roman" w:hAnsi="Times New Roman"/>
                <w:sz w:val="28"/>
                <w:szCs w:val="28"/>
              </w:rPr>
              <w:t>Владимирович, тел. 202-68-67</w:t>
            </w:r>
          </w:p>
        </w:tc>
      </w:tr>
    </w:tbl>
    <w:p w14:paraId="40F3048B" w14:textId="77777777" w:rsidR="00000000" w:rsidRDefault="00C00B8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DC1"/>
    <w:rsid w:val="00C00B85"/>
    <w:rsid w:val="00DE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534F"/>
  <w15:docId w15:val="{29025658-14CC-43EB-B20E-10D3DB03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2021-10-15T01:57:00Z</dcterms:created>
  <dcterms:modified xsi:type="dcterms:W3CDTF">2021-10-15T01:57:00Z</dcterms:modified>
</cp:coreProperties>
</file>