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1492-2024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«Краевая клиническая больница»¶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задание</w:t>
              <w:br/>
              <w:t xml:space="preserve">Оказание услуг по техническому обслуживанию и ремонту рентгеновского медицинско-го оборудования для нужд КГБУЗ «Краевая клиническая больница»</w:t>
              <w:br/>
              <w:t xml:space="preserve">производства концерна «Дженерал Электрик»</w:t>
              <w:br/>
              <w:br/>
              <w:t xml:space="preserve">Место оказания услуг: КГБУЗ «Краевая клиническая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больница» г. Красноярск,</w:t>
              <w:br/>
              <w:t xml:space="preserve">ул. П. Железняка, 3а.</w:t>
              <w:br/>
              <w:t xml:space="preserve">Срок оказания услуг: 24 месяца.</w:t>
              <w:br/>
              <w:t xml:space="preserve">Перечень медицинских изделий МИ (оборудования), являющегося предметом контракта:</w:t>
              <w:br/>
              <w:br/>
              <w:t xml:space="preserve">№   Наименование МИ Модель (марка) МИ   Наименование изготовителя   Номер реги-страционного 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стоверения   Страна проис-хожде-ния  Год выпус-ка    Зав. №</w:t>
              <w:br/>
              <w:t xml:space="preserve">1   Система ангио-графическая рентгеноскопи-ческая      Optima IGS 330  "ДжиИ Хуалун Медикал Си-стемз Ко., Лтд."    РЗН 2019/8364</w:t>
              <w:br/>
              <w:t xml:space="preserve">от 17.05.2019   Китай   2019    DV5SS190100HL</w:t>
              <w:br/>
              <w:t xml:space="preserve">2   Томограф ком-пью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терный  Light Speed 16 GDA  General Electric Medical Systems    МЗ РФ</w:t>
              <w:br/>
              <w:t xml:space="preserve">№ 2003/386</w:t>
              <w:br/>
              <w:t xml:space="preserve">от 30.03.2003   США 2006    390721CN9</w:t>
              <w:br/>
              <w:t xml:space="preserve">3   Томограф ком-пьютерный  LightSpeed VCT  GE Medical Systems  ФСЗ 2008/01403</w:t>
              <w:br/>
              <w:t xml:space="preserve">от 02.04.2008   США 2008    405720CN4</w:t>
              <w:br/>
              <w:t xml:space="preserve">4   Томограф ком-пью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терный  Revolution EVO  ДжиИ ХЭЛСКЕА ДЖАПАН КОРПО-РЕЙШН РЗН 2015/3425</w:t>
              <w:br/>
              <w:t xml:space="preserve">от 16.04.2018   Япо-ния 2021    ERSGA2100001YC</w:t>
              <w:br/>
              <w:br/>
              <w:br/>
              <w:t xml:space="preserve">1.  ОБЩИЕ ТРЕБОВАНИЯ</w:t>
              <w:br/>
              <w:br/>
              <w:t xml:space="preserve">1.1.     Перечень нормативных документов, определяющих требования к услугам по техниче-скому обслуживанию медицинск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изделий (ТО МИ):</w:t>
              <w:br/>
              <w:t xml:space="preserve">1.2. Техническое обслуживание каждого вида оборудования осуществляется согласно требо-ваниям действующего законодательства, и актуальных государственных стандартов:</w:t>
              <w:br/>
              <w:t xml:space="preserve">1.3. Федеральный закон от 21 ноября 2011 г. № 323-ФЗ «Об основах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граж-дан в Российской Федерации».</w:t>
              <w:br/>
              <w:t xml:space="preserve">1.4. Федеральный закон от 30 марта 1999 г. № 52-ФЗ «О санитарно-эпидемиологическом благополучии населения».</w:t>
              <w:br/>
              <w:t xml:space="preserve">1.5. Постановление Правительства РФ от 27 декабря 2012 г. № 1416 «Об утверждении Пра-вил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 медицинских изделий».</w:t>
              <w:br/>
              <w:t xml:space="preserve">1.6. Федеральный закон от 4 сентября 2011 г. № 99-ФЗ «О лицензировании отдельных видов деятельности».</w:t>
              <w:br/>
              <w:t xml:space="preserve">1.7. Постановление Главного государственного санитарного врача РФ от 26.04.2010 № 40 «Об отверждении СП 2.6.1.2612-10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сновные санитарные правила обеспечения радиационной безопасности (ОСПОРБ-99/2010)».</w:t>
              <w:br/>
              <w:t xml:space="preserve">1.8. ГОСТ 57501-2017 «Техническое обслуживание медицинских изделий.                               Требования для государственных закупок».</w:t>
              <w:br/>
              <w:t xml:space="preserve">1.9. ГОСТ 58451-2019 «Изделия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ицинские. Обслуживание техническое. Основные поло-жения».</w:t>
              <w:br/>
              <w:t xml:space="preserve">1.10. ГОСТ 56606-2015 «Контроль технического состояния и функционирования медицин-ских изделий. Основные положения».</w:t>
              <w:br/>
              <w:t xml:space="preserve">1.11. ГОСТ 18322-2016 «Система технического обслуживания и ремонта техники.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определения».</w:t>
              <w:br/>
              <w:br/>
              <w:t xml:space="preserve">2.  ТРЕБОВАНИЕ К НАЛИЧИЮ РАЗРЕШИТЕЛЬНЫХ ДОКУМЕНТОВ</w:t>
              <w:br/>
              <w:br/>
              <w:t xml:space="preserve">2.1. Наличие у исполнителя лицензии на право осуществления деятельности по техническо-му обслуживанию следующих групп медицинских изделий (кроме программного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являющегося медицинским изделием).</w:t>
              <w:br/>
              <w:t xml:space="preserve">Класса 2б потенциального риска применения - радиологические медицинские изделия (в ча-сти рентгеновского оборудования для компьютерной томографии и ангиографии).</w:t>
              <w:br/>
              <w:t xml:space="preserve">2.2. Лицензию на право осуществления деятельности в 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 использования источников ионизирующего излучения (генерирующих).</w:t>
              <w:br/>
              <w:t xml:space="preserve">2.3. Санитарно-эпидемиологическое заключение на соответствие условиям работы с источ-никами ионизирующего излучения (генерирующими).</w:t>
              <w:br/>
              <w:t xml:space="preserve">2.4. Наличие у Исполнителя Аккредитации в национально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системе аккредитации в соот-ветствии с Федеральным законом от 28.12.2013 г. № 412-ФЗ «Об аккредитации в национальной системе аккредитации» с областью аккредитации, позволяющей осуществлять контроль эксплуа-тационных параметров рентгеновского медицинского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  <w:br/>
              <w:t xml:space="preserve">2.5. Наличие у Исполнителя   действующей нормативной, технической и эксплуатационной документации необходимой для проведения технического обслуживания медицинской техники, подлежащей техническому обслуживанию.</w:t>
              <w:br/>
              <w:t xml:space="preserve">2.6. Исполнитель должен иметь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необходимые лицензии, допуски, разрешения и обеспе-чить выполнение всех требований, установленных действующим законодательством к оказанию услуг по техническому обслуживанию медицинских изделий (далее – ТО МИ). Привлечение Ис-полнителем третьих лиц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обязательств по обслуживанию оборудования допуска-ется с письменного разрешения Заказчика.</w:t>
              <w:br/>
              <w:br/>
              <w:t xml:space="preserve">3.  ОПИСАНИЕ УСЛУГ ПО ТЕХНИЧЕСКОМУ ОБСЛУЖИВАНИЮ И РЕМОНТУ</w:t>
              <w:br/>
              <w:br/>
              <w:t xml:space="preserve">3.1. При проведении технического обслуживания должны проводиться следующие работы.</w:t>
              <w:br/>
              <w:t xml:space="preserve">- периодиче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техническое обслуживание</w:t>
              <w:br/>
              <w:t xml:space="preserve">- внеплановое ТО</w:t>
              <w:br/>
              <w:t xml:space="preserve">- техническое диагностирование.</w:t>
              <w:br/>
              <w:t xml:space="preserve">- ремонт МИ</w:t>
              <w:br/>
              <w:t xml:space="preserve">- контроль технического состояния.</w:t>
              <w:br/>
              <w:t xml:space="preserve">3.2. Перечень, технологическая последовательность и порядок выполнения работ по ТО МИ устанавливаются эксплуатационной,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документацией, картами ТО, а также по резуль-татам контроля технического состояния (КТС).</w:t>
              <w:br/>
              <w:t xml:space="preserve">3.3. Периодичность и содержание работ по ТО определяют на основании нормативной, экс-плуатационной и технической документации изготовителя (производителя) МИ.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Ис-полнитель обязан составить график периодического технического обслуживания и согласовать его с Заказчиком.</w:t>
              <w:br/>
              <w:t xml:space="preserve">3.4. Детальный объем ТО определяется в требованиях к каждой единице оборудования.</w:t>
              <w:br/>
              <w:t xml:space="preserve">3.5. Гарантийные обязательства на выполненные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полнителем работы не менее шести ме-сяцев и/или не менее срока, установленного производителем (изготовителем) оборудования.</w:t>
              <w:br/>
              <w:t xml:space="preserve">Гарантия на использованные запасные части, в том числе расходные материалы не менее трех месяцев, но не менее срока,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производителем (изготовителем) запчастей.</w:t>
              <w:br/>
              <w:br/>
              <w:t xml:space="preserve">4.  ТРЕБОВАНИЯ К КВАЛИФИКАЦИИ ПЕРСОНАЛА ИСПОЛНИТЕЛЯ</w:t>
              <w:br/>
              <w:br/>
              <w:t xml:space="preserve">4.1. Исполнитель работ по ТО МИ должен иметь специалистов, отвечающих следующим квалификационным требованиям:</w:t>
              <w:br/>
              <w:t xml:space="preserve">- имеющих высшее или среднее профессиональное (тех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сфере оказываемых услуг (в сфере технического об-служивания радиологических МИ, указанны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 перечне МИ, подлежащих ТО), при этом Испол-нитель - индивидуальный предприниматель сам может являться таким работником при наличии у него указанного образования (основание: подп. б п. 5 Положения о лицензировании деятельности по техническому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инди-видуального предпринимателя, а также случая технического обслуживания медицинских изделий с низкой степе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нью потенциального риска их применения), утв. Постановлением Правительства РФ от 30 ноября 2021 г. № 2129).</w:t>
              <w:br/>
              <w:t xml:space="preserve">4.2. При выполнении работ по техническому обслуживанию медицинской техники в целях обеспечения безопасности медицинского и обслуживающего персонала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Заказчика и экологической безопасности проводимых работ специалисты должны соблюдать требования нормативных документов в области техники безопасности, пожарной безопасности, электробезопасности, охраны труда, охраны окружающей среды, санитарно-эпидемиологи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режима. Специалисты Исполнителя обязаны выполнять правила внутреннего трудового распорядка и правила пропускного режима, установленные у Заказчика.</w:t>
              <w:br/>
              <w:t xml:space="preserve">4.3 Исполнитель должен иметь специалистов с соответствующими квалификационными группами допуска по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лектробезопасности к проведению работ (основание: приказ от 15 декабря 2020 г. № 903н «Об утверждении правил по охране труда при эксплуатации электроустановок»).</w:t>
              <w:br/>
              <w:t xml:space="preserve">4.4. Квалификация специалистов должна быть подтверждена соответствующими документами (дипломам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удостоверениями о повышении квалификации и иными документами).</w:t>
              <w:br/>
              <w:br/>
              <w:t xml:space="preserve">5.  ТРЕБОВАНИЯ К СРЕДСТВАМ ДЛЯ ТЕХНИЧЕСКОГО ОБСЛУЖИВАНИЯ</w:t>
              <w:br/>
              <w:br/>
              <w:t xml:space="preserve">5.1. Исполнитель должен иметь на праве собственности или ином законном основании, предусматривающем право владения и право 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средства измерений и технические средства и оборудование в соответствии с требованиями действующего законодательства, необ-ходимых для технического обслуживания МИ, указанных в перечне МИ, подлежащих ТО.</w:t>
              <w:br/>
              <w:t xml:space="preserve">5.2. Средства измерений должны быть поверены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с требованиями, преду-смотренным статьей 13 Федерального закона «Об обеспечении единства измерений», а техноло-гическое испытательное оборудование, требующее аттестации, должно быть аттестовано по ГОСТ Р 8.568-2017.</w:t>
              <w:br/>
              <w:br/>
              <w:t xml:space="preserve">6.  ТРЕБОВАНИЯ К ИСПОЛЬЗУЕ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МЫМ ЗАПАСНЫМ ЧАСТЯМ И РАСХОДНЫМ</w:t>
              <w:br/>
              <w:t xml:space="preserve">7.  МАТЕРИАЛАМ</w:t>
              <w:br/>
              <w:br/>
              <w:t xml:space="preserve">6.1. При выполнении ТО должны быть применены запасные и расходные материалы, преду-смотренные действующей эксплуатационной и технической документацией изготовителя (произ-водителя).</w:t>
              <w:br/>
              <w:t xml:space="preserve">6.2. Запасные и расходные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материалы, используемые при выполнении ТО, должны быть но-выми, не бывшими в употреблении, не прошедшими восстановление потребительских свойств, не изготовленными из бывших в употреблении компонентов или блоков.</w:t>
              <w:br/>
              <w:t xml:space="preserve">6.3. Использование аналогов запасных и расхо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дных материалов допустимо при сохранении заводских параметров работы МИ и подтверждении обеспечения требований безопасности в установленном законодательством порядке (основание: п. 12.1. Национальный стандарт РФ ГОСТ Р 58451-2019 «Изделия медицинские. Обсл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уживание техническое. Основные положения» (утв. и введен в действие приказом Федерального агентства по техническому регулированию и метроло-гии от 17 июля 2019 г. № 392-ст).</w:t>
              <w:br/>
              <w:t xml:space="preserve">Возможна установка бывших в употреблении либо восстановленных запасных частей в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у-чаях:</w:t>
              <w:br/>
              <w:t xml:space="preserve">- если отсутствует возможность приобретения новых запасных частей ввиду того, что про-изводство их прекращено или ограничено для ввоза на территорию РФ;</w:t>
              <w:br/>
              <w:t xml:space="preserve">- временно на период длительного срока поставки (по причинам независящим от сторон)</w:t>
              <w:br/>
              <w:t xml:space="preserve">- по специа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льному указанию заказчика при необходимости срочного восстановления рабо-тоспособности МИ.</w:t>
              <w:br/>
              <w:t xml:space="preserve">6.3.1. В связи с введением ограничительных мер экономического характера допускается проведение технического обслуживания медицинских изделий с использованием комплек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тую-щих или принадлежностей, не предусмотренных в технической и (или) эксплуатационной доку-ментации производителя (изготовителя), если безопасность совместного использования подтвер-ждена ФГБУ «ВНИИМТ» Росздравнадзора. Письмо № 01И-937/24 от 19.08.2024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да.</w:t>
              <w:br/>
              <w:t xml:space="preserve">6.4. Отсутствие запасных частей, комплектующих и их аналогов и, как следствие, - невоз-можность восстановления работоспособности МИ является основанием для отказа Исполнителя в ТО (основание: п. 4.2. Национальный стандарт РФ ГОСТ Р 58451-2019 «Изделия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медицинские. Обслуживание техническое. Основные положения» (утв. и введен в действие приказом Феде-рального агентства по техническому регулированию и метрологии от 17 июля 2019 г. № 392-ст).</w:t>
              <w:br/>
              <w:t xml:space="preserve">6.5. Каталожные номера могут быть изменены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br/>
              <w:br/>
              <w:t xml:space="preserve">8.  ПОРЯДОК ПРОВЕДЕНИЯ ТЕХНИЧЕСКОГО ОБСЛУЖИВАНИЯ МЕДИЦИНСКИХ ИЗДЕЛИЙ.</w:t>
              <w:br/>
              <w:br/>
              <w:t xml:space="preserve">7.1. Выполнение услуг по ремонту и обслуживанию с 9-00 до 18-00 (время местное) по буд-ням.  Периодичность технического обслуживания в соответствии с графиком и регламентом про-извод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ителя.</w:t>
              <w:br/>
              <w:t xml:space="preserve">7.2. Выезд сервисного инженера для устранения неисправностей осуществляется Исполнителем в срок не позднее 5 (пяти) рабочих дней после поступления заявки от Заказчика. Заявки подаются по телефонной связи, письменно на электронную почту, почтовым отп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равлением. Ремонт, устранение неисправностей в течение не более 5 (пяти) рабочих  дней,  если не требуется приобретение запасных частей и если иное не предусмотрено описанием объекта закупки.</w:t>
              <w:br/>
              <w:t xml:space="preserve">7.3. Ремонт оборудования с заменой запасных частей осуществляетс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срок не более 120 (ста двадцати)  рабочих дней, если иное не предусмотрено настоящим техническим заданием.</w:t>
              <w:br/>
              <w:t xml:space="preserve">Если для поставки соответствующей запасной части требуется получение лицензии, разрешений и/или иных документов экспертного контроля сроки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могут быть увеличины на период необходимый для получения соответствующих документов.</w:t>
              <w:br/>
              <w:t xml:space="preserve">7.4. Дистанционный анализ (диагностика) технического состояния оборудования по запросу при возникновении неисправности (необходимости), корректировка конфигурационных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и сетевого оборудования, рекомендованного предприятием - производителе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оборудования, позволяющего предотвратить несанкционированный доступ к базе данных пациентов. Начало удаленной диагностики в рабочее время в течение 6 часов с момента поступления заявки Заказчика.</w:t>
              <w:br/>
              <w:t xml:space="preserve">Количество выездов специалиста Исполнителя для осуществлен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диагностики и ремонта неограниченно.</w:t>
              <w:br/>
              <w:t xml:space="preserve">7.5. Не менее чем два раза в период действия контракта, а также после замены рентгенов-ской трубки, в отношении каждой единицы оборудования, указанного в описании объекта закуп-ки, исполнитель обязан произвести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эксплуатационных параметров такого оборудования с выдачей протокола установленного образца в соответствии с законодательством РФ.</w:t>
              <w:br/>
              <w:t xml:space="preserve">7.6. Исполнитель вправе привлекать к выполнению работ субподрядчиков (соисполнителей) с предварительного разрешения Заказч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ика. Исполнитель несет ответственность за неисполнение или ненадлежащее исполнение обязательств соисполнителями в рамках оказания соответствую-щих услуг в соответствии с гражданским законодательством. Невыполнение соисполнителем обязательств перед Исполнит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елем не освобождает Исполнителя от выполнения условий Контрак-та.</w:t>
              <w:br/>
              <w:t xml:space="preserve">7.7. Исполнитель со дня подписания Контракта назначает ответственного представителя для координации и сдачи услуг Заказчику.</w:t>
              <w:br/>
              <w:t xml:space="preserve">7.8. Весь ход оказания услуг, перечень замененных материалов, зап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 включая их коли-чество и каталожные номера, и перечень проводимых работ с указанием фактов и обстоятельств, имеющих значение для поддержания эксплуатационных характеристик, обслуживаемого в рамках настоящего Контракта Оборудования, Исполнитель указы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вает в Журнале технического обслужи-вания (далее - Журнал), включая оформление акта технического обслуживания по результатам оказанных услуг. Ответственный представитель Исполнителя ведет Журнал.</w:t>
              <w:br/>
              <w:t xml:space="preserve">7.9. Требования распространяется и на привлекаемые субподряд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организации.</w:t>
              <w:br/>
              <w:br/>
              <w:br/>
              <w:t xml:space="preserve">9.  ТРЕБОВАНИЯ К ОБЕСПЕЧЕНИЮ КАЧЕСТВА ТЕХНИЧЕСКОГО</w:t>
              <w:br/>
              <w:t xml:space="preserve">ОБСЛУЖИВАНИЯ МЕДИЦИНСКИХ ИЗДЕЛИЙ</w:t>
              <w:br/>
              <w:br/>
              <w:t xml:space="preserve">9.1.     У Исполнителя должна быть внедрена система менеджмента качества в соответ-ствии с ГОСТ ISO 13485-2017.</w:t>
              <w:br/>
              <w:t xml:space="preserve">9.2.     Гарантийные сроки на 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 (если иное не предусмотрено техническим за-данием):</w:t>
              <w:br/>
              <w:t xml:space="preserve">- на оказанные услуги ТО - 30 календарных дней с момента подписания Заказчиком в еди-ной информационной системе документа о приемке;</w:t>
              <w:br/>
              <w:t xml:space="preserve">- на установленные запасные части — не менее срока, установленного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аводом-изготовителем если специальные условия гарантии не установлены настоящим техническим за-данием для конкретного МИ.</w:t>
              <w:br/>
              <w:t xml:space="preserve">8.3. Замена некачественных запасных частей и устранение неисправностей, возникших в гарантийный период, производится Исполнителем в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не более тридцати рабочих дней.</w:t>
              <w:br/>
              <w:br/>
              <w:t xml:space="preserve">Перечень услуг по проведению технического обслуживания (ТО), диагностики и ремонта ангиографической системы Optima IGS 330 RU1000VA02</w:t>
              <w:br/>
              <w:t xml:space="preserve">№   Описание    Количество раз за 24 месяца</w:t>
              <w:br/>
              <w:t xml:space="preserve">1.1 Проверка функции блокировки/разблокиро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движений фронталь-ного позиционера LC и ангиографического стола   4</w:t>
              <w:br/>
              <w:t xml:space="preserve">1.2 Проверка функции аварийного подъема детектора   4</w:t>
              <w:br/>
              <w:t xml:space="preserve">1.3 Проверка системы предотвращения столкновений устройства фрон-тального позиционера LC с ангиографическим столом  4</w:t>
              <w:br/>
              <w:t xml:space="preserve">1.4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аварийной остановки движений фронтального позиционера LC и ангиографического стола с пульта управления TSSC    4</w:t>
              <w:br/>
              <w:t xml:space="preserve">1.5 Проверка системы аварийного отключения ангиографического ап-парата  4</w:t>
              <w:br/>
              <w:t xml:space="preserve">1.6 Проверка срабатывания дифференциальных автоматов силовог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щи-та (CE PDB)    4</w:t>
              <w:br/>
              <w:t xml:space="preserve">1.7 Функциональная проверка источника бесперебойного питания Fluoro UPS, интегрированного в ангиографическую систему    4</w:t>
              <w:br/>
              <w:t xml:space="preserve">1.8 Калибровка усиления пикселей цифрового рентгеновского детекто-ра (Pixel Gain)   4</w:t>
              <w:br/>
              <w:t xml:space="preserve">1.9 Калибровка переводного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коэффициента расчета дозовых характери-стик (Conversion factor)  4</w:t>
              <w:br/>
              <w:t xml:space="preserve">1.10    Калибровка соотношения между током рентгеновской трубки и до-зой рентгеновского излучения (mR/mAs)  4</w:t>
              <w:br/>
              <w:t xml:space="preserve">1.11    Калибровка максимально допустимых дозовых характеристик (Fluoro Tapers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4</w:t>
              <w:br/>
              <w:t xml:space="preserve">1.12    Проверка точки стабилизации автоматической регулировки яркости ABC  4</w:t>
              <w:br/>
              <w:t xml:space="preserve">1.13    Сохранение резервной копии конфигурации и калибровок системы на жесткий диск системного блока DL    4</w:t>
              <w:br/>
              <w:t xml:space="preserve">1.14    Очистка направляющих мониторной подвески    4</w:t>
              <w:br/>
              <w:t xml:space="preserve">1.15   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либровка режима трехмерной реконструкции (при наличии)    4</w:t>
              <w:br/>
              <w:t xml:space="preserve">1.16    Функциональная проверка режима трехмерной реконструкции (при наличии)   4</w:t>
              <w:br/>
              <w:t xml:space="preserve">1.17    Калибровка большого монитора в операционной (при наличии)   4</w:t>
              <w:br/>
              <w:t xml:space="preserve">1.18    Функциональная проверка большого мон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итора в операционной (при наличии)  4</w:t>
              <w:br/>
              <w:t xml:space="preserve">1.19    Быстрая проверка работоспособности системы  4</w:t>
              <w:br/>
              <w:t xml:space="preserve">1.20    Проверка деки ангиографического стола типа Innova IQ, подлокот-ника и матраса на наличие трещин или порезов 2</w:t>
              <w:br/>
              <w:t xml:space="preserve">1.21    Проверка отсутствия отклеивания лент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липучек) от матраса и от поверхности деки ангиографического стола типа Innova IQ  2</w:t>
              <w:br/>
              <w:t xml:space="preserve">1.22    Проверка корректной фиксации матраса на деке ангиографического стола типа Innova IQ     2</w:t>
              <w:br/>
              <w:t xml:space="preserve">1.23    Калибровка компенсации дефектных пикселей цифрового рентге-новског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детектора (Bad Pixel)   2</w:t>
              <w:br/>
              <w:t xml:space="preserve">1.24    Проверка качества изображения с использованием фантома IQST 2</w:t>
              <w:br/>
              <w:t xml:space="preserve">1.25    Проверка функционирования и калибровок системы фронтального позиционера LC  2</w:t>
              <w:br/>
              <w:t xml:space="preserve">1.26    Проверка функционирования и калибровок ангиографического сто-ла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  <w:br/>
              <w:t xml:space="preserve">1.27    Профилактическое обслуживание мониторной подвески   2</w:t>
              <w:br/>
              <w:t xml:space="preserve">1.28    Очистка рабочих поверхностей тормозов поворота ангиографиче-ского стола 2</w:t>
              <w:br/>
              <w:t xml:space="preserve">1.29    Очистка рабочих поверхностей тормозов боковых перемещений ан-гиографического стола  2</w:t>
              <w:br/>
              <w:t xml:space="preserve">1.30 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проводов заземления ангиографического стола    2</w:t>
              <w:br/>
              <w:t xml:space="preserve">1.31    Проверка доз рентгеновского излучения в соответствии с програм-мой обеспечения качества QA  2</w:t>
              <w:br/>
              <w:t xml:space="preserve">1.32    Проверка жидкости в системе терморегуляции цифрового детектора  2</w:t>
              <w:br/>
              <w:t xml:space="preserve">1.33    Проверка модуля охлади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рентгеновской трубки Chiller 4100    2</w:t>
              <w:br/>
              <w:t xml:space="preserve">1.34    Проверка работы реле С1-К1 системы защиты рентгеновской трубки от перегрева (70 °С) 2</w:t>
              <w:br/>
              <w:t xml:space="preserve">1.35    Проверка датчика системы защиты рентгеновской трубки от пере-грева (70 °С)  2</w:t>
              <w:br/>
              <w:t xml:space="preserve">1.36    Проверка вентилятора 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лиматора    2</w:t>
              <w:br/>
              <w:t xml:space="preserve">1.37    Проверка системы определения отсеивающей рентгеновской решет-ки 2</w:t>
              <w:br/>
              <w:t xml:space="preserve">1.38    Проверка калибровок мониторов   2</w:t>
              <w:br/>
              <w:t xml:space="preserve">1.39    Очистка вентиляторов в системных блоках DL, RTAC    2</w:t>
              <w:br/>
              <w:t xml:space="preserve">1.40    Проверка элемента питания в системном блоке DL  2</w:t>
              <w:br/>
              <w:t xml:space="preserve">1.41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элемента питания в системном блоке RTAC    2</w:t>
              <w:br/>
              <w:t xml:space="preserve">1.42    Проверка исправности вентиляторов и очистка фильтров в шкафах управления С1 и С2    2</w:t>
              <w:br/>
              <w:t xml:space="preserve">1.43    Проверка исправности вентилятора генератора JEDI шкафа С1   2</w:t>
              <w:br/>
              <w:t xml:space="preserve">1.44    Проверка элемента питания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плате управления генератором    2</w:t>
              <w:br/>
              <w:t xml:space="preserve">1.45    Контроль параметров рентгеновского излучения. Проверка соответ-ствия значений kV, заданных оператором, высокому напряжению рентгеновской трубки 2</w:t>
              <w:br/>
              <w:t xml:space="preserve">1.46    Проверка уровня охлаждающей жидкости в охладителе детектора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долив охлаждающей жидкости до уровня 2,5 см от верхнего края за-ливной горловины  2</w:t>
              <w:br/>
              <w:t xml:space="preserve">1.47    Проверка модуля охладителя рентгеновской трубки Chiller 4100    2</w:t>
              <w:br/>
              <w:t xml:space="preserve">1.48    Проверка целостности деталей подвески   2</w:t>
              <w:br/>
              <w:t xml:space="preserve">1.49    Проверка отсутствия дефектов краски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   2</w:t>
              <w:br/>
              <w:t xml:space="preserve">1.50    Проверка наличия на подвеске пластиковых крышек и отсутствия на них повреждений 2</w:t>
              <w:br/>
              <w:t xml:space="preserve">1.51    Проверка наличия, различимости идентификационных и серийных номеров элементов подвески  2</w:t>
              <w:br/>
              <w:t xml:space="preserve">1.52    Регулировка настройки противовеса и высоты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одвески     2</w:t>
              <w:br/>
              <w:t xml:space="preserve">1.53    Проверка исправности и плавности хода движущихся частей под-вески. При затрудненном ходе элементов подвески производится смазка элементов подвески.     2</w:t>
              <w:br/>
              <w:t xml:space="preserve">1.54    Проверка потолочной подвески (подвесные кронштейны, потолоч-ная стойка,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потолочная направляющая и все установленные приспо-собления) на наличие нехарактерных перемещений   2</w:t>
              <w:br/>
              <w:t xml:space="preserve">1.55    Проверка размера сегмента крепления рычага подвески и его смазка.   2</w:t>
              <w:br/>
              <w:t xml:space="preserve">1.56    Смазка элементов подвесного устройства  2</w:t>
              <w:br/>
              <w:t xml:space="preserve">1.57    Проверка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стопорного кольца    2</w:t>
              <w:br/>
              <w:t xml:space="preserve">1.58    Проверка на наличие признаков значительных столкновений. При наличии признаков столкновения проводится проверка целостности конструкции 2</w:t>
              <w:br/>
              <w:t xml:space="preserve">2.  Перечень услуг, входящих в профилактическое обслуживание рабочей станции AW4.7 (RU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1000AW04)</w:t>
              <w:br/>
              <w:t xml:space="preserve">2.1 Проверка подключения внешних кабелей, включая сетевые, кабелей питания, мониторов   2</w:t>
              <w:br/>
              <w:t xml:space="preserve">2.2 Очистка мониторов и клавиатуры  2</w:t>
              <w:br/>
              <w:t xml:space="preserve">2.3 Очистка внутренней части системного блока   2</w:t>
              <w:br/>
              <w:t xml:space="preserve">2.4 Резервное сохранение конфигурации Advantage Workstation, созда-н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резервного диска (CD-ROM/DVD-ROM)    2</w:t>
              <w:br/>
              <w:t xml:space="preserve">2.5 Выполнение процедуры по настройке мониторов "Console Monitor Adjustment Ргосеduге"  2</w:t>
              <w:br/>
              <w:t xml:space="preserve">2.6 Проверка занятости дискового пространства Advantage Workstation, очистка при необходимости  2</w:t>
              <w:br/>
              <w:t xml:space="preserve">2.7 Проверка Advantage Wor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kstation на наличие "лишних" системных файлов, удаление “лишних" файлов при необходимости 2</w:t>
              <w:br/>
              <w:t xml:space="preserve">2.8 Проверка директории FILMING 2</w:t>
              <w:br/>
              <w:t xml:space="preserve">2.9 Удаление ненужных ЛОГ-файлов    2</w:t>
              <w:br/>
              <w:t xml:space="preserve">2.10    Запуск диагностического сервисного программного обеспечения 2</w:t>
              <w:br/>
              <w:t xml:space="preserve">3   Плановое профилакт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ическое обслуживание системы беспе-ребойного питания GE SG 160 kVA с периодичностью один раз в год, на аппарате, находящемся в работоспособном состоянии:</w:t>
              <w:br/>
              <w:t xml:space="preserve">Контроль параметров окружающей среды:</w:t>
              <w:br/>
              <w:t xml:space="preserve">- температура воздуха;</w:t>
              <w:br/>
              <w:t xml:space="preserve">- влажность (отсутствие конденсата);</w:t>
              <w:br/>
              <w:t xml:space="preserve">- 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стота помещения, наличие посторонних предметов поблизо-сти;</w:t>
              <w:br/>
              <w:t xml:space="preserve">- контроль состояния и работоспособности ИБП;</w:t>
              <w:br/>
              <w:t xml:space="preserve">- очистка узлов ИБП от загрязнений/пыли;</w:t>
              <w:br/>
              <w:t xml:space="preserve">- проверка следов перегрева проводов и соединений;</w:t>
              <w:br/>
              <w:t xml:space="preserve">- проверка и протяжка винтовых соединений;</w:t>
              <w:br/>
              <w:t xml:space="preserve"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ояния предохранителей;</w:t>
              <w:br/>
              <w:t xml:space="preserve">- проверка состояния автоматических выключателей и рубиль-ников;</w:t>
              <w:br/>
              <w:t xml:space="preserve">- визуальный контроль состояния электролитических конденса-торов;</w:t>
              <w:br/>
              <w:t xml:space="preserve">- контроль состояния и работоспособности системы охлаждения (вентиляторов);</w:t>
              <w:br/>
              <w:t xml:space="preserve">- контроль работоспособнос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системы управления и индика-ции ИБП;</w:t>
              <w:br/>
              <w:t xml:space="preserve">- считывание и протоколирование системного журнала и пара-метров ИБП;</w:t>
              <w:br/>
              <w:t xml:space="preserve">- регулировка (при необходимости) рабочих параметров ИБП;</w:t>
              <w:br/>
              <w:t xml:space="preserve">- запуск ИБП в нормальном режиме;</w:t>
              <w:br/>
              <w:t xml:space="preserve">- перевод ИБП в режим «статический байпас» (выполняетс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строго по согласованию с заказчиком);</w:t>
              <w:br/>
              <w:t xml:space="preserve">- перевод ИБП в режим питания от батарей, контроль времени резервного питания (выполняется строго по согласованию с заказ-чиком);</w:t>
              <w:br/>
              <w:t xml:space="preserve">- работа ИБП в нормальном режиме, контроль рабочих парамет-ров;</w:t>
              <w:br/>
              <w:t xml:space="preserve">- входное напряжение,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В;</w:t>
              <w:br/>
              <w:t xml:space="preserve">- входной ток, А;</w:t>
              <w:br/>
              <w:t xml:space="preserve">- входная частота, Гц;</w:t>
              <w:br/>
              <w:t xml:space="preserve">- напряжение N-PE, В;</w:t>
              <w:br/>
              <w:t xml:space="preserve">- выходное напряжение, В;</w:t>
              <w:br/>
              <w:t xml:space="preserve">- выходной ток, А;</w:t>
              <w:br/>
              <w:t xml:space="preserve">- выходная частота, Гц;</w:t>
              <w:br/>
              <w:t xml:space="preserve">- выходной коэффициент мощности (опционально), cos φ;</w:t>
              <w:br/>
              <w:t xml:space="preserve">- коэффициент нагрузки, %.</w:t>
              <w:br/>
              <w:t xml:space="preserve">Контроль состояния батарейного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  <w:br/>
              <w:t xml:space="preserve">- марка, модель АКБ;</w:t>
              <w:br/>
              <w:t xml:space="preserve">- дата изготовления АКБ (маркировка);</w:t>
              <w:br/>
              <w:t xml:space="preserve">- количество 12В батарей в линейке;</w:t>
              <w:br/>
              <w:t xml:space="preserve">- количество линеек (задействованных/незадействованных);</w:t>
              <w:br/>
              <w:t xml:space="preserve">- напряжение батарейного комплекта, В;</w:t>
              <w:br/>
              <w:t xml:space="preserve">- заряд АКБ (есть/нет, величина зарядного тока), А;</w:t>
              <w:br/>
              <w:t xml:space="preserve">- очистка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атарейного комплекта от загрязнений/пыли;</w:t>
              <w:br/>
              <w:t xml:space="preserve">- проверка целостности корпусов АКБ (трещины, вздутия, де-формации);</w:t>
              <w:br/>
              <w:t xml:space="preserve">- проверка следов перегрева/оплавления проводников и АКБ;</w:t>
              <w:br/>
              <w:t xml:space="preserve">- проверка на наличие следов течи электролита, коррозии эле-ментов;</w:t>
              <w:br/>
              <w:t xml:space="preserve">- контроль индивиду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рабочих характеристик АКБ согласно IEEE Std 1188™- 2005 (напряжение, внутреннее сопротивление)    2</w:t>
              <w:br/>
              <w:t xml:space="preserve">4   Плановое профилактическое обслуживание системы инъек-ционной Medrad Avanta с периодичностью один раз в год, на ап-парате, находящемся в работоспо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собном состоянии:</w:t>
              <w:br/>
              <w:t xml:space="preserve">- внешний осмотр всех компонентов инжектора на предмет не-плотного соединения крышек, трещин, вмятин на корпусе;</w:t>
              <w:br/>
              <w:t xml:space="preserve">- проверка целостности сетевых шнуров, надежности кабель-ных соединений;</w:t>
              <w:br/>
              <w:t xml:space="preserve">- включение и проверка работоспособности изделия;</w:t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состояния коммуникации частей инъектора;</w:t>
              <w:br/>
              <w:t xml:space="preserve">- контроль состояния дисплея инъектора;</w:t>
              <w:br/>
              <w:t xml:space="preserve">- проверка световой и звуковой индикации на головке и мони-торе инъектора;</w:t>
              <w:br/>
              <w:t xml:space="preserve">- проверка работоспособности кнопок головки и дисплея инъ-ектора;</w:t>
              <w:br/>
              <w:t xml:space="preserve">- проверка и чистка внешн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поверхности головки инъектора;</w:t>
              <w:br/>
              <w:t xml:space="preserve">- проверка и чистка внутренних поверхностей головки инъек-тора;</w:t>
              <w:br/>
              <w:t xml:space="preserve">- проверка и чистка плунжера инъекторной головки;</w:t>
              <w:br/>
              <w:t xml:space="preserve">- проверка и чистка участка стыковки плунжера;</w:t>
              <w:br/>
              <w:t xml:space="preserve">- проверка, чистка и регулировка механизмов перемещения и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сации инъектора;</w:t>
              <w:br/>
              <w:t xml:space="preserve">- проверка, чистка и смазка трущихся частей инъектора;</w:t>
              <w:br/>
              <w:t xml:space="preserve">- проверка и замена уплотнительных элементов головки и плунжера инъектора;</w:t>
              <w:br/>
              <w:t xml:space="preserve">- проверка целостности ременно-шестеренчатой системы про-движения плунжера;</w:t>
              <w:br/>
              <w:t xml:space="preserve">- проверка и очистка датчиков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енсоров головки инъектора;</w:t>
              <w:br/>
              <w:t xml:space="preserve">- проверка и анализ протокола ошибок;</w:t>
              <w:br/>
              <w:t xml:space="preserve">- контроль выполнения операций, специфических для кон-кретного типа изделий (автоматической стыковки, автоматического выдвижения и втягивания поршня, заполнения, заливки, остановки, сброса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стемы);</w:t>
              <w:br/>
              <w:t xml:space="preserve">- проверка и калибровка давления с использованием специаль-ного оборудования, приспособлений, программного обеспечения, рекомендованного BAYER;</w:t>
              <w:br/>
              <w:t xml:space="preserve">- проверка и калибровка объема введения с использованием специального оборудования, приспособлений, 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раммного обес-печения, рекомендованного BAYER;</w:t>
              <w:br/>
              <w:t xml:space="preserve">- проверка и калибровка датчиков и сенсоров с использовани-ем специального оборудования, приспособлений, программного обеспечения, рекомендованного BAYER;</w:t>
              <w:br/>
              <w:t xml:space="preserve">- проверка и калибровка сенсорного экрана;</w:t>
              <w:br/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обновление программного обеспечения инъекто-ра;</w:t>
              <w:br/>
              <w:t xml:space="preserve">- инструктаж пользователя о правильном и безопасном исполь-зовании инъекционной системы 2</w:t>
              <w:br/>
              <w:t xml:space="preserve">5   Текущий ремонт ангиографа, а также вспомогательного оборудования (рабо-чих станций, источников бесперебойного 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тания SG-160 kVA S2 № R2160-3719-B243C, инъектора Medrad Avanta, системы мониторирования пациента Mac-Lab I050K206ML) по вызову в случае возникновения неисправностей без ограничения ко-личества визитов в течение срока действия контракта.</w:t>
              <w:br/>
              <w:t xml:space="preserve">Диагностика и/или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МИ с заменой запасных частей, в случае выхода из строя. Для источников бесперебойного питания запасные части, вышедшие из строя, приобретаются Заказчиком самостоятельно за свой счет.</w:t>
              <w:br/>
              <w:t xml:space="preserve">Замена запасных частей, необходимых для ремонта, в случае выхода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строя в срок не более 120 (ста двадцати) дней с момента поступления заявки от Заказчика.</w:t>
              <w:br/>
              <w:t xml:space="preserve">Диагностика и/или ремонт МИ по месту установки МИ выполняется по необходи-мости по заявкам Заказчика в течение срока оказания услуг.</w:t>
              <w:br/>
              <w:t xml:space="preserve">Начало оказания услуг по диагнос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тике и/или устранению неисправностей МИ по месту установки МИ, если в ходе удаленной диагностики невозможно точно диагности-ровать неисправность, либо провести удаленную диагностику невозможно, в течение не более 7 (семи) рабочих дней с момента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Заказчика.</w:t>
              <w:br/>
              <w:t xml:space="preserve"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па-раметров ПО МИ с помощью удаленного подключения к МИ через сети передачи дан-ных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 с обязательным использованием специализированного программного обеспечения и сетевого оборудования, рекомендованного изготовителем (производите-лем) МИ, позволяющего предотвратить несанкционированный доступ к базе данных пациентов (технология 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 установленная у Заказчика), в рабочее время в течение 6 рабочих часов с момента поступления заявки Заказчика.</w:t>
              <w:br/>
              <w:t xml:space="preserve">Снятые с аппарата дефектные запасные части передаются Исполнителю.</w:t>
              <w:br/>
              <w:t xml:space="preserve">Для выполнения работ по профилактическому обслуживанию, диагностики и ре-мо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нту, должны использоваться исключительно оригинальные, новые (не бывшие в упо-треблении, не восстановленные) запасные части и расходные материалы, рекомендо-ванные к применению в составе ангиографа Optima IGS 330.</w:t>
              <w:br/>
              <w:t xml:space="preserve">6.  Запасные части и расходные материалы,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подлежащие обязатель-ной замене в рамках технического обслуживания ангиографиче-ской системы Optima IGS 330 (RU1000VA02)</w:t>
              <w:br/>
              <w:t xml:space="preserve">6.1 Трубка рентгеновская с кожухом Performix 160 A -номер по техниче-ской документации производителя D2801A.    В течение 120 (ста двад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цати) дней с даты заяв-ки Заказчика</w:t>
              <w:br/>
              <w:t xml:space="preserve">7.  Гарантии качества услуг Соответствие</w:t>
              <w:br/>
              <w:t xml:space="preserve">7.1 Техническое обслуживание и ремонт МИ производится строго в со-ответствии с действующей технической (эксплуатационной) доку-ментацией на МИ, в противном случае, услуги не прини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маются   Наличие</w:t>
              <w:br/>
              <w:t xml:space="preserve">7.2 Техническое обслуживание и ремонт МИ производится только с применением инструментов, расходных материалов, запасных ча-стей и программного обеспечения, а также и других средств диагно-стики и контроля разрешенных и рекомендованных изго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товителем (производителем) МИ, необходимых для оказания услуг согласно технической (эксплуатационной) документации   Наличие</w:t>
              <w:br/>
              <w:t xml:space="preserve">7.3 В соответствии с п.1 ст. 33 Закона №44-ФЗ от 05.04.2013 «О кон-трактной системе в сфере закупок товаров, работ, услуг для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е-чения государственных и муниципальных нужд» не допускается по-ставка эквивалентных запасных частей, что связано с необходимо-стью обеспечения взаимодействия таких товаров с товарами, ис-пользуемыми заказчиком, а также закупок запасных частей и рас-ходных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к машинам и оборудованию, используемым за-казчиком, в соответствии с технической документацией на указан-ные машины и оборудование. Запасные части предназначаются для использования на сертифицированной технике заказчика, и эксплуа-тация неориги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нальных запчастей и расходных материалов, не одоб-ренных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    Наличие</w:t>
              <w:br/>
              <w:t xml:space="preserve">7.4 Срок гарантии на выполняемые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запасные части    До окончания срока оказания услуг</w:t>
              <w:br/>
              <w:t xml:space="preserve">7.5 Снятые запасные части передаются Исполнителю    Наличие</w:t>
              <w:br/>
              <w:t xml:space="preserve">7.6 Срок гарантии на рентгеновскую трубку Performix 160A - номер по технической документации производителя D2801A   12 месяцев с да-ты 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</w:t>
              <w:br/>
              <w:t xml:space="preserve">7.7 Услуги, для которых требуется удаленный доступ инженеров Ис-полнителя к МИ, оказываются только при одновременном соблюде-нии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соответствующей Услуги;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оказания Услуг по месту расположения МИ,</w:t>
              <w:br/>
              <w:t xml:space="preserve">3. Организация канала для проведения дистанционных работ произ-водится согласно требованиям Федерального закона «О персональ-ных данных» №152-ФЗ от 27.07.2006.</w:t>
              <w:br/>
              <w:t xml:space="preserve">4. Заказчик для целей оказания услуг удаленной диаг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ностики МИ, дистанционного устранения неполадок в работе МИ, а также прове-дения консультаций об эксплуатации МИ, используемого Заказчи-ком поручает Исполнителю обработку ПДн в объеме, обрабатывае-мом информационной системой Исполнителя.</w:t>
              <w:br/>
              <w:t xml:space="preserve">При этом по 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подпи-санием протокола испытаний. Наличие</w:t>
              <w:br/>
              <w:t xml:space="preserve">7.8  Заказчик для целей оказания услуг удаленной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иагностики МИ, ди-станционного устранения неполадок в работе МИ, а также проведе-ние консультаций об эксплуатации МИ, используемого Заказчиком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формата DICOM; фамилия, имя, отчество; дата рожде-ния (число, месяц, год); возраст; пол; вес в килограммах; рост в мет-рах; идентификационный номер пациента; процентное содержание жира, воды и костей в организме; пульс; исследуемая часть тела; ин-форм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о расовой принадлежности субъекта; информация о нали-чии диагноза; информация о проведении процедуры стерилизации;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идентификатор</w:t>
              <w:br/>
              <w:t xml:space="preserve">следующ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действиями: предоставление Исполнителю, его суб-подрядчикам доступа (в том числе удаленного) к ПДн, систематиза-ция, хранение, запись, извлечение, использование, передача, обезли-чивание, удаление, уничтожение копий ПДн с использованием средств автомат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изации.  Наличие</w:t>
              <w:br/>
              <w:t xml:space="preserve">7.9 Подтверждение соответствия информационной системы персональ-ных данных Исполнителя, используемой для оказания услуг по уда-ленной диагностике с помощью удаленного подключения к МИ че-рез сети передачи данных и Интернет, требованиям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онодатель-ства о защите персональных данных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7.10    Бесплатная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выделенная телефонная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br/>
              <w:t xml:space="preserve">Перечень услуг по проведению технического обслуживания (ТО) медицинского изделия (МИ) Томограф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пьютерный LIGHTSPEED (RU1000CT01) в рамках договора на тех-ническое обслуживание</w:t>
              <w:br/>
              <w:t xml:space="preserve">Описание    Количество раз за 24 месяца</w:t>
              <w:br/>
              <w:t xml:space="preserve">1   Консоль</w:t>
              <w:br/>
              <w:t xml:space="preserve">2   Чистка внутренних компонентов, вентиляторов, воздушных филь-тров консоли оператора от пыли. Чистка клавиатуры   8</w:t>
              <w:br/>
              <w:t xml:space="preserve">3 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роверка кабелей    8</w:t>
              <w:br/>
              <w:t xml:space="preserve">4   Проверка работоспособности внешнего привода DVD, клавиатуры, SCIM-пульта (управление КТ)    8</w:t>
              <w:br/>
              <w:t xml:space="preserve">5   Проверка работоспособности вентиляторов охлаждения  8</w:t>
              <w:br/>
              <w:t xml:space="preserve">6   Гентри</w:t>
              <w:br/>
              <w:t xml:space="preserve">7   Проверка журнала ошибок на предмет некорректной работы аппа-рата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  <w:br/>
              <w:t xml:space="preserve">8   Проверка  гентри на предмет посторонних шумов   8</w:t>
              <w:br/>
              <w:t xml:space="preserve">9   Проверка кнопок визуальной индикации на гентри и кнопок ава-рийной остановки гентри (E-Stop)    8</w:t>
              <w:br/>
              <w:t xml:space="preserve">10  Проверка контактных датчиков остановки гентри при наклонах  8</w:t>
              <w:br/>
              <w:t xml:space="preserve">11  Проверка корректности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стройки лазерной разметки (настройка в случае необходимости)    2</w:t>
              <w:br/>
              <w:t xml:space="preserve">12  Проверка натяжения приводного ремня гентри  2</w:t>
              <w:br/>
              <w:t xml:space="preserve">13  Проверка гидравлической системы наклона гентри на предмет ра-ботоспособности и утечек гидравлической жидкости   2</w:t>
              <w:br/>
              <w:t xml:space="preserve">14  Проверка работоспо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собности энкодера вращения гентри 2</w:t>
              <w:br/>
              <w:t xml:space="preserve">15  Проверка внутреннего измерителя тока генератора 2</w:t>
              <w:br/>
              <w:t xml:space="preserve">16  Проверка резистора обратной связи высоковольтного трансформа-тора   2</w:t>
              <w:br/>
              <w:t xml:space="preserve">17  Проверка таблиц калибровки генератора (HHS Scan)    2</w:t>
              <w:br/>
              <w:t xml:space="preserve">18  Проверка износа щеток, чистка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щеточного блока и контактных ко-лец   8</w:t>
              <w:br/>
              <w:t xml:space="preserve">19  Чистка воздушных фильтров и компонентов блока детектора 2</w:t>
              <w:br/>
              <w:t xml:space="preserve">20  Проверка количества оборотов гентри. Смазка основного подшип-ника гентри в случае необходимости (каждые 2 000 000 оборотов) 2</w:t>
              <w:br/>
              <w:t xml:space="preserve">21  Проверка надежности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крепления кабелей на вращающейся части гентри   8</w:t>
              <w:br/>
              <w:t xml:space="preserve">22  Проверка радиатора рентгеновской трубки, чистка радиатора и воз-душных фильтров 8</w:t>
              <w:br/>
              <w:t xml:space="preserve">23  Проверка вентилятора охлаждения генератора, чистка в случае необходимости   8</w:t>
              <w:br/>
              <w:t xml:space="preserve">24  Проверка рентген прозрачного окна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гентри    8</w:t>
              <w:br/>
              <w:t xml:space="preserve">25  Распределительный трансформатор NGPDU</w:t>
              <w:br/>
              <w:t xml:space="preserve">26  Чистка компонентов внутри корпуса трансформатора    2</w:t>
              <w:br/>
              <w:t xml:space="preserve">27  Проверка электронных компонентов и протяжка контактов   2</w:t>
              <w:br/>
              <w:t xml:space="preserve">28  Проверка напряжения входной питающей линии  2</w:t>
              <w:br/>
              <w:t xml:space="preserve">29  Стол пациента H-Power</w:t>
              <w:br/>
              <w:t xml:space="preserve">30 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отяжка болтов фиксирующих муфту двигателя на подъ-ем/опускание стола  2</w:t>
              <w:br/>
              <w:t xml:space="preserve">31  Общие проверки</w:t>
              <w:br/>
              <w:t xml:space="preserve">32  Проверка работы ламп "Не входить"   8</w:t>
              <w:br/>
              <w:t xml:space="preserve">33  Проверка кнопок аварийного отключения питания системы и сра-батывание частичного ИБП    8</w:t>
              <w:br/>
              <w:t xml:space="preserve">34  Тестовое сканирование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сервисному протоколу System Scanning Test с проверкой основных функций сканера: индикация рентгенов-ского излучения, работоспособность кнопок управления сканера   8</w:t>
              <w:br/>
              <w:t xml:space="preserve">35  Проверка качества изображения по сервисному протоколу Quality Assurance Test. 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скана с заданными парамет-рами  2</w:t>
              <w:br/>
              <w:t xml:space="preserve">36  Заполнение сервисного отчета/журнала технического обслуживания  2</w:t>
              <w:br/>
              <w:t xml:space="preserve">37  Плановое профилактическое обслуживание рабочей станции AW (RU1000AW01)  Количество раз за срок действия контракта</w:t>
              <w:br/>
              <w:t xml:space="preserve">38  Визуальный 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соединительных кабелей периферических устройств   2</w:t>
              <w:br/>
              <w:t xml:space="preserve">39  Чистка монитора, клавиатуры и мыши  2</w:t>
              <w:br/>
              <w:t xml:space="preserve">40  Чистка рабочей станции снаружи и внутри 2</w:t>
              <w:br/>
              <w:t xml:space="preserve">41  Проверка файловой системы на предмет использования дискового пространства и ошибок, выявленных  системой самоди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агностики    2</w:t>
              <w:br/>
              <w:t xml:space="preserve">42  Проверка активности безопасности файловой системы и функцио-нирование связи с внесёнными в конфигурацию локальными стан-циями и устройствами    2</w:t>
              <w:br/>
              <w:t xml:space="preserve">43  Проверка настроек мониторов, уровня яркости и контрастности, с использованием тестовой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SMPTE (при наличии различий в цветопередаче двух мониторов)  2</w:t>
              <w:br/>
              <w:t xml:space="preserve">44  Проверка функции печати (если применимо)    2</w:t>
              <w:br/>
              <w:t xml:space="preserve">45  Проверка функционирования удалённого доступа к встроенной си-стеме мониторинга оборудования 2</w:t>
              <w:br/>
              <w:t xml:space="preserve">46  Проверка наличия всех приобретённ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программных приложений и восстановление соответствия    2</w:t>
              <w:br/>
              <w:t xml:space="preserve">47  Проверка актуальности текущей версии ПО 2</w:t>
              <w:br/>
              <w:t xml:space="preserve">48  Диагностика системы программными средствами  производителя оборудования  (при наличии проблем с аппаратным обеспечением)    2</w:t>
              <w:br/>
              <w:t xml:space="preserve">49  Замена батареи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материнской платы компьютера Каждые 36-60 месяцев</w:t>
              <w:br/>
              <w:t xml:space="preserve">50  Информирование представителей заказчика при смене системных паролей 2</w:t>
              <w:br/>
              <w:t xml:space="preserve">51  Проверка наличия рабочей станции в базе данных производителя оборудования   2</w:t>
              <w:br/>
              <w:t xml:space="preserve">52  Сохранение конфигурации системы на внешнем 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опителе   2</w:t>
              <w:br/>
              <w:t xml:space="preserve">53  Сохранить документацию на аппарат, диски с ПО и резервную ко-пию конфигурации у Пользователя    2</w:t>
              <w:br/>
              <w:t xml:space="preserve">54  Загрузить текущий конфигурационный файл в базу производителя оборудования   2</w:t>
              <w:br/>
              <w:t xml:space="preserve">55  Проверка наличия новой версии программного обеспечения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корректирующих обновлений ПО рабочей станции AW, рекомен-дованной заводом-производителем. Установка обновления про-граммного обеспечения Наличие</w:t>
              <w:br/>
              <w:t xml:space="preserve">56. Плановое профилактическое обслуживание вспомогательного обо-рудования (источников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 SG 100 kVA № R0100-2606-A133G, инъектор Nemoto A300 № ЕС00207):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 переборка механизмов и узлов</w:t>
              <w:br/>
              <w:t xml:space="preserve">-  Затяжка ослабленн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крепежных элементов</w:t>
              <w:br/>
              <w:t xml:space="preserve">-  Заправка расходными материалами, специальными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установленные экс-плуатационной документацией</w:t>
              <w:br/>
              <w:t xml:space="preserve">-  Калибровка/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настройка параметров рабочих режимов изделия 2</w:t>
              <w:br/>
              <w:t xml:space="preserve">(один раз в две-надцать месяцев)</w:t>
              <w:br/>
              <w:t xml:space="preserve">57. Текущий ремонт томографа, а также вспомогательного оборудования (рабочих стан-ций, источников бесперебойного питания, инжекторов) по вызову в случае возникно-вения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 без ограничения количества визитов в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питания, рабочих станций запасные части, вышедшие из строя, приобретают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Заказчиком самостоятельно за свой счет.</w:t>
              <w:br/>
              <w:t xml:space="preserve">Замена запасных частей, необходимых для ремонта, в случае выхода из строя в срок не более 120 (ста двадцати) дней с момента поступления заявки от Заказчика.</w:t>
              <w:br/>
              <w:t xml:space="preserve">Начало оказания услуг по диагностике и/или устранению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исправности аппарата без замены запчастей по месту установки оборудования, если в ходе удаленной диагности-ки невозможно точно диагностировать неисправность, либо провести удаленную диа-гностику невозможно, в течение не более 7 рабочих дней после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от Заказчика.</w:t>
              <w:br/>
              <w:t xml:space="preserve"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Интернет с обязательным использованием специализированного программ-ного обеспечения и сетевого оборудования, рекомендованного изготовителем (произ-водителем) МИ, позволяющего предотвратить несанкционированный доступ к базе данных пациентов (технология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nSite установленная у Заказчика), в рабочее время в течение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аппарата де-фектные запасные части передаются Исполнителю.</w:t>
              <w:br/>
              <w:t xml:space="preserve">Для оказания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 по профилактическому обслуживанию, диагностики и ремонту должны использоваться исключительно оригинальные, новые (не бывшие в употреб-лении, не восстановленные) запасные части и расходные материалы, рекомендованные к применению в соответствии с 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аниями технической (эксплуатационной) доку-ментации в составе компьютерного томографа LightSpeed 16 RU1000CT01</w:t>
              <w:br/>
              <w:t xml:space="preserve">58  Запасные части и расходные материалы, подлежащие обяза-тельной однократной замене в рамках профилактического тех-нического обслуживания компь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ютерного томографа LightSpeed 16 RU1000CT01</w:t>
              <w:br/>
              <w:t xml:space="preserve">59  Рентгеновская трубка Performix Pro 100 Rohs - номер по техниче-ской документации производителя D3195T</w:t>
              <w:br/>
              <w:t xml:space="preserve">Выполняется в течение</w:t>
              <w:br/>
              <w:t xml:space="preserve">120 (ста двадца-ти) дней с даты заявки заказчика</w:t>
              <w:br/>
              <w:t xml:space="preserve">60  Гарантии качества услуг Соответ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ствие</w:t>
              <w:br/>
              <w:t xml:space="preserve">61  Техническое обслуживание и ремонт МИ производится строго в со-ответствии с действующей технической (эксплуатационной) доку-ментацией на МИ, в противном случае, услуги не принимаются   Наличие</w:t>
              <w:br/>
              <w:t xml:space="preserve">62  Техническое обслуживание и ремонт МИ 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с применением инструментов, расходных материалов, 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соглас-н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технической (эксплуатационной) документации Наличие</w:t>
              <w:br/>
              <w:t xml:space="preserve">63 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квивалентных запасных частей, что связано с необходи-мостью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тствии с технической документацией на указан-ные машины и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привести к нарушению требо-ваний безопасности, установленных в стандартах на данную про-дукцию и подтверждённых при сертификации    Наличие</w:t>
              <w:br/>
              <w:t xml:space="preserve">64  Срок гарантии на выполняемые услуги До окончания срока оказания услуг</w:t>
              <w:br/>
              <w:t xml:space="preserve">65  Срок гарантии на рентгеновскую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рубку Performix Pro 100 Rohs - номер по технической документации производителя D3195T   18 месяцев с да-ты поставки</w:t>
              <w:br/>
              <w:t xml:space="preserve">66  Услуги, для которых требуется удаленный доступ инженеров Ис-полнителя к МИ, оказываются только при одновременном соблюде-нии всех следую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 условий:1. Оборудование совместимо с техно-логией изготовителя (производителя), которая необходима для ока-зания соответствующей Услуги;2. Заказчик за свой счет обеспечива-ет подключение и поддержание в исправном техническом состоя-нии широкополосное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нтернет-соединение, предназначенное и обеспечивающее техническую возможность организации канала связи для удаленного оказания Услуг по месту расположения МИ, 3. Организация канала для проведения дистанционных работ произ-водится согласно требованиям Федера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закона «О персональ-ных данных» №152-ФЗ от 27.07.2006.4. Заказчик для целей оказания услуг удаленной диагностики МИ, дистанционного устранения неполадок в работе МИ, а также проведения консультаций об экс-плуатации МИ, используемого Заказчиком поруч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Исполнителю обработку ПДн в объеме, обрабатываемом информационной систе-мой Исполнителя.При этом по требованию Заказчика в течение 5 рабочих дней с даты поступления такого требования проводятся ис-пытания на предмет подтверждения факта предоставления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ифро-вых сервисов с подписанием протокола испытаний.    Наличие</w:t>
              <w:br/>
              <w:t xml:space="preserve">67   Заказчик для целей оказания услуг удаленной диагностики МИ, ди-станционного устранения неполадок в работе МИ, а также проведе-ние консультаций об эксплуатации МИ, используемого Заказчиком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изображений формата DICOM; фамилия, имя, отчество; дата рожде-ния (число, месяц, год); возраст; пол; вес в килограммах; рост в мет-рах; идентификацио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номер пациента; процентное содержание жира, воды и костей в организме;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стерили-зации;</w:t>
              <w:br/>
              <w:t xml:space="preserve">• ПДн врачей: фамилия,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имя, отчество; место работы (наименование Конечного пользователя); должность/специализация; идентифика-тор</w:t>
              <w:br/>
              <w:t xml:space="preserve">следующими действиями: предоставление Исполнителю, его суб-подрядчикам доступа (в том числе удаленного) к ПДн, систематиза-ция, хранение, запись, 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лечение, использование, передача, обез-личивание, удаление, уничтожение копий ПДн с использованием средств автоматизации.  Наличие</w:t>
              <w:br/>
              <w:t xml:space="preserve">68  Подтверждение соответствия информационной системы персональ-ных данных Исполнителя, используемой для оказания услуг по 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а-ленной диагностике с помощью удаленного подключения к МИ че-рез сети передачи данных и Интернет, требованиям законодатель-ства о защите персональных данных  Предоставление подтверждаю-щих документов о наличии атте-стата соответ-ствия информа-ционной сист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е-мы персональ-ных данных ис-полнителя тре-бованиям зако-нодательства о защите персо-нальных данных</w:t>
              <w:br/>
              <w:t xml:space="preserve">69  Бесплатная выделенная телефонная линия для обращений Заказчика по вопросам технического обслуживания. По рабочим дням с 04:00 до 19:00 по московскому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емени.  Наличие</w:t>
              <w:br/>
              <w:t xml:space="preserve">70  Инженеры Исполнителя должны иметь все предусмотренные дей-ствующим законодательством (в т.ч. миграционным законодатель-ством и законодательством об электробезопасности) разрешения и допуски для выполнения технического обслуживания и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онта МИ на территории РФ. Инженер, у которого нет необходимых раз-решений на работу, допуска по электробезопасности и иных необ-ходимых по российскому законодательству документов, на терри-торию Заказчика не допускается.    Наличие</w:t>
              <w:br/>
              <w:t xml:space="preserve">71  Обязательное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Исполнителя действующей системы ме-неджмента качества в соответствии с ГОСТ ISO 9001 или ГОСТ ISO 13485  Наличие</w:t>
              <w:br/>
              <w:t xml:space="preserve">72  Информирование о проведенном и запланированном техническом обслуживании, а также о эксплуатационной нагрузке на МИ по-средством предоста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 круглосуточного доступа к информаци-онной системе Исполнителя через интернет-сайт “iCenter” или мо-бильное приложение "MyGEHealthcare"   Не ограничено в период срока оказания услуг</w:t>
              <w:br/>
              <w:br/>
              <w:t xml:space="preserve">Перечень услуг по проведению технического обслуживания (ТО) медицин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изделия (МИ) Томограф компьютерный LightSpeed VCT (RU1000CT02)</w:t>
              <w:br/>
              <w:t xml:space="preserve">в рамках договора на техническое обслуживание</w:t>
              <w:br/>
              <w:t xml:space="preserve">Описание (технические характеристики услуг) Количество раз за 24 месяца</w:t>
              <w:br/>
              <w:t xml:space="preserve">1   Проверка отчета предыдущего ПТО</w:t>
              <w:br/>
              <w:t xml:space="preserve">2   Просмотр журнала ошибок 8</w:t>
              <w:br/>
              <w:t xml:space="preserve">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 при включении и выключении консоли оператора 8</w:t>
              <w:br/>
              <w:t xml:space="preserve">4   Ошибки гидравлической системы подъема стола 2</w:t>
              <w:br/>
              <w:t xml:space="preserve">5   Проверка условий эксплуатации аппарата, температуры и влажности</w:t>
              <w:br/>
              <w:t xml:space="preserve">6   Проверка температуры и влажности в помещении гентри 2</w:t>
              <w:br/>
              <w:t xml:space="preserve">7   Основные проверки ген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</w:t>
              <w:br/>
              <w:t xml:space="preserve">8   Проверка световых индикаторов   8</w:t>
              <w:br/>
              <w:t xml:space="preserve">9   Проверка кнопок аварийной остановки (на системе)    8</w:t>
              <w:br/>
              <w:t xml:space="preserve">10  Проверка датчиков придавливания пациента    8</w:t>
              <w:br/>
              <w:t xml:space="preserve">11  Проверка прицелочных лучей</w:t>
              <w:br/>
              <w:t xml:space="preserve">12  Проверка внутренних лучей   2</w:t>
              <w:br/>
              <w:t xml:space="preserve">13  Проверка расстояния между внешними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внутренними лучами 2</w:t>
              <w:br/>
              <w:t xml:space="preserve">14  Проверка опций (если установлены)</w:t>
              <w:br/>
              <w:t xml:space="preserve">15  Проверка опции исследования сердца  2</w:t>
              <w:br/>
              <w:t xml:space="preserve">16  Проверка срабатывания автоматического инъектора 4</w:t>
              <w:br/>
              <w:t xml:space="preserve">17  Проверка коллиматора</w:t>
              <w:br/>
              <w:t xml:space="preserve">18  Проверка позиционирования и работоспособности апертуры и фильтров   2</w:t>
              <w:br/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Защитное окно и раскрыв, осмотр и чистка    2</w:t>
              <w:br/>
              <w:t xml:space="preserve">20  Гентри выключено (со снятыми крышками)</w:t>
              <w:br/>
              <w:t xml:space="preserve">21  Проверка работы кнопок аварийного отключения (на стенах каби-нета)  8</w:t>
              <w:br/>
              <w:t xml:space="preserve">22  Проверка установки наклона гентри в 0°  2</w:t>
              <w:br/>
              <w:t xml:space="preserve">23  Осмотр укладки кабелей на крышках гентри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  <w:br/>
              <w:t xml:space="preserve">24  Проверка отключения ИБП 4</w:t>
              <w:br/>
              <w:t xml:space="preserve">25  Консоль оператора осмотр и чистка</w:t>
              <w:br/>
              <w:t xml:space="preserve">26  Чистка фильтров, вентиляторов охлаждения и решеток  8</w:t>
              <w:br/>
              <w:t xml:space="preserve">27  Визуальный осмотр целостности вентиляторов  8</w:t>
              <w:br/>
              <w:t xml:space="preserve">28  Осмотр и обслуживание блока Slip Ring и блока щеток</w:t>
              <w:br/>
              <w:t xml:space="preserve">29  Удаление осколк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 пыли со щеток   8</w:t>
              <w:br/>
              <w:t xml:space="preserve">30  Осмотр колец блока Slip Ring    8</w:t>
              <w:br/>
              <w:t xml:space="preserve">31  Чистка блока щеток  8</w:t>
              <w:br/>
              <w:t xml:space="preserve">32  Проверка выработки щеток    8</w:t>
              <w:br/>
              <w:t xml:space="preserve">33  Аксиальный ремень, натяжение и регулировка</w:t>
              <w:br/>
              <w:t xml:space="preserve">34  Осмотр аксиального ремня и регулировка натяжения    2</w:t>
              <w:br/>
              <w:t xml:space="preserve">35  Чистка фильтров гентри</w:t>
              <w:br/>
              <w:t xml:space="preserve">36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Чистка фильтра блока DAS    8</w:t>
              <w:br/>
              <w:t xml:space="preserve">37  Чистка лицевой стороны крышки детектора 8</w:t>
              <w:br/>
              <w:t xml:space="preserve">38  Чистка фильтра обогревателя гентри  8</w:t>
              <w:br/>
              <w:t xml:space="preserve">39  Чистка верхних вентиляторов гентри  8</w:t>
              <w:br/>
              <w:t xml:space="preserve">40  Осмотр блоков и кабелей вращающейся части гентри    8</w:t>
              <w:br/>
              <w:t xml:space="preserve">41  Осмотр гидросистемы наклона гентр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предмет течи</w:t>
              <w:br/>
              <w:t xml:space="preserve">42  Цилиндры наклона гентри и фитинги   2</w:t>
              <w:br/>
              <w:t xml:space="preserve">43  Помпа и резервуар   2</w:t>
              <w:br/>
              <w:t xml:space="preserve">44  Электро-Силовой шкаф</w:t>
              <w:br/>
              <w:t xml:space="preserve">45  Чистка пылесосом крышек и внутренностей 2</w:t>
              <w:br/>
              <w:t xml:space="preserve">46   Осмотр электронных компонентов 2</w:t>
              <w:br/>
              <w:t xml:space="preserve">47  Протяжка всех электросоединений 2</w:t>
              <w:br/>
              <w:t xml:space="preserve">48  Датчик аксиального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положения гентри</w:t>
              <w:br/>
              <w:t xml:space="preserve">49  Осмотр шестерни датчика аксиального вращения гентри 2</w:t>
              <w:br/>
              <w:t xml:space="preserve">50  Осмотр датчика аксиального вращения гентри в сборе  2</w:t>
              <w:br/>
              <w:t xml:space="preserve">51  Гентри включено (со снятыми крышками)</w:t>
              <w:br/>
              <w:t xml:space="preserve">52  Смазка аксиального подшипника (если требуется)  8</w:t>
              <w:br/>
              <w:t xml:space="preserve">53  Проверка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ИБП  8</w:t>
              <w:br/>
              <w:t xml:space="preserve">54  Проверка вентиляторов блока DAS 8</w:t>
              <w:br/>
              <w:t xml:space="preserve">55  Система охлаждения рентгеновской трубки</w:t>
              <w:br/>
              <w:t xml:space="preserve">56  Осмотр и чистка радиатора   8</w:t>
              <w:br/>
              <w:t xml:space="preserve">57  Осмотр и чистка вентилятора рентгеновского генератора   8</w:t>
              <w:br/>
              <w:t xml:space="preserve">58  Осмотр помпы охлаждения 8</w:t>
              <w:br/>
              <w:t xml:space="preserve">59  Проверка рентген-генератора</w:t>
              <w:br/>
              <w:t xml:space="preserve">60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роверка резистора высоковольтного делителя стабилизации напряжения 2</w:t>
              <w:br/>
              <w:t xml:space="preserve">61  Проверка цепи стабилизации тока 2</w:t>
              <w:br/>
              <w:t xml:space="preserve">62  Проверочное сканирование установок напряжения и тока    2</w:t>
              <w:br/>
              <w:t xml:space="preserve">63  Гентри включено, крышки закрыты</w:t>
              <w:br/>
              <w:t xml:space="preserve">64  Осмотр окна сканирования    8</w:t>
              <w:br/>
              <w:t xml:space="preserve">65  Проверка зазо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вращения гентри    8</w:t>
              <w:br/>
              <w:t xml:space="preserve">66  Основные процедуры осмотра и чистки стола пациента</w:t>
              <w:br/>
              <w:t xml:space="preserve">67  Осмотр и чистка основания стола 2</w:t>
              <w:br/>
              <w:t xml:space="preserve">68  Осмотр анкеров крепления стола к полу   2</w:t>
              <w:br/>
              <w:t xml:space="preserve">69  Осмотр приводных ремней 2</w:t>
              <w:br/>
              <w:t xml:space="preserve">70  Чистка приводного ролика    2</w:t>
              <w:br/>
              <w:t xml:space="preserve">71  Смазка рельс стола  2</w:t>
              <w:br/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Смазка подшипников вертикальных опор    2</w:t>
              <w:br/>
              <w:t xml:space="preserve">73  Осмотр кабелеукладки    2</w:t>
              <w:br/>
              <w:t xml:space="preserve">74  Осмотр крышек   2</w:t>
              <w:br/>
              <w:t xml:space="preserve">75  Осмотр подголовников, удлинителей стола и фантомодержателя  2</w:t>
              <w:br/>
              <w:t xml:space="preserve">76  Проверка наружных датчиков стола    2</w:t>
              <w:br/>
              <w:t xml:space="preserve">77  Проверка нижнего положения стола    2</w:t>
              <w:br/>
              <w:t xml:space="preserve">78  Провер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верхнего положения стола   2</w:t>
              <w:br/>
              <w:t xml:space="preserve">79  Проверка нижнего положения стола при наклоне гентри S30 2</w:t>
              <w:br/>
              <w:t xml:space="preserve">80  Проверка верхнего положения стола при наклоне гентри S30    2</w:t>
              <w:br/>
              <w:t xml:space="preserve">81  Проверка нижнего положения стола при наклоне гентри I30 2</w:t>
              <w:br/>
              <w:t xml:space="preserve">82  Проверка верхнего положения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ола при наклоне гентри I30    2</w:t>
              <w:br/>
              <w:t xml:space="preserve">83  Завершение</w:t>
              <w:br/>
              <w:t xml:space="preserve">84  Контрольное сканирование</w:t>
              <w:br/>
              <w:t xml:space="preserve">85  Серия 1 Обзорный с автоголосом  8</w:t>
              <w:br/>
              <w:t xml:space="preserve">86  Серия 2 Аксиальный с наклоном   8</w:t>
              <w:br/>
              <w:t xml:space="preserve">87  Серия 3 Спиральный с автоголосом    8</w:t>
              <w:br/>
              <w:t xml:space="preserve">88  проверка индикаторов рентгеновского излечения   8</w:t>
              <w:br/>
              <w:t xml:space="preserve">89 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ерка функционирования кнопок управления сканированием   8</w:t>
              <w:br/>
              <w:t xml:space="preserve">90  Окончание</w:t>
              <w:br/>
              <w:t xml:space="preserve">91  Сохранение установок аппарата   2</w:t>
              <w:br/>
              <w:t xml:space="preserve">92  Заполнение журнала технического обслуживания    8</w:t>
              <w:br/>
              <w:t xml:space="preserve">93  Плановое профилактическое обслуживание рабочей станции AW (RU1000AW02)  Количество раз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срок действия контракта</w:t>
              <w:br/>
              <w:t xml:space="preserve">94  Визуальный осмотр соединительных кабелей периферических устройств   2</w:t>
              <w:br/>
              <w:t xml:space="preserve">95  Чистка монитора, клавиатуры и мыши  2</w:t>
              <w:br/>
              <w:t xml:space="preserve">96  Чистка рабочей станции снаружи и внутри 2</w:t>
              <w:br/>
              <w:t xml:space="preserve">97  Проверка файловой системы на предмет использования дискового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странства и ошибок, выявленных  системой самодиагностики    2</w:t>
              <w:br/>
              <w:t xml:space="preserve">98  Проверка активности безопасности файловой системы и функцио-нирование связи с внесёнными в конфигурацию локальными стан-циями и устройствами    2</w:t>
              <w:br/>
              <w:t xml:space="preserve">99  Проверка настроек мониторов, уровня ярко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 контрастности, с использованием тестовой таблицы SMPTE ( при наличии различий в цветопередаче двух мониторов) 2</w:t>
              <w:br/>
              <w:t xml:space="preserve">100 Проверка функции печати (если применимо)    2</w:t>
              <w:br/>
              <w:t xml:space="preserve">101 Проверка функционирования удалённого доступа к встроенной си-стеме мониторинга обору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дования 2</w:t>
              <w:br/>
              <w:t xml:space="preserve">102 Проверка наличия всех приобретённых программных приложений и восстановление соответствия    2</w:t>
              <w:br/>
              <w:t xml:space="preserve">103 Проверка актуальности текущей версии ПО 2</w:t>
              <w:br/>
              <w:t xml:space="preserve">104 Диагностика системы программными средствами производителя оборудования  (при наличии проблем с апп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аратным обеспечением) 2</w:t>
              <w:br/>
              <w:t xml:space="preserve">105 Замена батареи материнской платы компьютера Каждые 36-60 месяцев</w:t>
              <w:br/>
              <w:t xml:space="preserve">106 Информирование представителей заказчика при смене системных паролей 2</w:t>
              <w:br/>
              <w:t xml:space="preserve">107 Проверка наличия рабочей станции в базе данных производителя оборудования   2</w:t>
              <w:br/>
              <w:t xml:space="preserve">108 Сох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ранение конфигурации системы на внешнем накопителе   2</w:t>
              <w:br/>
              <w:t xml:space="preserve">109 Сохранить документацию на аппарат, диски с ПО и резервную ко-пию конфигурации у Пользователя    2</w:t>
              <w:br/>
              <w:t xml:space="preserve">110 Загрузить текущий конфигурационный файл в базу производителя оборудования   2</w:t>
              <w:br/>
              <w:t xml:space="preserve">111 Проверка 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чия новой версии программного обеспечения или корректирующих обновлений ПО рабочей станции AW, рекомен-дованной заводом-производителем. Установка обновления про-граммного обеспечения Наличие</w:t>
              <w:br/>
              <w:t xml:space="preserve">112 Плановое профилактическое обслуживание вспомогательного обо-р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удования (источников бесперебойного питания EATON GE 14 № FB345JBA19, инъекторов Nemoto Dual Shot Alpha № QCBS0161G):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переборка механизмов и узлов</w:t>
              <w:br/>
              <w:t xml:space="preserve">-  Затяжка ослабленных крепежных элементов</w:t>
              <w:br/>
              <w:t xml:space="preserve">-  Заправка расходными материалами, специальными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экс-плуатационной документацией</w:t>
              <w:br/>
              <w:t xml:space="preserve">-  Калибровка/ настройка параметров рабочих режимов изделия 2</w:t>
              <w:br/>
              <w:t xml:space="preserve">(с периодично-стью один раз в двенадцать меся-цев)</w:t>
              <w:br/>
              <w:t xml:space="preserve">113 Текущий ремонт томографа, а также вспомогательного оборудования (рабочих стан-ций, источников бесперебой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питания, инжекторов) по вызову в случае возникно-вения неисправностей без ограничения количества визитов в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ания, рабочих станций запасные части, вышедшие из строя, приобретаются Заказчиком самостоятельно за свой счет.</w:t>
              <w:br/>
              <w:t xml:space="preserve">Замена запасных частей, необходимых для ремонта, в случае выхода из строя в срок не более 120 (ста двадцати) дней с момента поступления заявки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Заказчика.</w:t>
              <w:br/>
              <w:t xml:space="preserve">Начало оказания услуг по диагностике и/или устранению неисправности аппарата без замены запчастей по месту установки оборудования, если в ходе удаленной диагности-ки невозможно точно диагностировать неисправность, либо провести удаленную диа-гн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остику невозможно, в течение не более 7 рабочих дней после получения заявки от Заказчика.</w:t>
              <w:br/>
              <w:t xml:space="preserve">Дистанционный анализ (диагностика) технического состояния МИ по запросу при воз-никновении неисправности (необходимости), корректировка конфигурационных па-раметров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МИ с помощью удаленного подключения к МИ через сети передачи дан-ных и Интернет с обязательным использованием специализированного программного обеспечения и сетевого оборудования, рекомендованного изготовителем (производи-телем) МИ, позволяющего предотвр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атить несанкционированный доступ к базе данных пациентов (технология InSite установленная у Заказчика), в рабочее время в течение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арата де-фектные запасные части передаются Исполнителю.</w:t>
              <w:br/>
              <w:t xml:space="preserve">114 Запасные части и расходные материалы, подлежащие обяза-тельной однократной замене в рамках профилактического тех-нического обслуживания компьютерного томографа LightSpeed VCT (RU1000CT02)</w:t>
              <w:br/>
              <w:t xml:space="preserve">115 Рент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геновская трубка Performix Pro 100 - номер по технической до-кументации производителя D3193T</w:t>
              <w:br/>
              <w:t xml:space="preserve">Выполняется в течение 120 (ста двадцати) дней с даты заявки за-казчика</w:t>
              <w:br/>
              <w:t xml:space="preserve">116 Гарантии качества услуг Соответствие</w:t>
              <w:br/>
              <w:t xml:space="preserve">117 Техническое обслуживание и ремонт 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строго в соответствии с действующей технической (эксплуатационной) до-кументацией на МИ, в противном случае, услуги не принимаются    Наличие</w:t>
              <w:br/>
              <w:t xml:space="preserve">118 Техническое обслуживание и ремонт МИ производится только с применением инструментов, расходных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со-гласно технической (эксплуатационной) документации Наличие</w:t>
              <w:br/>
              <w:t xml:space="preserve">119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эквивалентных запасных частей, что связано с необходи-мост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соответствии с технической документацией на указан-ные машины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может привести к нарушению требо-ваний безопасности,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новленных в стандартах на данную про-дукцию и подтверждённых при сертификации    Наличие</w:t>
              <w:br/>
              <w:t xml:space="preserve">120 Срок гарантии на выполняемые услуги и запасные части    До окончания срока оказания услуг</w:t>
              <w:br/>
              <w:t xml:space="preserve">121</w:t>
              <w:br/>
              <w:t xml:space="preserve">Срок гарантии на рентгеновскую трубку   18 месяцев с да-ты поставки</w:t>
              <w:br/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Услуги, для которых требуется удаленный доступ инженеров Ис-полнителя к МИ, оказываются только при одновременном соблю-дении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Услу-ги;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 по месту расположения МИ,</w:t>
              <w:br/>
              <w:t xml:space="preserve">3. Организация канала для проведения дистанционных работ про-изводится согласно требованиям Федерального закона «О персо-нальных данных» №152-ФЗ от 27.07.2006.</w:t>
              <w:br/>
              <w:t xml:space="preserve">4. Заказчик для целей оказания услуг удаленной диагнос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тики МИ, дистанционного устранения неполадок в работе МИ, а также про-ведения консультаций об эксплуатации МИ, используемого Заказ-чиком поручает Исполнителю обработку ПДн в объеме, обрабаты-ваемом информационной системой Исполнителя. При этом по тре-бован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Заказчика в течение 5 рабочих дней с даты поступления такого требования проводятся испытания на предмет подтвержде-ния факта предоставления цифровых сервисов с подписанием про-токола испытаний.  Наличие</w:t>
              <w:br/>
              <w:t xml:space="preserve">123  Заказчик для целей оказания услуг удаленной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иагностики МИ, дистанционного устранения неполадок в работе МИ, а также про-ведение консультаций об эксплуатации МИ, используемого Заказ-чиком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формата DICOM; фамилия, имя, отчество; дата рож-дения (число, месяц, год); возраст; пол; вес в килограммах; рост в метрах; идентификационный номер пациента; процентное содер-жание жира, воды и костей в организме; пульс; исследуемая часть тела;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о расовой принадлежности субъекта; информа-ция о наличии диагноза; информация о проведении процедуры сте-рилизации;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идентифика-тор</w:t>
              <w:br/>
              <w:t xml:space="preserve">следую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щими действиями: предоставление Исполнителю, его суб-подрядчикам доступа (в том числе удаленного) к ПДн, системати-зация, хранение, запись, извлечение, использование, передача, обезличивание, удаление, уничтожение копий ПДн с использова-нием средств автома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тизации.  Наличие</w:t>
              <w:br/>
              <w:t xml:space="preserve">124 Подтверждение соответствия информационной системы персо-нальных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нода-тельства о защите персональных данных  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125 Бесплатная выд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еленная телефонная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t xml:space="preserve">126 Инженеры Исполнителя должны иметь все предусмотренные дей-ствующим законодательством (в т.ч. мигра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ционным законодатель-ством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раз-решений на работу, допуска по электробезопасности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иных необ-ходимых по российскому законодательству документов, на терри-торию Заказчика не допускается.    Наличие</w:t>
              <w:br/>
              <w:t xml:space="preserve">127 Обязательное наличие у Исполнителя действующей системы ме-неджмента качества в соответствии с ГОСТ ISO 9001 или ГОСТ ISO 13485  Наличие</w:t>
              <w:br/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Информирование о проведенном и запланированном техническом обслуживании, а также о эксплуатационной нагрузке на МИ по-средством предоставления круглосуточного доступа к информаци-онной системе Исполнителя  через интернет-сайт “iCenter” или мо-бильное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ложение "MyGEHealthcare"  Не ограничено в период срока оказания услуг</w:t>
              <w:br/>
              <w:br/>
              <w:t xml:space="preserve">Перечень услуг по проведению технического обслуживания (ТО) медицинского изделия (МИ) Томограф компьютерный Revolution EVO (RU1000CT03)</w:t>
              <w:br/>
              <w:t xml:space="preserve">в рамках договора на техническое обслуживание</w:t>
              <w:br/>
              <w:t xml:space="preserve">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сание    Количество раз за 24 месяца</w:t>
              <w:br/>
              <w:t xml:space="preserve">1   Проверка температуры и влажности в процедурной комнате  8</w:t>
              <w:br/>
              <w:t xml:space="preserve">2   Гентри</w:t>
              <w:br/>
              <w:t xml:space="preserve">3   Проверка журнала ошибок на предмет некорректной работы аппа-рата    8</w:t>
              <w:br/>
              <w:t xml:space="preserve">4   Проверка  гентри на предмет посторонних шумов   8</w:t>
              <w:br/>
              <w:t xml:space="preserve">5   Проверка кнопо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визуальной индикации на гентри и кнопок ава-рийной остановки гентри (E-Stop)    8</w:t>
              <w:br/>
              <w:t xml:space="preserve">6   Проверка контактных датчиков остановки гентри при наклонах  8</w:t>
              <w:br/>
              <w:t xml:space="preserve">7   Проверка корректности настройки лазерной разметки (настройка в случае необходимости)    2</w:t>
              <w:br/>
              <w:t xml:space="preserve">8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с инъектором 2</w:t>
              <w:br/>
              <w:t xml:space="preserve">9   Проверка коллиматора    2</w:t>
              <w:br/>
              <w:t xml:space="preserve">10  Проверка натяжения приводного ремня гентри  2</w:t>
              <w:br/>
              <w:t xml:space="preserve">11  Проверка гидравлической системы наклона гентри на предмет ра-ботоспособности и утечек гидравлической жидкости   2</w:t>
              <w:br/>
              <w:t xml:space="preserve">12  Проверка энкодера вращения гентр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 2</w:t>
              <w:br/>
              <w:t xml:space="preserve">13  Проверка внутреннего измерителя тока генератора 2</w:t>
              <w:br/>
              <w:t xml:space="preserve">14  Проверка резистора обратной связи высоковольтного трансформа-тора   2</w:t>
              <w:br/>
              <w:t xml:space="preserve">15  Проверка таблиц калибровки генератора (HHS Scan)    2</w:t>
              <w:br/>
              <w:t xml:space="preserve">16  Проверка и чистка щеточного блока и контактных колец    8</w:t>
              <w:br/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Чистка воздушных фильтров и компонентов гентри от пыли  8</w:t>
              <w:br/>
              <w:t xml:space="preserve">18  Проверка количества оборотов гентри. Смазка основного подшип-ника гентри в случае необходимости (каждые 2 000 000 оборотов, смазка аксиального подшипника)  8</w:t>
              <w:br/>
              <w:t xml:space="preserve">19  Проверка надежности крепления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кабелей на вращающейся части гентри   8</w:t>
              <w:br/>
              <w:t xml:space="preserve">20  Проверка теплообменника рентгеновской трубки, чистка радиатора и воздушных фильтров 8</w:t>
              <w:br/>
              <w:t xml:space="preserve">21  Проверка вентилятора охлаждения генератора JEDI, чистка в слу-чае необходимости 8</w:t>
              <w:br/>
              <w:t xml:space="preserve">22  Проверка рентген прозрачного окна 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нтри    8</w:t>
              <w:br/>
              <w:t xml:space="preserve">23  Распределительный трансформатор NGPDU</w:t>
              <w:br/>
              <w:t xml:space="preserve">24  Чистка компонентов внутри корпуса трансформатора    2</w:t>
              <w:br/>
              <w:t xml:space="preserve">25  Проверка электронных компонентов и протяжка контактов   2</w:t>
              <w:br/>
              <w:t xml:space="preserve">26  Проверка напряжения входной питающей линии  2</w:t>
              <w:br/>
              <w:t xml:space="preserve">27  Консоль</w:t>
              <w:br/>
              <w:t xml:space="preserve">28  Чистка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компонентов, вентиляторов, воздушных филь-тров консоли оператора от пыли. Визуальная проверка работоспо-собности вентилятора охлаждения, чистка клавиатуры оператора  8</w:t>
              <w:br/>
              <w:t xml:space="preserve">29  Проверка кабелей и соединений   8</w:t>
              <w:br/>
              <w:t xml:space="preserve">30  Проверка работоспособности внешнего привода DV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8</w:t>
              <w:br/>
              <w:t xml:space="preserve">31  Стол пациента GT1700/GT2000</w:t>
              <w:br/>
              <w:t xml:space="preserve">32  Чистка стола    2</w:t>
              <w:br/>
              <w:t xml:space="preserve">33  Проверка крепления стола к полу (протяжка анкеров в случае необ-ходимости)  2</w:t>
              <w:br/>
              <w:t xml:space="preserve">34  Проверка элементов гидравлической системы на предмет утечек гидравлической жидкости 2</w:t>
              <w:br/>
              <w:t xml:space="preserve">35  Проверка приводных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 и направляющих роликов деки стола, чистка при необходимости   2</w:t>
              <w:br/>
              <w:t xml:space="preserve">36  Смазка рельс и подшипников стола (при необходимости)    2</w:t>
              <w:br/>
              <w:t xml:space="preserve">37  Проверка контактных датчиков остановки движения стола   2</w:t>
              <w:br/>
              <w:t xml:space="preserve">38  Функциональная проверка стола   2</w:t>
              <w:br/>
              <w:t xml:space="preserve">39  Общие проверки</w:t>
              <w:br/>
              <w:t xml:space="preserve">40 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верка QA-фантома 8</w:t>
              <w:br/>
              <w:t xml:space="preserve">41  Проверка работы ламп "Не входить"   8</w:t>
              <w:br/>
              <w:t xml:space="preserve">42  Проверка кнопок аварийного отключения питания системы   8</w:t>
              <w:br/>
              <w:t xml:space="preserve">43  Тестовое сканирование по сервисному протоколу System Scanning Test с проверкой основных функций сканера: индикация рентге-новског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излучения, работоспособность кнопок управления скане-ра  8</w:t>
              <w:br/>
              <w:t xml:space="preserve">44  Проверка качества изображения по сервисному протоколу Quality Assurance Test. Сравнение результатов с заданными параметрами 2</w:t>
              <w:br/>
              <w:t xml:space="preserve">45  Запись резервной копии параметров системы на внешнем носителе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  <w:br/>
              <w:t xml:space="preserve">46  Заполнение журнала технического обслуживания    8</w:t>
              <w:br/>
              <w:t xml:space="preserve">47  Плановое профилактическое обслуживание рабочей станции AW (RU1000AW05)  Количество раз за срок действия контракта</w:t>
              <w:br/>
              <w:t xml:space="preserve">48  Визуальный осмотр соединительных кабелей периферических устройств   2</w:t>
              <w:br/>
              <w:t xml:space="preserve">49 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истка монитора, клавиатуры и мыши  2</w:t>
              <w:br/>
              <w:t xml:space="preserve">50  Чистка рабочей станции снаружи и внутри 2</w:t>
              <w:br/>
              <w:t xml:space="preserve">51  Проверка файловой системы на предмет использования дискового пространства и ошибок, выявленных системой самодиагностики 2</w:t>
              <w:br/>
              <w:t xml:space="preserve">52  Проверка активности безопасности файловой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истемы и функцио-нирование связи с внесёнными в конфигурацию локальными стан-циями и устройствами    2</w:t>
              <w:br/>
              <w:t xml:space="preserve">53  Проверка настроек мониторов, уровня яркости и контрастности, с использованием тестовой таблицы SMPTE (при наличии различий в цветопередаче двух монит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оров)  2</w:t>
              <w:br/>
              <w:t xml:space="preserve">54  Проверка функции печати (если применимо)    2</w:t>
              <w:br/>
              <w:t xml:space="preserve">55  Проверка функционирования удалённого доступа к встроенной си-стеме мониторинга оборудования 2</w:t>
              <w:br/>
              <w:t xml:space="preserve">56  Проверка наличия всех приобретённых программных приложений и восстановление соответствия    2</w:t>
              <w:br/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Проверка актуальности текущей версии ПО 2</w:t>
              <w:br/>
              <w:t xml:space="preserve">58  Диагностика системы программными средствами производителя оборудования (при наличии проблем с аппаратным обеспечением)  2</w:t>
              <w:br/>
              <w:t xml:space="preserve">59  Замена батареи материнской платы компьютера Каждые 36-60 месяцев</w:t>
              <w:br/>
              <w:t xml:space="preserve">60  Информирован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представителей заказчика при смене системных паролей 2</w:t>
              <w:br/>
              <w:t xml:space="preserve">61  Проверка наличия рабочей станции в базе данных производителя оборудования   2</w:t>
              <w:br/>
              <w:t xml:space="preserve">62  Сохранение конфигурации системы на внешнем накопителе   2</w:t>
              <w:br/>
              <w:t xml:space="preserve">63  Сохранить документацию на аппарат, диски с ПО и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зервную ко-пию конфигурации у Пользователя    2</w:t>
              <w:br/>
              <w:t xml:space="preserve">64  Загрузить текущий конфигурационный файл в базу производителя оборудования   2</w:t>
              <w:br/>
              <w:t xml:space="preserve">65  Проверка наличия новой версии программного обеспечения или корректирующих обновлений ПО рабочей станции AW, рекомен-дованн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заводом-производителем. Установка обновления про-граммного обеспечения Наличие</w:t>
              <w:br/>
              <w:t xml:space="preserve">66  Плановое профилактическое обслуживание вспомогательного обо-рудования (источников бесперебойного питания EATON 9155-10GE № G410110000, инжекторов Medrad Stellant CWS №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3105):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 переборка механизмов и узлов</w:t>
              <w:br/>
              <w:t xml:space="preserve">-  Затяжка ослабленных крепежных элементов</w:t>
              <w:br/>
              <w:t xml:space="preserve">-  Заправка расходными материалами,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установленные экс-плуатационной документацией</w:t>
              <w:br/>
              <w:t xml:space="preserve">-  Калибровка/ настройка параметров рабочих режимов изделия 2</w:t>
              <w:br/>
              <w:t xml:space="preserve">(с периодично-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стью один раз в двенадцать меся-цев)</w:t>
              <w:br/>
              <w:t xml:space="preserve">67  Текущий ремонт томографа, а также вспомогательного оборудования (рабочих стан-ций, источников бесперебойного питания, инжекторов) по вызову в случае возникно-вения неисправностей без ограничения количества визитов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питания запасные части, вышедшие из строя, приобрета-ются Заказчиком самостоятельно за свой счет.</w:t>
              <w:br/>
              <w:t xml:space="preserve">Замена запасных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частей, необходимых для ремонта, в случае выхода из строя в срок не более 120 (ста двадцати) дней с момента поступления заявки от Заказчика.</w:t>
              <w:br/>
              <w:t xml:space="preserve">Начало оказания услуг по диагностике и/или устранению неисправности аппарата без замены запчастей по месту установк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оборудования, если в ходе удаленной диагности-ки невозможно точно диагностировать неисправность, либо провести удаленную диа-гностику невозможно, в течение не более 7 рабочих дней после получения заявки от Заказчика.</w:t>
              <w:br/>
              <w:t xml:space="preserve">Дистанционный анализ (диагностика)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хнического состояния МИ по запросу при воз-никновении неисправности (необходимости), корректировка конфигурационных па-раметров ПО МИ с помощью удаленного подключения к МИ через сети передачи дан-ных и Интернет с обязательным использованием специализирован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программного обеспечения и сетевого оборудования, рекомендованного изготовителем (производи-телем) МИ, позволяющего предотвратить несанкционированный доступ к базе данных пациентов (технология InSite установленная у Заказчика), в рабочее время в течен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аппарата де-фектные запасные части передаются Исполнителю.</w:t>
              <w:br/>
              <w:t xml:space="preserve">Для оказания услуг по профилактическому обслуживанию, диагностики и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онту, должны использоваться исключительно оригинальные, новые (не бывшие в употреб-лении,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доку-ментации в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ставе компьютерного томографа Revolution Evo (RU1000CT03).</w:t>
              <w:br/>
              <w:t xml:space="preserve">68  Запасные части и расходные материалы, подлежащие обяза-тельной однократной замене в рамках профилактического тех-нического обслуживания компьютерного томографа Revolution EVO (RU1000CT03)</w:t>
              <w:br/>
              <w:t xml:space="preserve">69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ентгеновская трубка Performix 40 Plus - номер по технической до-кументации производителя D3887T    Выполняется в течение</w:t>
              <w:br/>
              <w:t xml:space="preserve">120 (ста двадца-ти) дней с даты заявки заказчика</w:t>
              <w:br/>
              <w:t xml:space="preserve">70  Гарантии качества услуг Соответствие</w:t>
              <w:br/>
              <w:t xml:space="preserve">71  Техническое обслуживание и ремонт МИ прои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зводится строго в соответствии с действующей технической (эксплуатационной) до-кументацией на МИ, в противном случае, услуги не принимаются    Наличие</w:t>
              <w:br/>
              <w:t xml:space="preserve">72  Техническое обслуживание и ремонт МИ производится только с применением инструментов, расходных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алов, 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со-гласно технической (эксплуатационной) документации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</w:t>
              <w:br/>
              <w:t xml:space="preserve">73 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эквивалентных запасных частей, что связано с необход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и-мостью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соответствии с технической документацией на указан-ные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шины и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может привести к нарушению требо-ваний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установленных в стандартах на данную про-дукцию и подтверждённых при сертификации    Наличие</w:t>
              <w:br/>
              <w:t xml:space="preserve">74  Срок гарантии на выполняемые услуги До окончания срока оказания услуг</w:t>
              <w:br/>
              <w:t xml:space="preserve">75  Срок гарантии на рентгеновскую трубку   24 месяца с даты поставки</w:t>
              <w:br/>
              <w:t xml:space="preserve">76  Услуги, для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оторых требуется удаленный доступ инженеров Ис-полнителя к МИ, оказываются только при одновременном соблю-дении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оказания соответствующей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Услу-ги;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удаленного 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месту расположения МИ,</w:t>
              <w:br/>
              <w:t xml:space="preserve">3. Организация канала для проведения дистанционных работ про-изводится согласно требованиям Федерального закона «О персо-нальных данных» №152-ФЗ от 27.07.2006.</w:t>
              <w:br/>
              <w:t xml:space="preserve">4. Заказчик для целей оказания услуг удаленной диагностики МИ, дистанц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ионного устранения неполадок в работе МИ, а также про-ведения консультаций об эксплуатации МИ, используемого Заказ-чиком поручает Исполнителю обработку ПДн в объеме, обрабаты-ваемом информационной системой Исполнителя.</w:t>
              <w:br/>
              <w:t xml:space="preserve">При этом по требованию Заказчика в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5 рабочих дней с да-ты поступления такого требования проводятся испытания на пред-мет подтверждения факта предоставления цифровых сервисов с подписанием протокола испытаний.    Наличие</w:t>
              <w:br/>
              <w:t xml:space="preserve">77   Заказчик для целей оказания услуг удаленной диагностики 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дистанционного устранения неполадок в работе МИ, а также про-ведение консультаций об эксплуатации МИ, используемого Заказ-чиком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изображений формата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COM; фамилия, имя, отчество; дата рож-дения (число, месяц, год); возраст; пол; вес в килограммах; рост в метрах; идентификационный номер пациента; процентное содер-жание жира, воды и костей в организме; пульс; исследуемая часть тела; информация о расовой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ринадлежности субъекта; информа-ция о наличии диагноза; информация о проведении процедуры сте-рилизации;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идентифика-тор</w:t>
              <w:br/>
              <w:t xml:space="preserve">следующими действиями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предоставление Исполнителю, его суб-подрядчикам доступа (в том числе удаленного) к ПДн, системати-зация, хранение, запись, извлечение, использование, передача, обезличивание, удаление, уничтожение копий ПДн с использова-нием средств автоматизации. 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</w:t>
              <w:br/>
              <w:t xml:space="preserve">78  Подтверждение соответствия информационной системы персо-нальных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законода-тельства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защите персональных данных  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79  Бесплатная выделенная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t xml:space="preserve">80  Инженеры Исполнителя должны иметь все предусмотренные дей-ствующим законодательством (в т.ч. миграционным законод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атель-ством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раз-решений на работу, допуска по электробезопасности и иных необ-ходим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по российскому законодательству документов, на терри-торию Заказчика не допускается.    Наличие</w:t>
              <w:br/>
              <w:t xml:space="preserve">81  Обязательное наличие у Исполнителя действующей системы ме-неджмента качества в соответствии с ГОСТ ISO 9001 или ГОСТ ISO 13485  Наличие</w:t>
              <w:br/>
              <w:t xml:space="preserve">82  Информировани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 проведенном и запланированном техническом обслуживании, а также о эксплуатационной нагрузке на МИ по-средством предоставления круглосуточного доступа к информаци-онной системе Исполнителя через интернет-сайт “iCenter” или мо-бильное приложение "MyGEHea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lthcare"   Не ограничено в период срока оказания услуг</w:t>
              <w:br/>
              <w:br/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  <w:br/>
              <w:br/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«Краевая клиническая больница»¶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задание</w:t>
              <w:br/>
              <w:t xml:space="preserve">Оказание услуг по техническому обслуживанию и ремонту рентгеновского медицинско-го оборудования для нужд КГБУЗ «Краевая клиническая больница»</w:t>
              <w:br/>
              <w:t xml:space="preserve">производства концерна «Дженерал Электрик»</w:t>
              <w:br/>
              <w:br/>
              <w:t xml:space="preserve">Место оказания услуг: КГБУЗ «Краевая клиническая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больница» г. Красноярск,</w:t>
              <w:br/>
              <w:t xml:space="preserve">ул. П. Железняка, 3а.</w:t>
              <w:br/>
              <w:t xml:space="preserve">Срок оказания услуг: 24 месяца.</w:t>
              <w:br/>
              <w:t xml:space="preserve">Перечень медицинских изделий МИ (оборудования), являющегося предметом контракта:</w:t>
              <w:br/>
              <w:br/>
              <w:t xml:space="preserve">№   Наименование МИ Модель (марка) МИ   Наименование изготовителя   Номер реги-страционного 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стоверения   Страна проис-хожде-ния  Год выпус-ка    Зав. №</w:t>
              <w:br/>
              <w:t xml:space="preserve">1   Система ангио-графическая рентгеноскопи-ческая      Optima IGS 330  "ДжиИ Хуалун Медикал Си-стемз Ко., Лтд."    РЗН 2019/8364</w:t>
              <w:br/>
              <w:t xml:space="preserve">от 17.05.2019   Китай   2019    DV5SS190100HL</w:t>
              <w:br/>
              <w:t xml:space="preserve">2   Томограф ком-пью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терный  Light Speed 16 GDA  General Electric Medical Systems    МЗ РФ</w:t>
              <w:br/>
              <w:t xml:space="preserve">№ 2003/386</w:t>
              <w:br/>
              <w:t xml:space="preserve">от 30.03.2003   США 2006    390721CN9</w:t>
              <w:br/>
              <w:t xml:space="preserve">3   Томограф ком-пьютерный  LightSpeed VCT  GE Medical Systems  ФСЗ 2008/01403</w:t>
              <w:br/>
              <w:t xml:space="preserve">от 02.04.2008   США 2008    405720CN4</w:t>
              <w:br/>
              <w:t xml:space="preserve">4   Томограф ком-пью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терный  Revolution EVO  ДжиИ ХЭЛСКЕА ДЖАПАН КОРПО-РЕЙШН РЗН 2015/3425</w:t>
              <w:br/>
              <w:t xml:space="preserve">от 16.04.2018   Япо-ния 2021    ERSGA2100001YC</w:t>
              <w:br/>
              <w:br/>
              <w:br/>
              <w:t xml:space="preserve">1.  ОБЩИЕ ТРЕБОВАНИЯ</w:t>
              <w:br/>
              <w:br/>
              <w:t xml:space="preserve">1.1.     Перечень нормативных документов, определяющих требования к услугам по техниче-скому обслуживанию медицинск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изделий (ТО МИ):</w:t>
              <w:br/>
              <w:t xml:space="preserve">1.2. Техническое обслуживание каждого вида оборудования осуществляется согласно требо-ваниям действующего законодательства, и актуальных государственных стандартов:</w:t>
              <w:br/>
              <w:t xml:space="preserve">1.3. Федеральный закон от 21 ноября 2011 г. № 323-ФЗ «Об основах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граж-дан в Российской Федерации».</w:t>
              <w:br/>
              <w:t xml:space="preserve">1.4. Федеральный закон от 30 марта 1999 г. № 52-ФЗ «О санитарно-эпидемиологическом благополучии населения».</w:t>
              <w:br/>
              <w:t xml:space="preserve">1.5. Постановление Правительства РФ от 27 декабря 2012 г. № 1416 «Об утверждении Пра-вил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 медицинских изделий».</w:t>
              <w:br/>
              <w:t xml:space="preserve">1.6. Федеральный закон от 4 сентября 2011 г. № 99-ФЗ «О лицензировании отдельных видов деятельности».</w:t>
              <w:br/>
              <w:t xml:space="preserve">1.7. Постановление Главного государственного санитарного врача РФ от 26.04.2010 № 40 «Об отверждении СП 2.6.1.2612-10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сновные санитарные правила обеспечения радиационной безопасности (ОСПОРБ-99/2010)».</w:t>
              <w:br/>
              <w:t xml:space="preserve">1.8. ГОСТ 57501-2017 «Техническое обслуживание медицинских изделий.                               Требования для государственных закупок».</w:t>
              <w:br/>
              <w:t xml:space="preserve">1.9. ГОСТ 58451-2019 «Изделия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ицинские. Обслуживание техническое. Основные поло-жения».</w:t>
              <w:br/>
              <w:t xml:space="preserve">1.10. ГОСТ 56606-2015 «Контроль технического состояния и функционирования медицин-ских изделий. Основные положения».</w:t>
              <w:br/>
              <w:t xml:space="preserve">1.11. ГОСТ 18322-2016 «Система технического обслуживания и ремонта техники.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определения».</w:t>
              <w:br/>
              <w:br/>
              <w:t xml:space="preserve">2.  ТРЕБОВАНИЕ К НАЛИЧИЮ РАЗРЕШИТЕЛЬНЫХ ДОКУМЕНТОВ</w:t>
              <w:br/>
              <w:br/>
              <w:t xml:space="preserve">2.1. Наличие у исполнителя лицензии на право осуществления деятельности по техническо-му обслуживанию следующих групп медицинских изделий (кроме программного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являющегося медицинским изделием).</w:t>
              <w:br/>
              <w:t xml:space="preserve">Класса 2б потенциального риска применения - радиологические медицинские изделия (в ча-сти рентгеновского оборудования для компьютерной томографии и ангиографии).</w:t>
              <w:br/>
              <w:t xml:space="preserve">2.2. Лицензию на право осуществления деятельности в 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 использования источников ионизирующего излучения (генерирующих).</w:t>
              <w:br/>
              <w:t xml:space="preserve">2.3. Санитарно-эпидемиологическое заключение на соответствие условиям работы с источ-никами ионизирующего излучения (генерирующими).</w:t>
              <w:br/>
              <w:t xml:space="preserve">2.4. Наличие у Исполнителя Аккредитации в национально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системе аккредитации в соот-ветствии с Федеральным законом от 28.12.2013 г. № 412-ФЗ «Об аккредитации в национальной системе аккредитации» с областью аккредитации, позволяющей осуществлять контроль эксплуа-тационных параметров рентгеновского медицинского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  <w:br/>
              <w:t xml:space="preserve">2.5. Наличие у Исполнителя   действующей нормативной, технической и эксплуатационной документации необходимой для проведения технического обслуживания медицинской техники, подлежащей техническому обслуживанию.</w:t>
              <w:br/>
              <w:t xml:space="preserve">2.6. Исполнитель должен иметь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необходимые лицензии, допуски, разрешения и обеспе-чить выполнение всех требований, установленных действующим законодательством к оказанию услуг по техническому обслуживанию медицинских изделий (далее – ТО МИ). Привлечение Ис-полнителем третьих лиц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обязательств по обслуживанию оборудования допуска-ется с письменного разрешения Заказчика.</w:t>
              <w:br/>
              <w:br/>
              <w:t xml:space="preserve">3.  ОПИСАНИЕ УСЛУГ ПО ТЕХНИЧЕСКОМУ ОБСЛУЖИВАНИЮ И РЕМОНТУ</w:t>
              <w:br/>
              <w:br/>
              <w:t xml:space="preserve">3.1. При проведении технического обслуживания должны проводиться следующие работы.</w:t>
              <w:br/>
              <w:t xml:space="preserve">- периодиче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техническое обслуживание</w:t>
              <w:br/>
              <w:t xml:space="preserve">- внеплановое ТО</w:t>
              <w:br/>
              <w:t xml:space="preserve">- техническое диагностирование.</w:t>
              <w:br/>
              <w:t xml:space="preserve">- ремонт МИ</w:t>
              <w:br/>
              <w:t xml:space="preserve">- контроль технического состояния.</w:t>
              <w:br/>
              <w:t xml:space="preserve">3.2. Перечень, технологическая последовательность и порядок выполнения работ по ТО МИ устанавливаются эксплуатационной,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документацией, картами ТО, а также по резуль-татам контроля технического состояния (КТС).</w:t>
              <w:br/>
              <w:t xml:space="preserve">3.3. Периодичность и содержание работ по ТО определяют на основании нормативной, экс-плуатационной и технической документации изготовителя (производителя) МИ.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Ис-полнитель обязан составить график периодического технического обслуживания и согласовать его с Заказчиком.</w:t>
              <w:br/>
              <w:t xml:space="preserve">3.4. Детальный объем ТО определяется в требованиях к каждой единице оборудования.</w:t>
              <w:br/>
              <w:t xml:space="preserve">3.5. Гарантийные обязательства на выполненные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полнителем работы не менее шести ме-сяцев и/или не менее срока, установленного производителем (изготовителем) оборудования.</w:t>
              <w:br/>
              <w:t xml:space="preserve">Гарантия на использованные запасные части, в том числе расходные материалы не менее трех месяцев, но не менее срока,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производителем (изготовителем) запчастей.</w:t>
              <w:br/>
              <w:br/>
              <w:t xml:space="preserve">4.  ТРЕБОВАНИЯ К КВАЛИФИКАЦИИ ПЕРСОНАЛА ИСПОЛНИТЕЛЯ</w:t>
              <w:br/>
              <w:br/>
              <w:t xml:space="preserve">4.1. Исполнитель работ по ТО МИ должен иметь специалистов, отвечающих следующим квалификационным требованиям:</w:t>
              <w:br/>
              <w:t xml:space="preserve">- имеющих высшее или среднее профессиональное (тех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сфере оказываемых услуг (в сфере технического об-служивания радиологических МИ, указанны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 перечне МИ, подлежащих ТО), при этом Испол-нитель - индивидуальный предприниматель сам может являться таким работником при наличии у него указанного образования (основание: подп. б п. 5 Положения о лицензировании деятельности по техническому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инди-видуального предпринимателя, а также случая технического обслуживания медицинских изделий с низкой степе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нью потенциального риска их применения), утв. Постановлением Правительства РФ от 30 ноября 2021 г. № 2129).</w:t>
              <w:br/>
              <w:t xml:space="preserve">4.2. При выполнении работ по техническому обслуживанию медицинской техники в целях обеспечения безопасности медицинского и обслуживающего персонала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Заказчика и экологической безопасности проводимых работ специалисты должны соблюдать требования нормативных документов в области техники безопасности, пожарной безопасности, электробезопасности, охраны труда, охраны окружающей среды, санитарно-эпидемиологи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режима. Специалисты Исполнителя обязаны выполнять правила внутреннего трудового распорядка и правила пропускного режима, установленные у Заказчика.</w:t>
              <w:br/>
              <w:t xml:space="preserve">4.3 Исполнитель должен иметь специалистов с соответствующими квалификационными группами допуска по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лектробезопасности к проведению работ (основание: приказ от 15 декабря 2020 г. № 903н «Об утверждении правил по охране труда при эксплуатации электроустановок»).</w:t>
              <w:br/>
              <w:t xml:space="preserve">4.4. Квалификация специалистов должна быть подтверждена соответствующими документами (дипломам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удостоверениями о повышении квалификации и иными документами).</w:t>
              <w:br/>
              <w:br/>
              <w:t xml:space="preserve">5.  ТРЕБОВАНИЯ К СРЕДСТВАМ ДЛЯ ТЕХНИЧЕСКОГО ОБСЛУЖИВАНИЯ</w:t>
              <w:br/>
              <w:br/>
              <w:t xml:space="preserve">5.1. Исполнитель должен иметь на праве собственности или ином законном основании, предусматривающем право владения и право 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средства измерений и технические средства и оборудование в соответствии с требованиями действующего законодательства, необ-ходимых для технического обслуживания МИ, указанных в перечне МИ, подлежащих ТО.</w:t>
              <w:br/>
              <w:t xml:space="preserve">5.2. Средства измерений должны быть поверены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с требованиями, преду-смотренным статьей 13 Федерального закона «Об обеспечении единства измерений», а техноло-гическое испытательное оборудование, требующее аттестации, должно быть аттестовано по ГОСТ Р 8.568-2017.</w:t>
              <w:br/>
              <w:br/>
              <w:t xml:space="preserve">6.  ТРЕБОВАНИЯ К ИСПОЛЬЗУЕ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МЫМ ЗАПАСНЫМ ЧАСТЯМ И РАСХОДНЫМ</w:t>
              <w:br/>
              <w:t xml:space="preserve">7.  МАТЕРИАЛАМ</w:t>
              <w:br/>
              <w:br/>
              <w:t xml:space="preserve">6.1. При выполнении ТО должны быть применены запасные и расходные материалы, преду-смотренные действующей эксплуатационной и технической документацией изготовителя (произ-водителя).</w:t>
              <w:br/>
              <w:t xml:space="preserve">6.2. Запасные и расходные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материалы, используемые при выполнении ТО, должны быть но-выми, не бывшими в употреблении, не прошедшими восстановление потребительских свойств, не изготовленными из бывших в употреблении компонентов или блоков.</w:t>
              <w:br/>
              <w:t xml:space="preserve">6.3. Использование аналогов запасных и расхо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дных материалов допустимо при сохранении заводских параметров работы МИ и подтверждении обеспечения требований безопасности в установленном законодательством порядке (основание: п. 12.1. Национальный стандарт РФ ГОСТ Р 58451-2019 «Изделия медицинские. Обсл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уживание техническое. Основные положения» (утв. и введен в действие приказом Федерального агентства по техническому регулированию и метроло-гии от 17 июля 2019 г. № 392-ст).</w:t>
              <w:br/>
              <w:t xml:space="preserve">Возможна установка бывших в употреблении либо восстановленных запасных частей в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у-чаях:</w:t>
              <w:br/>
              <w:t xml:space="preserve">- если отсутствует возможность приобретения новых запасных частей ввиду того, что про-изводство их прекращено или ограничено для ввоза на территорию РФ;</w:t>
              <w:br/>
              <w:t xml:space="preserve">- временно на период длительного срока поставки (по причинам независящим от сторон)</w:t>
              <w:br/>
              <w:t xml:space="preserve">- по специа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льному указанию заказчика при необходимости срочного восстановления рабо-тоспособности МИ.</w:t>
              <w:br/>
              <w:t xml:space="preserve">6.3.1. В связи с введением ограничительных мер экономического характера допускается проведение технического обслуживания медицинских изделий с использованием комплек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тую-щих или принадлежностей, не предусмотренных в технической и (или) эксплуатационной доку-ментации производителя (изготовителя), если безопасность совместного использования подтвер-ждена ФГБУ «ВНИИМТ» Росздравнадзора. Письмо № 01И-937/24 от 19.08.2024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да.</w:t>
              <w:br/>
              <w:t xml:space="preserve">6.4. Отсутствие запасных частей, комплектующих и их аналогов и, как следствие, - невоз-можность восстановления работоспособности МИ является основанием для отказа Исполнителя в ТО (основание: п. 4.2. Национальный стандарт РФ ГОСТ Р 58451-2019 «Изделия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медицинские. Обслуживание техническое. Основные положения» (утв. и введен в действие приказом Феде-рального агентства по техническому регулированию и метрологии от 17 июля 2019 г. № 392-ст).</w:t>
              <w:br/>
              <w:t xml:space="preserve">6.5. Каталожные номера могут быть изменены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br/>
              <w:br/>
              <w:t xml:space="preserve">8.  ПОРЯДОК ПРОВЕДЕНИЯ ТЕХНИЧЕСКОГО ОБСЛУЖИВАНИЯ МЕДИЦИНСКИХ ИЗДЕЛИЙ.</w:t>
              <w:br/>
              <w:br/>
              <w:t xml:space="preserve">7.1. Выполнение услуг по ремонту и обслуживанию с 9-00 до 18-00 (время местное) по буд-ням.  Периодичность технического обслуживания в соответствии с графиком и регламентом про-извод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ителя.</w:t>
              <w:br/>
              <w:t xml:space="preserve">7.2. Выезд сервисного инженера для устранения неисправностей осуществляется Исполнителем в срок не позднее 5 (пяти) рабочих дней после поступления заявки от Заказчика. Заявки подаются по телефонной связи, письменно на электронную почту, почтовым отп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равлением. Ремонт, устранение неисправностей в течение не более 5 (пяти) рабочих  дней,  если не требуется приобретение запасных частей и если иное не предусмотрено описанием объекта закупки.</w:t>
              <w:br/>
              <w:t xml:space="preserve">7.3. Ремонт оборудования с заменой запасных частей осуществляетс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срок не более 120 (ста двадцати)  рабочих дней, если иное не предусмотрено настоящим техническим заданием.</w:t>
              <w:br/>
              <w:t xml:space="preserve">Если для поставки соответствующей запасной части требуется получение лицензии, разрешений и/или иных документов экспертного контроля сроки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могут быть увеличины на период необходимый для получения соответствующих документов.</w:t>
              <w:br/>
              <w:t xml:space="preserve">7.4. Дистанционный анализ (диагностика) технического состояния оборудования по запросу при возникновении неисправности (необходимости), корректировка конфигурационных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и сетевого оборудования, рекомендованного предприятием - производителе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оборудования, позволяющего предотвратить несанкционированный доступ к базе данных пациентов. Начало удаленной диагностики в рабочее время в течение 6 часов с момента поступления заявки Заказчика.</w:t>
              <w:br/>
              <w:t xml:space="preserve">Количество выездов специалиста Исполнителя для осуществлен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диагностики и ремонта неограниченно.</w:t>
              <w:br/>
              <w:t xml:space="preserve">7.5. Не менее чем два раза в период действия контракта, а также после замены рентгенов-ской трубки, в отношении каждой единицы оборудования, указанного в описании объекта закуп-ки, исполнитель обязан произвести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эксплуатационных параметров такого оборудования с выдачей протокола установленного образца в соответствии с законодательством РФ.</w:t>
              <w:br/>
              <w:t xml:space="preserve">7.6. Исполнитель вправе привлекать к выполнению работ субподрядчиков (соисполнителей) с предварительного разрешения Заказч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ика. Исполнитель несет ответственность за неисполнение или ненадлежащее исполнение обязательств соисполнителями в рамках оказания соответствую-щих услуг в соответствии с гражданским законодательством. Невыполнение соисполнителем обязательств перед Исполнит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елем не освобождает Исполнителя от выполнения условий Контрак-та.</w:t>
              <w:br/>
              <w:t xml:space="preserve">7.7. Исполнитель со дня подписания Контракта назначает ответственного представителя для координации и сдачи услуг Заказчику.</w:t>
              <w:br/>
              <w:t xml:space="preserve">7.8. Весь ход оказания услуг, перечень замененных материалов, зап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 включая их коли-чество и каталожные номера, и перечень проводимых работ с указанием фактов и обстоятельств, имеющих значение для поддержания эксплуатационных характеристик, обслуживаемого в рамках настоящего Контракта Оборудования, Исполнитель указы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вает в Журнале технического обслужи-вания (далее - Журнал), включая оформление акта технического обслуживания по результатам оказанных услуг. Ответственный представитель Исполнителя ведет Журнал.</w:t>
              <w:br/>
              <w:t xml:space="preserve">7.9. Требования распространяется и на привлекаемые субподряд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организации.</w:t>
              <w:br/>
              <w:br/>
              <w:br/>
              <w:t xml:space="preserve">9.  ТРЕБОВАНИЯ К ОБЕСПЕЧЕНИЮ КАЧЕСТВА ТЕХНИЧЕСКОГО</w:t>
              <w:br/>
              <w:t xml:space="preserve">ОБСЛУЖИВАНИЯ МЕДИЦИНСКИХ ИЗДЕЛИЙ</w:t>
              <w:br/>
              <w:br/>
              <w:t xml:space="preserve">9.1.     У Исполнителя должна быть внедрена система менеджмента качества в соответ-ствии с ГОСТ ISO 13485-2017.</w:t>
              <w:br/>
              <w:t xml:space="preserve">9.2.     Гарантийные сроки на 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 (если иное не предусмотрено техническим за-данием):</w:t>
              <w:br/>
              <w:t xml:space="preserve">- на оказанные услуги ТО - 30 календарных дней с момента подписания Заказчиком в еди-ной информационной системе документа о приемке;</w:t>
              <w:br/>
              <w:t xml:space="preserve">- на установленные запасные части — не менее срока, установленного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аводом-изготовителем если специальные условия гарантии не установлены настоящим техническим за-данием для конкретного МИ.</w:t>
              <w:br/>
              <w:t xml:space="preserve">8.3. Замена некачественных запасных частей и устранение неисправностей, возникших в гарантийный период, производится Исполнителем в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не более тридцати рабочих дней.</w:t>
              <w:br/>
              <w:br/>
              <w:t xml:space="preserve">Перечень услуг по проведению технического обслуживания (ТО), диагностики и ремонта ангиографической системы Optima IGS 330 RU1000VA02</w:t>
              <w:br/>
              <w:t xml:space="preserve">№   Описание    Количество раз за 24 месяца</w:t>
              <w:br/>
              <w:t xml:space="preserve">1.1 Проверка функции блокировки/разблокиро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движений фронталь-ного позиционера LC и ангиографического стола   4</w:t>
              <w:br/>
              <w:t xml:space="preserve">1.2 Проверка функции аварийного подъема детектора   4</w:t>
              <w:br/>
              <w:t xml:space="preserve">1.3 Проверка системы предотвращения столкновений устройства фрон-тального позиционера LC с ангиографическим столом  4</w:t>
              <w:br/>
              <w:t xml:space="preserve">1.4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аварийной остановки движений фронтального позиционера LC и ангиографического стола с пульта управления TSSC    4</w:t>
              <w:br/>
              <w:t xml:space="preserve">1.5 Проверка системы аварийного отключения ангиографического ап-парата  4</w:t>
              <w:br/>
              <w:t xml:space="preserve">1.6 Проверка срабатывания дифференциальных автоматов силовог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щи-та (CE PDB)    4</w:t>
              <w:br/>
              <w:t xml:space="preserve">1.7 Функциональная проверка источника бесперебойного питания Fluoro UPS, интегрированного в ангиографическую систему    4</w:t>
              <w:br/>
              <w:t xml:space="preserve">1.8 Калибровка усиления пикселей цифрового рентгеновского детекто-ра (Pixel Gain)   4</w:t>
              <w:br/>
              <w:t xml:space="preserve">1.9 Калибровка переводного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коэффициента расчета дозовых характери-стик (Conversion factor)  4</w:t>
              <w:br/>
              <w:t xml:space="preserve">1.10    Калибровка соотношения между током рентгеновской трубки и до-зой рентгеновского излучения (mR/mAs)  4</w:t>
              <w:br/>
              <w:t xml:space="preserve">1.11    Калибровка максимально допустимых дозовых характеристик (Fluoro Tapers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4</w:t>
              <w:br/>
              <w:t xml:space="preserve">1.12    Проверка точки стабилизации автоматической регулировки яркости ABC  4</w:t>
              <w:br/>
              <w:t xml:space="preserve">1.13    Сохранение резервной копии конфигурации и калибровок системы на жесткий диск системного блока DL    4</w:t>
              <w:br/>
              <w:t xml:space="preserve">1.14    Очистка направляющих мониторной подвески    4</w:t>
              <w:br/>
              <w:t xml:space="preserve">1.15   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либровка режима трехмерной реконструкции (при наличии)    4</w:t>
              <w:br/>
              <w:t xml:space="preserve">1.16    Функциональная проверка режима трехмерной реконструкции (при наличии)   4</w:t>
              <w:br/>
              <w:t xml:space="preserve">1.17    Калибровка большого монитора в операционной (при наличии)   4</w:t>
              <w:br/>
              <w:t xml:space="preserve">1.18    Функциональная проверка большого мон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итора в операционной (при наличии)  4</w:t>
              <w:br/>
              <w:t xml:space="preserve">1.19    Быстрая проверка работоспособности системы  4</w:t>
              <w:br/>
              <w:t xml:space="preserve">1.20    Проверка деки ангиографического стола типа Innova IQ, подлокот-ника и матраса на наличие трещин или порезов 2</w:t>
              <w:br/>
              <w:t xml:space="preserve">1.21    Проверка отсутствия отклеивания лент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липучек) от матраса и от поверхности деки ангиографического стола типа Innova IQ  2</w:t>
              <w:br/>
              <w:t xml:space="preserve">1.22    Проверка корректной фиксации матраса на деке ангиографического стола типа Innova IQ     2</w:t>
              <w:br/>
              <w:t xml:space="preserve">1.23    Калибровка компенсации дефектных пикселей цифрового рентге-новског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детектора (Bad Pixel)   2</w:t>
              <w:br/>
              <w:t xml:space="preserve">1.24    Проверка качества изображения с использованием фантома IQST 2</w:t>
              <w:br/>
              <w:t xml:space="preserve">1.25    Проверка функционирования и калибровок системы фронтального позиционера LC  2</w:t>
              <w:br/>
              <w:t xml:space="preserve">1.26    Проверка функционирования и калибровок ангиографического сто-ла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  <w:br/>
              <w:t xml:space="preserve">1.27    Профилактическое обслуживание мониторной подвески   2</w:t>
              <w:br/>
              <w:t xml:space="preserve">1.28    Очистка рабочих поверхностей тормозов поворота ангиографиче-ского стола 2</w:t>
              <w:br/>
              <w:t xml:space="preserve">1.29    Очистка рабочих поверхностей тормозов боковых перемещений ан-гиографического стола  2</w:t>
              <w:br/>
              <w:t xml:space="preserve">1.30 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проводов заземления ангиографического стола    2</w:t>
              <w:br/>
              <w:t xml:space="preserve">1.31    Проверка доз рентгеновского излучения в соответствии с програм-мой обеспечения качества QA  2</w:t>
              <w:br/>
              <w:t xml:space="preserve">1.32    Проверка жидкости в системе терморегуляции цифрового детектора  2</w:t>
              <w:br/>
              <w:t xml:space="preserve">1.33    Проверка модуля охлади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рентгеновской трубки Chiller 4100    2</w:t>
              <w:br/>
              <w:t xml:space="preserve">1.34    Проверка работы реле С1-К1 системы защиты рентгеновской трубки от перегрева (70 °С) 2</w:t>
              <w:br/>
              <w:t xml:space="preserve">1.35    Проверка датчика системы защиты рентгеновской трубки от пере-грева (70 °С)  2</w:t>
              <w:br/>
              <w:t xml:space="preserve">1.36    Проверка вентилятора 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лиматора    2</w:t>
              <w:br/>
              <w:t xml:space="preserve">1.37    Проверка системы определения отсеивающей рентгеновской решет-ки 2</w:t>
              <w:br/>
              <w:t xml:space="preserve">1.38    Проверка калибровок мониторов   2</w:t>
              <w:br/>
              <w:t xml:space="preserve">1.39    Очистка вентиляторов в системных блоках DL, RTAC    2</w:t>
              <w:br/>
              <w:t xml:space="preserve">1.40    Проверка элемента питания в системном блоке DL  2</w:t>
              <w:br/>
              <w:t xml:space="preserve">1.41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элемента питания в системном блоке RTAC    2</w:t>
              <w:br/>
              <w:t xml:space="preserve">1.42    Проверка исправности вентиляторов и очистка фильтров в шкафах управления С1 и С2    2</w:t>
              <w:br/>
              <w:t xml:space="preserve">1.43    Проверка исправности вентилятора генератора JEDI шкафа С1   2</w:t>
              <w:br/>
              <w:t xml:space="preserve">1.44    Проверка элемента питания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плате управления генератором    2</w:t>
              <w:br/>
              <w:t xml:space="preserve">1.45    Контроль параметров рентгеновского излучения. Проверка соответ-ствия значений kV, заданных оператором, высокому напряжению рентгеновской трубки 2</w:t>
              <w:br/>
              <w:t xml:space="preserve">1.46    Проверка уровня охлаждающей жидкости в охладителе детектора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долив охлаждающей жидкости до уровня 2,5 см от верхнего края за-ливной горловины  2</w:t>
              <w:br/>
              <w:t xml:space="preserve">1.47    Проверка модуля охладителя рентгеновской трубки Chiller 4100    2</w:t>
              <w:br/>
              <w:t xml:space="preserve">1.48    Проверка целостности деталей подвески   2</w:t>
              <w:br/>
              <w:t xml:space="preserve">1.49    Проверка отсутствия дефектов краски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   2</w:t>
              <w:br/>
              <w:t xml:space="preserve">1.50    Проверка наличия на подвеске пластиковых крышек и отсутствия на них повреждений 2</w:t>
              <w:br/>
              <w:t xml:space="preserve">1.51    Проверка наличия, различимости идентификационных и серийных номеров элементов подвески  2</w:t>
              <w:br/>
              <w:t xml:space="preserve">1.52    Регулировка настройки противовеса и высоты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одвески     2</w:t>
              <w:br/>
              <w:t xml:space="preserve">1.53    Проверка исправности и плавности хода движущихся частей под-вески. При затрудненном ходе элементов подвески производится смазка элементов подвески.     2</w:t>
              <w:br/>
              <w:t xml:space="preserve">1.54    Проверка потолочной подвески (подвесные кронштейны, потолоч-ная стойка,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потолочная направляющая и все установленные приспо-собления) на наличие нехарактерных перемещений   2</w:t>
              <w:br/>
              <w:t xml:space="preserve">1.55    Проверка размера сегмента крепления рычага подвески и его смазка.   2</w:t>
              <w:br/>
              <w:t xml:space="preserve">1.56    Смазка элементов подвесного устройства  2</w:t>
              <w:br/>
              <w:t xml:space="preserve">1.57    Проверка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стопорного кольца    2</w:t>
              <w:br/>
              <w:t xml:space="preserve">1.58    Проверка на наличие признаков значительных столкновений. При наличии признаков столкновения проводится проверка целостности конструкции 2</w:t>
              <w:br/>
              <w:t xml:space="preserve">2.  Перечень услуг, входящих в профилактическое обслуживание рабочей станции AW4.7 (RU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1000AW04)</w:t>
              <w:br/>
              <w:t xml:space="preserve">2.1 Проверка подключения внешних кабелей, включая сетевые, кабелей питания, мониторов   2</w:t>
              <w:br/>
              <w:t xml:space="preserve">2.2 Очистка мониторов и клавиатуры  2</w:t>
              <w:br/>
              <w:t xml:space="preserve">2.3 Очистка внутренней части системного блока   2</w:t>
              <w:br/>
              <w:t xml:space="preserve">2.4 Резервное сохранение конфигурации Advantage Workstation, созда-н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резервного диска (CD-ROM/DVD-ROM)    2</w:t>
              <w:br/>
              <w:t xml:space="preserve">2.5 Выполнение процедуры по настройке мониторов "Console Monitor Adjustment Ргосеduге"  2</w:t>
              <w:br/>
              <w:t xml:space="preserve">2.6 Проверка занятости дискового пространства Advantage Workstation, очистка при необходимости  2</w:t>
              <w:br/>
              <w:t xml:space="preserve">2.7 Проверка Advantage Wor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kstation на наличие "лишних" системных файлов, удаление “лишних" файлов при необходимости 2</w:t>
              <w:br/>
              <w:t xml:space="preserve">2.8 Проверка директории FILMING 2</w:t>
              <w:br/>
              <w:t xml:space="preserve">2.9 Удаление ненужных ЛОГ-файлов    2</w:t>
              <w:br/>
              <w:t xml:space="preserve">2.10    Запуск диагностического сервисного программного обеспечения 2</w:t>
              <w:br/>
              <w:t xml:space="preserve">3   Плановое профилакт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ическое обслуживание системы беспе-ребойного питания GE SG 160 kVA с периодичностью один раз в год, на аппарате, находящемся в работоспособном состоянии:</w:t>
              <w:br/>
              <w:t xml:space="preserve">Контроль параметров окружающей среды:</w:t>
              <w:br/>
              <w:t xml:space="preserve">- температура воздуха;</w:t>
              <w:br/>
              <w:t xml:space="preserve">- влажность (отсутствие конденсата);</w:t>
              <w:br/>
              <w:t xml:space="preserve">- 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стота помещения, наличие посторонних предметов поблизо-сти;</w:t>
              <w:br/>
              <w:t xml:space="preserve">- контроль состояния и работоспособности ИБП;</w:t>
              <w:br/>
              <w:t xml:space="preserve">- очистка узлов ИБП от загрязнений/пыли;</w:t>
              <w:br/>
              <w:t xml:space="preserve">- проверка следов перегрева проводов и соединений;</w:t>
              <w:br/>
              <w:t xml:space="preserve">- проверка и протяжка винтовых соединений;</w:t>
              <w:br/>
              <w:t xml:space="preserve"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ояния предохранителей;</w:t>
              <w:br/>
              <w:t xml:space="preserve">- проверка состояния автоматических выключателей и рубиль-ников;</w:t>
              <w:br/>
              <w:t xml:space="preserve">- визуальный контроль состояния электролитических конденса-торов;</w:t>
              <w:br/>
              <w:t xml:space="preserve">- контроль состояния и работоспособности системы охлаждения (вентиляторов);</w:t>
              <w:br/>
              <w:t xml:space="preserve">- контроль работоспособнос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системы управления и индика-ции ИБП;</w:t>
              <w:br/>
              <w:t xml:space="preserve">- считывание и протоколирование системного журнала и пара-метров ИБП;</w:t>
              <w:br/>
              <w:t xml:space="preserve">- регулировка (при необходимости) рабочих параметров ИБП;</w:t>
              <w:br/>
              <w:t xml:space="preserve">- запуск ИБП в нормальном режиме;</w:t>
              <w:br/>
              <w:t xml:space="preserve">- перевод ИБП в режим «статический байпас» (выполняетс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строго по согласованию с заказчиком);</w:t>
              <w:br/>
              <w:t xml:space="preserve">- перевод ИБП в режим питания от батарей, контроль времени резервного питания (выполняется строго по согласованию с заказ-чиком);</w:t>
              <w:br/>
              <w:t xml:space="preserve">- работа ИБП в нормальном режиме, контроль рабочих парамет-ров;</w:t>
              <w:br/>
              <w:t xml:space="preserve">- входное напряжение,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В;</w:t>
              <w:br/>
              <w:t xml:space="preserve">- входной ток, А;</w:t>
              <w:br/>
              <w:t xml:space="preserve">- входная частота, Гц;</w:t>
              <w:br/>
              <w:t xml:space="preserve">- напряжение N-PE, В;</w:t>
              <w:br/>
              <w:t xml:space="preserve">- выходное напряжение, В;</w:t>
              <w:br/>
              <w:t xml:space="preserve">- выходной ток, А;</w:t>
              <w:br/>
              <w:t xml:space="preserve">- выходная частота, Гц;</w:t>
              <w:br/>
              <w:t xml:space="preserve">- выходной коэффициент мощности (опционально), cos φ;</w:t>
              <w:br/>
              <w:t xml:space="preserve">- коэффициент нагрузки, %.</w:t>
              <w:br/>
              <w:t xml:space="preserve">Контроль состояния батарейного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  <w:br/>
              <w:t xml:space="preserve">- марка, модель АКБ;</w:t>
              <w:br/>
              <w:t xml:space="preserve">- дата изготовления АКБ (маркировка);</w:t>
              <w:br/>
              <w:t xml:space="preserve">- количество 12В батарей в линейке;</w:t>
              <w:br/>
              <w:t xml:space="preserve">- количество линеек (задействованных/незадействованных);</w:t>
              <w:br/>
              <w:t xml:space="preserve">- напряжение батарейного комплекта, В;</w:t>
              <w:br/>
              <w:t xml:space="preserve">- заряд АКБ (есть/нет, величина зарядного тока), А;</w:t>
              <w:br/>
              <w:t xml:space="preserve">- очистка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атарейного комплекта от загрязнений/пыли;</w:t>
              <w:br/>
              <w:t xml:space="preserve">- проверка целостности корпусов АКБ (трещины, вздутия, де-формации);</w:t>
              <w:br/>
              <w:t xml:space="preserve">- проверка следов перегрева/оплавления проводников и АКБ;</w:t>
              <w:br/>
              <w:t xml:space="preserve">- проверка на наличие следов течи электролита, коррозии эле-ментов;</w:t>
              <w:br/>
              <w:t xml:space="preserve">- контроль индивиду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рабочих характеристик АКБ согласно IEEE Std 1188™- 2005 (напряжение, внутреннее сопротивление)    2</w:t>
              <w:br/>
              <w:t xml:space="preserve">4   Плановое профилактическое обслуживание системы инъек-ционной Medrad Avanta с периодичностью один раз в год, на ап-парате, находящемся в работоспо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собном состоянии:</w:t>
              <w:br/>
              <w:t xml:space="preserve">- внешний осмотр всех компонентов инжектора на предмет не-плотного соединения крышек, трещин, вмятин на корпусе;</w:t>
              <w:br/>
              <w:t xml:space="preserve">- проверка целостности сетевых шнуров, надежности кабель-ных соединений;</w:t>
              <w:br/>
              <w:t xml:space="preserve">- включение и проверка работоспособности изделия;</w:t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состояния коммуникации частей инъектора;</w:t>
              <w:br/>
              <w:t xml:space="preserve">- контроль состояния дисплея инъектора;</w:t>
              <w:br/>
              <w:t xml:space="preserve">- проверка световой и звуковой индикации на головке и мони-торе инъектора;</w:t>
              <w:br/>
              <w:t xml:space="preserve">- проверка работоспособности кнопок головки и дисплея инъ-ектора;</w:t>
              <w:br/>
              <w:t xml:space="preserve">- проверка и чистка внешн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поверхности головки инъектора;</w:t>
              <w:br/>
              <w:t xml:space="preserve">- проверка и чистка внутренних поверхностей головки инъек-тора;</w:t>
              <w:br/>
              <w:t xml:space="preserve">- проверка и чистка плунжера инъекторной головки;</w:t>
              <w:br/>
              <w:t xml:space="preserve">- проверка и чистка участка стыковки плунжера;</w:t>
              <w:br/>
              <w:t xml:space="preserve">- проверка, чистка и регулировка механизмов перемещения и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сации инъектора;</w:t>
              <w:br/>
              <w:t xml:space="preserve">- проверка, чистка и смазка трущихся частей инъектора;</w:t>
              <w:br/>
              <w:t xml:space="preserve">- проверка и замена уплотнительных элементов головки и плунжера инъектора;</w:t>
              <w:br/>
              <w:t xml:space="preserve">- проверка целостности ременно-шестеренчатой системы про-движения плунжера;</w:t>
              <w:br/>
              <w:t xml:space="preserve">- проверка и очистка датчиков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енсоров головки инъектора;</w:t>
              <w:br/>
              <w:t xml:space="preserve">- проверка и анализ протокола ошибок;</w:t>
              <w:br/>
              <w:t xml:space="preserve">- контроль выполнения операций, специфических для кон-кретного типа изделий (автоматической стыковки, автоматического выдвижения и втягивания поршня, заполнения, заливки, остановки, сброса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стемы);</w:t>
              <w:br/>
              <w:t xml:space="preserve">- проверка и калибровка давления с использованием специаль-ного оборудования, приспособлений, программного обеспечения, рекомендованного BAYER;</w:t>
              <w:br/>
              <w:t xml:space="preserve">- проверка и калибровка объема введения с использованием специального оборудования, приспособлений, 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раммного обес-печения, рекомендованного BAYER;</w:t>
              <w:br/>
              <w:t xml:space="preserve">- проверка и калибровка датчиков и сенсоров с использовани-ем специального оборудования, приспособлений, программного обеспечения, рекомендованного BAYER;</w:t>
              <w:br/>
              <w:t xml:space="preserve">- проверка и калибровка сенсорного экрана;</w:t>
              <w:br/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обновление программного обеспечения инъекто-ра;</w:t>
              <w:br/>
              <w:t xml:space="preserve">- инструктаж пользователя о правильном и безопасном исполь-зовании инъекционной системы 2</w:t>
              <w:br/>
              <w:t xml:space="preserve">5   Текущий ремонт ангиографа, а также вспомогательного оборудования (рабо-чих станций, источников бесперебойного 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тания SG-160 kVA S2 № R2160-3719-B243C, инъектора Medrad Avanta, системы мониторирования пациента Mac-Lab I050K206ML) по вызову в случае возникновения неисправностей без ограничения ко-личества визитов в течение срока действия контракта.</w:t>
              <w:br/>
              <w:t xml:space="preserve">Диагностика и/или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МИ с заменой запасных частей, в случае выхода из строя. Для источников бесперебойного питания запасные части, вышедшие из строя, приобретаются Заказчиком самостоятельно за свой счет.</w:t>
              <w:br/>
              <w:t xml:space="preserve">Замена запасных частей, необходимых для ремонта, в случае выхода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строя в срок не более 120 (ста двадцати) дней с момента поступления заявки от Заказчика.</w:t>
              <w:br/>
              <w:t xml:space="preserve">Диагностика и/или ремонт МИ по месту установки МИ выполняется по необходи-мости по заявкам Заказчика в течение срока оказания услуг.</w:t>
              <w:br/>
              <w:t xml:space="preserve">Начало оказания услуг по диагнос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тике и/или устранению неисправностей МИ по месту установки МИ, если в ходе удаленной диагностики невозможно точно диагности-ровать неисправность, либо провести удаленную диагностику невозможно, в течение не более 7 (семи) рабочих дней с момента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Заказчика.</w:t>
              <w:br/>
              <w:t xml:space="preserve"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па-раметров ПО МИ с помощью удаленного подключения к МИ через сети передачи дан-ных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 с обязательным использованием специализированного программного обеспечения и сетевого оборудования, рекомендованного изготовителем (производите-лем) МИ, позволяющего предотвратить несанкционированный доступ к базе данных пациентов (технология 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 установленная у Заказчика), в рабочее время в течение 6 рабочих часов с момента поступления заявки Заказчика.</w:t>
              <w:br/>
              <w:t xml:space="preserve">Снятые с аппарата дефектные запасные части передаются Исполнителю.</w:t>
              <w:br/>
              <w:t xml:space="preserve">Для выполнения работ по профилактическому обслуживанию, диагностики и ре-мо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нту, должны использоваться исключительно оригинальные, новые (не бывшие в упо-треблении, не восстановленные) запасные части и расходные материалы, рекомендо-ванные к применению в составе ангиографа Optima IGS 330.</w:t>
              <w:br/>
              <w:t xml:space="preserve">6.  Запасные части и расходные материалы,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подлежащие обязатель-ной замене в рамках технического обслуживания ангиографиче-ской системы Optima IGS 330 (RU1000VA02)</w:t>
              <w:br/>
              <w:t xml:space="preserve">6.1 Трубка рентгеновская с кожухом Performix 160 A -номер по техниче-ской документации производителя D2801A.    В течение 120 (ста двад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цати) дней с даты заяв-ки Заказчика</w:t>
              <w:br/>
              <w:t xml:space="preserve">7.  Гарантии качества услуг Соответствие</w:t>
              <w:br/>
              <w:t xml:space="preserve">7.1 Техническое обслуживание и ремонт МИ производится строго в со-ответствии с действующей технической (эксплуатационной) доку-ментацией на МИ, в противном случае, услуги не прини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маются   Наличие</w:t>
              <w:br/>
              <w:t xml:space="preserve">7.2 Техническое обслуживание и ремонт МИ производится только с применением инструментов, расходных материалов, запасных ча-стей и программного обеспечения, а также и других средств диагно-стики и контроля разрешенных и рекомендованных изго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товителем (производителем) МИ, необходимых для оказания услуг согласно технической (эксплуатационной) документации   Наличие</w:t>
              <w:br/>
              <w:t xml:space="preserve">7.3 В соответствии с п.1 ст. 33 Закона №44-ФЗ от 05.04.2013 «О кон-трактной системе в сфере закупок товаров, работ, услуг для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е-чения государственных и муниципальных нужд» не допускается по-ставка эквивалентных запасных частей, что связано с необходимо-стью обеспечения взаимодействия таких товаров с товарами, ис-пользуемыми заказчиком, а также закупок запасных частей и рас-ходных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к машинам и оборудованию, используемым за-казчиком, в соответствии с технической документацией на указан-ные машины и оборудование. Запасные части предназначаются для использования на сертифицированной технике заказчика, и эксплуа-тация неориги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нальных запчастей и расходных материалов, не одоб-ренных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    Наличие</w:t>
              <w:br/>
              <w:t xml:space="preserve">7.4 Срок гарантии на выполняемые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запасные части    До окончания срока оказания услуг</w:t>
              <w:br/>
              <w:t xml:space="preserve">7.5 Снятые запасные части передаются Исполнителю    Наличие</w:t>
              <w:br/>
              <w:t xml:space="preserve">7.6 Срок гарантии на рентгеновскую трубку Performix 160A - номер по технической документации производителя D2801A   12 месяцев с да-ты 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</w:t>
              <w:br/>
              <w:t xml:space="preserve">7.7 Услуги, для которых требуется удаленный доступ инженеров Ис-полнителя к МИ, оказываются только при одновременном соблюде-нии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соответствующей Услуги;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оказания Услуг по месту расположения МИ,</w:t>
              <w:br/>
              <w:t xml:space="preserve">3. Организация канала для проведения дистанционных работ произ-водится согласно требованиям Федерального закона «О персональ-ных данных» №152-ФЗ от 27.07.2006.</w:t>
              <w:br/>
              <w:t xml:space="preserve">4. Заказчик для целей оказания услуг удаленной диаг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ностики МИ, дистанционного устранения неполадок в работе МИ, а также прове-дения консультаций об эксплуатации МИ, используемого Заказчи-ком поручает Исполнителю обработку ПДн в объеме, обрабатывае-мом информационной системой Исполнителя.</w:t>
              <w:br/>
              <w:t xml:space="preserve">При этом по 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подпи-санием протокола испытаний. Наличие</w:t>
              <w:br/>
              <w:t xml:space="preserve">7.8  Заказчик для целей оказания услуг удаленной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иагностики МИ, ди-станционного устранения неполадок в работе МИ, а также проведе-ние консультаций об эксплуатации МИ, используемого Заказчиком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формата DICOM; фамилия, имя, отчество; дата рожде-ния (число, месяц, год); возраст; пол; вес в килограммах; рост в мет-рах; идентификационный номер пациента; процентное содержание жира, воды и костей в организме; пульс; исследуемая часть тела; ин-форм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о расовой принадлежности субъекта; информация о нали-чии диагноза; информация о проведении процедуры стерилизации;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идентификатор</w:t>
              <w:br/>
              <w:t xml:space="preserve">следующ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действиями: предоставление Исполнителю, его суб-подрядчикам доступа (в том числе удаленного) к ПДн, систематиза-ция, хранение, запись, извлечение, использование, передача, обезли-чивание, удаление, уничтожение копий ПДн с использованием средств автомат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изации.  Наличие</w:t>
              <w:br/>
              <w:t xml:space="preserve">7.9 Подтверждение соответствия информационной системы персональ-ных данных Исполнителя, используемой для оказания услуг по уда-ленной диагностике с помощью удаленного подключения к МИ че-рез сети передачи данных и Интернет, требованиям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онодатель-ства о защите персональных данных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7.10    Бесплатная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выделенная телефонная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br/>
              <w:t xml:space="preserve">Перечень услуг по проведению технического обслуживания (ТО) медицинского изделия (МИ) Томограф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пьютерный LIGHTSPEED (RU1000CT01) в рамках договора на тех-ническое обслуживание</w:t>
              <w:br/>
              <w:t xml:space="preserve">Описание    Количество раз за 24 месяца</w:t>
              <w:br/>
              <w:t xml:space="preserve">1   Консоль</w:t>
              <w:br/>
              <w:t xml:space="preserve">2   Чистка внутренних компонентов, вентиляторов, воздушных филь-тров консоли оператора от пыли. Чистка клавиатуры   8</w:t>
              <w:br/>
              <w:t xml:space="preserve">3 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роверка кабелей    8</w:t>
              <w:br/>
              <w:t xml:space="preserve">4   Проверка работоспособности внешнего привода DVD, клавиатуры, SCIM-пульта (управление КТ)    8</w:t>
              <w:br/>
              <w:t xml:space="preserve">5   Проверка работоспособности вентиляторов охлаждения  8</w:t>
              <w:br/>
              <w:t xml:space="preserve">6   Гентри</w:t>
              <w:br/>
              <w:t xml:space="preserve">7   Проверка журнала ошибок на предмет некорректной работы аппа-рата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  <w:br/>
              <w:t xml:space="preserve">8   Проверка  гентри на предмет посторонних шумов   8</w:t>
              <w:br/>
              <w:t xml:space="preserve">9   Проверка кнопок визуальной индикации на гентри и кнопок ава-рийной остановки гентри (E-Stop)    8</w:t>
              <w:br/>
              <w:t xml:space="preserve">10  Проверка контактных датчиков остановки гентри при наклонах  8</w:t>
              <w:br/>
              <w:t xml:space="preserve">11  Проверка корректности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стройки лазерной разметки (настройка в случае необходимости)    2</w:t>
              <w:br/>
              <w:t xml:space="preserve">12  Проверка натяжения приводного ремня гентри  2</w:t>
              <w:br/>
              <w:t xml:space="preserve">13  Проверка гидравлической системы наклона гентри на предмет ра-ботоспособности и утечек гидравлической жидкости   2</w:t>
              <w:br/>
              <w:t xml:space="preserve">14  Проверка работоспо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собности энкодера вращения гентри 2</w:t>
              <w:br/>
              <w:t xml:space="preserve">15  Проверка внутреннего измерителя тока генератора 2</w:t>
              <w:br/>
              <w:t xml:space="preserve">16  Проверка резистора обратной связи высоковольтного трансформа-тора   2</w:t>
              <w:br/>
              <w:t xml:space="preserve">17  Проверка таблиц калибровки генератора (HHS Scan)    2</w:t>
              <w:br/>
              <w:t xml:space="preserve">18  Проверка износа щеток, чистка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щеточного блока и контактных ко-лец   8</w:t>
              <w:br/>
              <w:t xml:space="preserve">19  Чистка воздушных фильтров и компонентов блока детектора 2</w:t>
              <w:br/>
              <w:t xml:space="preserve">20  Проверка количества оборотов гентри. Смазка основного подшип-ника гентри в случае необходимости (каждые 2 000 000 оборотов) 2</w:t>
              <w:br/>
              <w:t xml:space="preserve">21  Проверка надежности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крепления кабелей на вращающейся части гентри   8</w:t>
              <w:br/>
              <w:t xml:space="preserve">22  Проверка радиатора рентгеновской трубки, чистка радиатора и воз-душных фильтров 8</w:t>
              <w:br/>
              <w:t xml:space="preserve">23  Проверка вентилятора охлаждения генератора, чистка в случае необходимости   8</w:t>
              <w:br/>
              <w:t xml:space="preserve">24  Проверка рентген прозрачного окна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гентри    8</w:t>
              <w:br/>
              <w:t xml:space="preserve">25  Распределительный трансформатор NGPDU</w:t>
              <w:br/>
              <w:t xml:space="preserve">26  Чистка компонентов внутри корпуса трансформатора    2</w:t>
              <w:br/>
              <w:t xml:space="preserve">27  Проверка электронных компонентов и протяжка контактов   2</w:t>
              <w:br/>
              <w:t xml:space="preserve">28  Проверка напряжения входной питающей линии  2</w:t>
              <w:br/>
              <w:t xml:space="preserve">29  Стол пациента H-Power</w:t>
              <w:br/>
              <w:t xml:space="preserve">30 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отяжка болтов фиксирующих муфту двигателя на подъ-ем/опускание стола  2</w:t>
              <w:br/>
              <w:t xml:space="preserve">31  Общие проверки</w:t>
              <w:br/>
              <w:t xml:space="preserve">32  Проверка работы ламп "Не входить"   8</w:t>
              <w:br/>
              <w:t xml:space="preserve">33  Проверка кнопок аварийного отключения питания системы и сра-батывание частичного ИБП    8</w:t>
              <w:br/>
              <w:t xml:space="preserve">34  Тестовое сканирование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сервисному протоколу System Scanning Test с проверкой основных функций сканера: индикация рентгенов-ского излучения, работоспособность кнопок управления сканера   8</w:t>
              <w:br/>
              <w:t xml:space="preserve">35  Проверка качества изображения по сервисному протоколу Quality Assurance Test. 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скана с заданными парамет-рами  2</w:t>
              <w:br/>
              <w:t xml:space="preserve">36  Заполнение сервисного отчета/журнала технического обслуживания  2</w:t>
              <w:br/>
              <w:t xml:space="preserve">37  Плановое профилактическое обслуживание рабочей станции AW (RU1000AW01)  Количество раз за срок действия контракта</w:t>
              <w:br/>
              <w:t xml:space="preserve">38  Визуальный 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соединительных кабелей периферических устройств   2</w:t>
              <w:br/>
              <w:t xml:space="preserve">39  Чистка монитора, клавиатуры и мыши  2</w:t>
              <w:br/>
              <w:t xml:space="preserve">40  Чистка рабочей станции снаружи и внутри 2</w:t>
              <w:br/>
              <w:t xml:space="preserve">41  Проверка файловой системы на предмет использования дискового пространства и ошибок, выявленных  системой самоди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агностики    2</w:t>
              <w:br/>
              <w:t xml:space="preserve">42  Проверка активности безопасности файловой системы и функцио-нирование связи с внесёнными в конфигурацию локальными стан-циями и устройствами    2</w:t>
              <w:br/>
              <w:t xml:space="preserve">43  Проверка настроек мониторов, уровня яркости и контрастности, с использованием тестовой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SMPTE (при наличии различий в цветопередаче двух мониторов)  2</w:t>
              <w:br/>
              <w:t xml:space="preserve">44  Проверка функции печати (если применимо)    2</w:t>
              <w:br/>
              <w:t xml:space="preserve">45  Проверка функционирования удалённого доступа к встроенной си-стеме мониторинга оборудования 2</w:t>
              <w:br/>
              <w:t xml:space="preserve">46  Проверка наличия всех приобретённ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программных приложений и восстановление соответствия    2</w:t>
              <w:br/>
              <w:t xml:space="preserve">47  Проверка актуальности текущей версии ПО 2</w:t>
              <w:br/>
              <w:t xml:space="preserve">48  Диагностика системы программными средствами  производителя оборудования  (при наличии проблем с аппаратным обеспечением)    2</w:t>
              <w:br/>
              <w:t xml:space="preserve">49  Замена батареи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материнской платы компьютера Каждые 36-60 месяцев</w:t>
              <w:br/>
              <w:t xml:space="preserve">50  Информирование представителей заказчика при смене системных паролей 2</w:t>
              <w:br/>
              <w:t xml:space="preserve">51  Проверка наличия рабочей станции в базе данных производителя оборудования   2</w:t>
              <w:br/>
              <w:t xml:space="preserve">52  Сохранение конфигурации системы на внешнем 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опителе   2</w:t>
              <w:br/>
              <w:t xml:space="preserve">53  Сохранить документацию на аппарат, диски с ПО и резервную ко-пию конфигурации у Пользователя    2</w:t>
              <w:br/>
              <w:t xml:space="preserve">54  Загрузить текущий конфигурационный файл в базу производителя оборудования   2</w:t>
              <w:br/>
              <w:t xml:space="preserve">55  Проверка наличия новой версии программного обеспечения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корректирующих обновлений ПО рабочей станции AW, рекомен-дованной заводом-производителем. Установка обновления про-граммного обеспечения Наличие</w:t>
              <w:br/>
              <w:t xml:space="preserve">56. Плановое профилактическое обслуживание вспомогательного обо-рудования (источников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 SG 100 kVA № R0100-2606-A133G, инъектор Nemoto A300 № ЕС00207):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 переборка механизмов и узлов</w:t>
              <w:br/>
              <w:t xml:space="preserve">-  Затяжка ослабленн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крепежных элементов</w:t>
              <w:br/>
              <w:t xml:space="preserve">-  Заправка расходными материалами, специальными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установленные экс-плуатационной документацией</w:t>
              <w:br/>
              <w:t xml:space="preserve">-  Калибровка/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настройка параметров рабочих режимов изделия 2</w:t>
              <w:br/>
              <w:t xml:space="preserve">(один раз в две-надцать месяцев)</w:t>
              <w:br/>
              <w:t xml:space="preserve">57. Текущий ремонт томографа, а также вспомогательного оборудования (рабочих стан-ций, источников бесперебойного питания, инжекторов) по вызову в случае возникно-вения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 без ограничения количества визитов в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питания, рабочих станций запасные части, вышедшие из строя, приобретают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Заказчиком самостоятельно за свой счет.</w:t>
              <w:br/>
              <w:t xml:space="preserve">Замена запасных частей, необходимых для ремонта, в случае выхода из строя в срок не более 120 (ста двадцати) дней с момента поступления заявки от Заказчика.</w:t>
              <w:br/>
              <w:t xml:space="preserve">Начало оказания услуг по диагностике и/или устранению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исправности аппарата без замены запчастей по месту установки оборудования, если в ходе удаленной диагности-ки невозможно точно диагностировать неисправность, либо провести удаленную диа-гностику невозможно, в течение не более 7 рабочих дней после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от Заказчика.</w:t>
              <w:br/>
              <w:t xml:space="preserve"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Интернет с обязательным использованием специализированного программ-ного обеспечения и сетевого оборудования, рекомендованного изготовителем (произ-водителем) МИ, позволяющего предотвратить несанкционированный доступ к базе данных пациентов (технология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nSite установленная у Заказчика), в рабочее время в течение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аппарата де-фектные запасные части передаются Исполнителю.</w:t>
              <w:br/>
              <w:t xml:space="preserve">Для оказания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 по профилактическому обслуживанию, диагностики и ремонту должны использоваться исключительно оригинальные, новые (не бывшие в употреб-лении, не восстановленные) запасные части и расходные материалы, рекомендованные к применению в соответствии с 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аниями технической (эксплуатационной) доку-ментации в составе компьютерного томографа LightSpeed 16 RU1000CT01</w:t>
              <w:br/>
              <w:t xml:space="preserve">58  Запасные части и расходные материалы, подлежащие обяза-тельной однократной замене в рамках профилактического тех-нического обслуживания компь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ютерного томографа LightSpeed 16 RU1000CT01</w:t>
              <w:br/>
              <w:t xml:space="preserve">59  Рентгеновская трубка Performix Pro 100 Rohs - номер по техниче-ской документации производителя D3195T</w:t>
              <w:br/>
              <w:t xml:space="preserve">Выполняется в течение</w:t>
              <w:br/>
              <w:t xml:space="preserve">120 (ста двадца-ти) дней с даты заявки заказчика</w:t>
              <w:br/>
              <w:t xml:space="preserve">60  Гарантии качества услуг Соответ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ствие</w:t>
              <w:br/>
              <w:t xml:space="preserve">61  Техническое обслуживание и ремонт МИ производится строго в со-ответствии с действующей технической (эксплуатационной) доку-ментацией на МИ, в противном случае, услуги не принимаются   Наличие</w:t>
              <w:br/>
              <w:t xml:space="preserve">62  Техническое обслуживание и ремонт МИ 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с применением инструментов, расходных материалов, 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соглас-н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технической (эксплуатационной) документации Наличие</w:t>
              <w:br/>
              <w:t xml:space="preserve">63 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квивалентных запасных частей, что связано с необходи-мостью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тствии с технической документацией на указан-ные машины и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привести к нарушению требо-ваний безопасности, установленных в стандартах на данную про-дукцию и подтверждённых при сертификации    Наличие</w:t>
              <w:br/>
              <w:t xml:space="preserve">64  Срок гарантии на выполняемые услуги До окончания срока оказания услуг</w:t>
              <w:br/>
              <w:t xml:space="preserve">65  Срок гарантии на рентгеновскую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рубку Performix Pro 100 Rohs - номер по технической документации производителя D3195T   18 месяцев с да-ты поставки</w:t>
              <w:br/>
              <w:t xml:space="preserve">66  Услуги, для которых требуется удаленный доступ инженеров Ис-полнителя к МИ, оказываются только при одновременном соблюде-нии всех следую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 условий:1. Оборудование совместимо с техно-логией изготовителя (производителя), которая необходима для ока-зания соответствующей Услуги;2. Заказчик за свой счет обеспечива-ет подключение и поддержание в исправном техническом состоя-нии широкополосное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нтернет-соединение, предназначенное и обеспечивающее техническую возможность организации канала связи для удаленного оказания Услуг по месту расположения МИ, 3. Организация канала для проведения дистанционных работ произ-водится согласно требованиям Федера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закона «О персональ-ных данных» №152-ФЗ от 27.07.2006.4. Заказчик для целей оказания услуг удаленной диагностики МИ, дистанционного устранения неполадок в работе МИ, а также проведения консультаций об экс-плуатации МИ, используемого Заказчиком поруч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Исполнителю обработку ПДн в объеме, обрабатываемом информационной систе-мой Исполнителя.При этом по требованию Заказчика в течение 5 рабочих дней с даты поступления такого требования проводятся ис-пытания на предмет подтверждения факта предоставления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ифро-вых сервисов с подписанием протокола испытаний.    Наличие</w:t>
              <w:br/>
              <w:t xml:space="preserve">67   Заказчик для целей оказания услуг удаленной диагностики МИ, ди-станционного устранения неполадок в работе МИ, а также проведе-ние консультаций об эксплуатации МИ, используемого Заказчиком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изображений формата DICOM; фамилия, имя, отчество; дата рожде-ния (число, месяц, год); возраст; пол; вес в килограммах; рост в мет-рах; идентификацио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номер пациента; процентное содержание жира, воды и костей в организме;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стерили-зации;</w:t>
              <w:br/>
              <w:t xml:space="preserve">• ПДн врачей: фамилия,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имя, отчество; место работы (наименование Конечного пользователя); должность/специализация; идентифика-тор</w:t>
              <w:br/>
              <w:t xml:space="preserve">следующими действиями: предоставление Исполнителю, его суб-подрядчикам доступа (в том числе удаленного) к ПДн, систематиза-ция, хранение, запись, 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лечение, использование, передача, обез-личивание, удаление, уничтожение копий ПДн с использованием средств автоматизации.  Наличие</w:t>
              <w:br/>
              <w:t xml:space="preserve">68  Подтверждение соответствия информационной системы персональ-ных данных Исполнителя, используемой для оказания услуг по 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а-ленной диагностике с помощью удаленного подключения к МИ че-рез сети передачи данных и Интернет, требованиям законодатель-ства о защите персональных данных  Предоставление подтверждаю-щих документов о наличии атте-стата соответ-ствия информа-ционной сист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е-мы персональ-ных данных ис-полнителя тре-бованиям зако-нодательства о защите персо-нальных данных</w:t>
              <w:br/>
              <w:t xml:space="preserve">69  Бесплатная выделенная телефонная линия для обращений Заказчика по вопросам технического обслуживания. По рабочим дням с 04:00 до 19:00 по московскому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емени.  Наличие</w:t>
              <w:br/>
              <w:t xml:space="preserve">70  Инженеры Исполнителя должны иметь все предусмотренные дей-ствующим законодательством (в т.ч. миграционным законодатель-ством и законодательством об электробезопасности) разрешения и допуски для выполнения технического обслуживания и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онта МИ на территории РФ. Инженер, у которого нет необходимых раз-решений на работу, допуска по электробезопасности и иных необ-ходимых по российскому законодательству документов, на терри-торию Заказчика не допускается.    Наличие</w:t>
              <w:br/>
              <w:t xml:space="preserve">71  Обязательное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Исполнителя действующей системы ме-неджмента качества в соответствии с ГОСТ ISO 9001 или ГОСТ ISO 13485  Наличие</w:t>
              <w:br/>
              <w:t xml:space="preserve">72  Информирование о проведенном и запланированном техническом обслуживании, а также о эксплуатационной нагрузке на МИ по-средством предоста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 круглосуточного доступа к информаци-онной системе Исполнителя через интернет-сайт “iCenter” или мо-бильное приложение "MyGEHealthcare"   Не ограничено в период срока оказания услуг</w:t>
              <w:br/>
              <w:br/>
              <w:t xml:space="preserve">Перечень услуг по проведению технического обслуживания (ТО) медицин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изделия (МИ) Томограф компьютерный LightSpeed VCT (RU1000CT02)</w:t>
              <w:br/>
              <w:t xml:space="preserve">в рамках договора на техническое обслуживание</w:t>
              <w:br/>
              <w:t xml:space="preserve">Описание (технические характеристики услуг) Количество раз за 24 месяца</w:t>
              <w:br/>
              <w:t xml:space="preserve">1   Проверка отчета предыдущего ПТО</w:t>
              <w:br/>
              <w:t xml:space="preserve">2   Просмотр журнала ошибок 8</w:t>
              <w:br/>
              <w:t xml:space="preserve">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 при включении и выключении консоли оператора 8</w:t>
              <w:br/>
              <w:t xml:space="preserve">4   Ошибки гидравлической системы подъема стола 2</w:t>
              <w:br/>
              <w:t xml:space="preserve">5   Проверка условий эксплуатации аппарата, температуры и влажности</w:t>
              <w:br/>
              <w:t xml:space="preserve">6   Проверка температуры и влажности в помещении гентри 2</w:t>
              <w:br/>
              <w:t xml:space="preserve">7   Основные проверки ген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</w:t>
              <w:br/>
              <w:t xml:space="preserve">8   Проверка световых индикаторов   8</w:t>
              <w:br/>
              <w:t xml:space="preserve">9   Проверка кнопок аварийной остановки (на системе)    8</w:t>
              <w:br/>
              <w:t xml:space="preserve">10  Проверка датчиков придавливания пациента    8</w:t>
              <w:br/>
              <w:t xml:space="preserve">11  Проверка прицелочных лучей</w:t>
              <w:br/>
              <w:t xml:space="preserve">12  Проверка внутренних лучей   2</w:t>
              <w:br/>
              <w:t xml:space="preserve">13  Проверка расстояния между внешними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внутренними лучами 2</w:t>
              <w:br/>
              <w:t xml:space="preserve">14  Проверка опций (если установлены)</w:t>
              <w:br/>
              <w:t xml:space="preserve">15  Проверка опции исследования сердца  2</w:t>
              <w:br/>
              <w:t xml:space="preserve">16  Проверка срабатывания автоматического инъектора 4</w:t>
              <w:br/>
              <w:t xml:space="preserve">17  Проверка коллиматора</w:t>
              <w:br/>
              <w:t xml:space="preserve">18  Проверка позиционирования и работоспособности апертуры и фильтров   2</w:t>
              <w:br/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Защитное окно и раскрыв, осмотр и чистка    2</w:t>
              <w:br/>
              <w:t xml:space="preserve">20  Гентри выключено (со снятыми крышками)</w:t>
              <w:br/>
              <w:t xml:space="preserve">21  Проверка работы кнопок аварийного отключения (на стенах каби-нета)  8</w:t>
              <w:br/>
              <w:t xml:space="preserve">22  Проверка установки наклона гентри в 0°  2</w:t>
              <w:br/>
              <w:t xml:space="preserve">23  Осмотр укладки кабелей на крышках гентри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  <w:br/>
              <w:t xml:space="preserve">24  Проверка отключения ИБП 4</w:t>
              <w:br/>
              <w:t xml:space="preserve">25  Консоль оператора осмотр и чистка</w:t>
              <w:br/>
              <w:t xml:space="preserve">26  Чистка фильтров, вентиляторов охлаждения и решеток  8</w:t>
              <w:br/>
              <w:t xml:space="preserve">27  Визуальный осмотр целостности вентиляторов  8</w:t>
              <w:br/>
              <w:t xml:space="preserve">28  Осмотр и обслуживание блока Slip Ring и блока щеток</w:t>
              <w:br/>
              <w:t xml:space="preserve">29  Удаление осколк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 пыли со щеток   8</w:t>
              <w:br/>
              <w:t xml:space="preserve">30  Осмотр колец блока Slip Ring    8</w:t>
              <w:br/>
              <w:t xml:space="preserve">31  Чистка блока щеток  8</w:t>
              <w:br/>
              <w:t xml:space="preserve">32  Проверка выработки щеток    8</w:t>
              <w:br/>
              <w:t xml:space="preserve">33  Аксиальный ремень, натяжение и регулировка</w:t>
              <w:br/>
              <w:t xml:space="preserve">34  Осмотр аксиального ремня и регулировка натяжения    2</w:t>
              <w:br/>
              <w:t xml:space="preserve">35  Чистка фильтров гентри</w:t>
              <w:br/>
              <w:t xml:space="preserve">36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Чистка фильтра блока DAS    8</w:t>
              <w:br/>
              <w:t xml:space="preserve">37  Чистка лицевой стороны крышки детектора 8</w:t>
              <w:br/>
              <w:t xml:space="preserve">38  Чистка фильтра обогревателя гентри  8</w:t>
              <w:br/>
              <w:t xml:space="preserve">39  Чистка верхних вентиляторов гентри  8</w:t>
              <w:br/>
              <w:t xml:space="preserve">40  Осмотр блоков и кабелей вращающейся части гентри    8</w:t>
              <w:br/>
              <w:t xml:space="preserve">41  Осмотр гидросистемы наклона гентр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предмет течи</w:t>
              <w:br/>
              <w:t xml:space="preserve">42  Цилиндры наклона гентри и фитинги   2</w:t>
              <w:br/>
              <w:t xml:space="preserve">43  Помпа и резервуар   2</w:t>
              <w:br/>
              <w:t xml:space="preserve">44  Электро-Силовой шкаф</w:t>
              <w:br/>
              <w:t xml:space="preserve">45  Чистка пылесосом крышек и внутренностей 2</w:t>
              <w:br/>
              <w:t xml:space="preserve">46   Осмотр электронных компонентов 2</w:t>
              <w:br/>
              <w:t xml:space="preserve">47  Протяжка всех электросоединений 2</w:t>
              <w:br/>
              <w:t xml:space="preserve">48  Датчик аксиального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положения гентри</w:t>
              <w:br/>
              <w:t xml:space="preserve">49  Осмотр шестерни датчика аксиального вращения гентри 2</w:t>
              <w:br/>
              <w:t xml:space="preserve">50  Осмотр датчика аксиального вращения гентри в сборе  2</w:t>
              <w:br/>
              <w:t xml:space="preserve">51  Гентри включено (со снятыми крышками)</w:t>
              <w:br/>
              <w:t xml:space="preserve">52  Смазка аксиального подшипника (если требуется)  8</w:t>
              <w:br/>
              <w:t xml:space="preserve">53  Проверка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ИБП  8</w:t>
              <w:br/>
              <w:t xml:space="preserve">54  Проверка вентиляторов блока DAS 8</w:t>
              <w:br/>
              <w:t xml:space="preserve">55  Система охлаждения рентгеновской трубки</w:t>
              <w:br/>
              <w:t xml:space="preserve">56  Осмотр и чистка радиатора   8</w:t>
              <w:br/>
              <w:t xml:space="preserve">57  Осмотр и чистка вентилятора рентгеновского генератора   8</w:t>
              <w:br/>
              <w:t xml:space="preserve">58  Осмотр помпы охлаждения 8</w:t>
              <w:br/>
              <w:t xml:space="preserve">59  Проверка рентген-генератора</w:t>
              <w:br/>
              <w:t xml:space="preserve">60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роверка резистора высоковольтного делителя стабилизации напряжения 2</w:t>
              <w:br/>
              <w:t xml:space="preserve">61  Проверка цепи стабилизации тока 2</w:t>
              <w:br/>
              <w:t xml:space="preserve">62  Проверочное сканирование установок напряжения и тока    2</w:t>
              <w:br/>
              <w:t xml:space="preserve">63  Гентри включено, крышки закрыты</w:t>
              <w:br/>
              <w:t xml:space="preserve">64  Осмотр окна сканирования    8</w:t>
              <w:br/>
              <w:t xml:space="preserve">65  Проверка зазо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вращения гентри    8</w:t>
              <w:br/>
              <w:t xml:space="preserve">66  Основные процедуры осмотра и чистки стола пациента</w:t>
              <w:br/>
              <w:t xml:space="preserve">67  Осмотр и чистка основания стола 2</w:t>
              <w:br/>
              <w:t xml:space="preserve">68  Осмотр анкеров крепления стола к полу   2</w:t>
              <w:br/>
              <w:t xml:space="preserve">69  Осмотр приводных ремней 2</w:t>
              <w:br/>
              <w:t xml:space="preserve">70  Чистка приводного ролика    2</w:t>
              <w:br/>
              <w:t xml:space="preserve">71  Смазка рельс стола  2</w:t>
              <w:br/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Смазка подшипников вертикальных опор    2</w:t>
              <w:br/>
              <w:t xml:space="preserve">73  Осмотр кабелеукладки    2</w:t>
              <w:br/>
              <w:t xml:space="preserve">74  Осмотр крышек   2</w:t>
              <w:br/>
              <w:t xml:space="preserve">75  Осмотр подголовников, удлинителей стола и фантомодержателя  2</w:t>
              <w:br/>
              <w:t xml:space="preserve">76  Проверка наружных датчиков стола    2</w:t>
              <w:br/>
              <w:t xml:space="preserve">77  Проверка нижнего положения стола    2</w:t>
              <w:br/>
              <w:t xml:space="preserve">78  Провер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верхнего положения стола   2</w:t>
              <w:br/>
              <w:t xml:space="preserve">79  Проверка нижнего положения стола при наклоне гентри S30 2</w:t>
              <w:br/>
              <w:t xml:space="preserve">80  Проверка верхнего положения стола при наклоне гентри S30    2</w:t>
              <w:br/>
              <w:t xml:space="preserve">81  Проверка нижнего положения стола при наклоне гентри I30 2</w:t>
              <w:br/>
              <w:t xml:space="preserve">82  Проверка верхнего положения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ола при наклоне гентри I30    2</w:t>
              <w:br/>
              <w:t xml:space="preserve">83  Завершение</w:t>
              <w:br/>
              <w:t xml:space="preserve">84  Контрольное сканирование</w:t>
              <w:br/>
              <w:t xml:space="preserve">85  Серия 1 Обзорный с автоголосом  8</w:t>
              <w:br/>
              <w:t xml:space="preserve">86  Серия 2 Аксиальный с наклоном   8</w:t>
              <w:br/>
              <w:t xml:space="preserve">87  Серия 3 Спиральный с автоголосом    8</w:t>
              <w:br/>
              <w:t xml:space="preserve">88  проверка индикаторов рентгеновского излечения   8</w:t>
              <w:br/>
              <w:t xml:space="preserve">89 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ерка функционирования кнопок управления сканированием   8</w:t>
              <w:br/>
              <w:t xml:space="preserve">90  Окончание</w:t>
              <w:br/>
              <w:t xml:space="preserve">91  Сохранение установок аппарата   2</w:t>
              <w:br/>
              <w:t xml:space="preserve">92  Заполнение журнала технического обслуживания    8</w:t>
              <w:br/>
              <w:t xml:space="preserve">93  Плановое профилактическое обслуживание рабочей станции AW (RU1000AW02)  Количество раз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срок действия контракта</w:t>
              <w:br/>
              <w:t xml:space="preserve">94  Визуальный осмотр соединительных кабелей периферических устройств   2</w:t>
              <w:br/>
              <w:t xml:space="preserve">95  Чистка монитора, клавиатуры и мыши  2</w:t>
              <w:br/>
              <w:t xml:space="preserve">96  Чистка рабочей станции снаружи и внутри 2</w:t>
              <w:br/>
              <w:t xml:space="preserve">97  Проверка файловой системы на предмет использования дискового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странства и ошибок, выявленных  системой самодиагностики    2</w:t>
              <w:br/>
              <w:t xml:space="preserve">98  Проверка активности безопасности файловой системы и функцио-нирование связи с внесёнными в конфигурацию локальными стан-циями и устройствами    2</w:t>
              <w:br/>
              <w:t xml:space="preserve">99  Проверка настроек мониторов, уровня ярко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 контрастности, с использованием тестовой таблицы SMPTE ( при наличии различий в цветопередаче двух мониторов) 2</w:t>
              <w:br/>
              <w:t xml:space="preserve">100 Проверка функции печати (если применимо)    2</w:t>
              <w:br/>
              <w:t xml:space="preserve">101 Проверка функционирования удалённого доступа к встроенной си-стеме мониторинга обору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дования 2</w:t>
              <w:br/>
              <w:t xml:space="preserve">102 Проверка наличия всех приобретённых программных приложений и восстановление соответствия    2</w:t>
              <w:br/>
              <w:t xml:space="preserve">103 Проверка актуальности текущей версии ПО 2</w:t>
              <w:br/>
              <w:t xml:space="preserve">104 Диагностика системы программными средствами производителя оборудования  (при наличии проблем с апп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аратным обеспечением) 2</w:t>
              <w:br/>
              <w:t xml:space="preserve">105 Замена батареи материнской платы компьютера Каждые 36-60 месяцев</w:t>
              <w:br/>
              <w:t xml:space="preserve">106 Информирование представителей заказчика при смене системных паролей 2</w:t>
              <w:br/>
              <w:t xml:space="preserve">107 Проверка наличия рабочей станции в базе данных производителя оборудования   2</w:t>
              <w:br/>
              <w:t xml:space="preserve">108 Сох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ранение конфигурации системы на внешнем накопителе   2</w:t>
              <w:br/>
              <w:t xml:space="preserve">109 Сохранить документацию на аппарат, диски с ПО и резервную ко-пию конфигурации у Пользователя    2</w:t>
              <w:br/>
              <w:t xml:space="preserve">110 Загрузить текущий конфигурационный файл в базу производителя оборудования   2</w:t>
              <w:br/>
              <w:t xml:space="preserve">111 Проверка 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чия новой версии программного обеспечения или корректирующих обновлений ПО рабочей станции AW, рекомен-дованной заводом-производителем. Установка обновления про-граммного обеспечения Наличие</w:t>
              <w:br/>
              <w:t xml:space="preserve">112 Плановое профилактическое обслуживание вспомогательного обо-р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удования (источников бесперебойного питания EATON GE 14 № FB345JBA19, инъекторов Nemoto Dual Shot Alpha № QCBS0161G):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переборка механизмов и узлов</w:t>
              <w:br/>
              <w:t xml:space="preserve">-  Затяжка ослабленных крепежных элементов</w:t>
              <w:br/>
              <w:t xml:space="preserve">-  Заправка расходными материалами, специальными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экс-плуатационной документацией</w:t>
              <w:br/>
              <w:t xml:space="preserve">-  Калибровка/ настройка параметров рабочих режимов изделия 2</w:t>
              <w:br/>
              <w:t xml:space="preserve">(с периодично-стью один раз в двенадцать меся-цев)</w:t>
              <w:br/>
              <w:t xml:space="preserve">113 Текущий ремонт томографа, а также вспомогательного оборудования (рабочих стан-ций, источников бесперебой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питания, инжекторов) по вызову в случае возникно-вения неисправностей без ограничения количества визитов в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ания, рабочих станций запасные части, вышедшие из строя, приобретаются Заказчиком самостоятельно за свой счет.</w:t>
              <w:br/>
              <w:t xml:space="preserve">Замена запасных частей, необходимых для ремонта, в случае выхода из строя в срок не более 120 (ста двадцати) дней с момента поступления заявки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Заказчика.</w:t>
              <w:br/>
              <w:t xml:space="preserve">Начало оказания услуг по диагностике и/или устранению неисправности аппарата без замены запчастей по месту установки оборудования, если в ходе удаленной диагности-ки невозможно точно диагностировать неисправность, либо провести удаленную диа-гн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остику невозможно, в течение не более 7 рабочих дней после получения заявки от Заказчика.</w:t>
              <w:br/>
              <w:t xml:space="preserve">Дистанционный анализ (диагностика) технического состояния МИ по запросу при воз-никновении неисправности (необходимости), корректировка конфигурационных па-раметров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МИ с помощью удаленного подключения к МИ через сети передачи дан-ных и Интернет с обязательным использованием специализированного программного обеспечения и сетевого оборудования, рекомендованного изготовителем (производи-телем) МИ, позволяющего предотвр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атить несанкционированный доступ к базе данных пациентов (технология InSite установленная у Заказчика), в рабочее время в течение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арата де-фектные запасные части передаются Исполнителю.</w:t>
              <w:br/>
              <w:t xml:space="preserve">114 Запасные части и расходные материалы, подлежащие обяза-тельной однократной замене в рамках профилактического тех-нического обслуживания компьютерного томографа LightSpeed VCT (RU1000CT02)</w:t>
              <w:br/>
              <w:t xml:space="preserve">115 Рент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геновская трубка Performix Pro 100 - номер по технической до-кументации производителя D3193T</w:t>
              <w:br/>
              <w:t xml:space="preserve">Выполняется в течение 120 (ста двадцати) дней с даты заявки за-казчика</w:t>
              <w:br/>
              <w:t xml:space="preserve">116 Гарантии качества услуг Соответствие</w:t>
              <w:br/>
              <w:t xml:space="preserve">117 Техническое обслуживание и ремонт 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строго в соответствии с действующей технической (эксплуатационной) до-кументацией на МИ, в противном случае, услуги не принимаются    Наличие</w:t>
              <w:br/>
              <w:t xml:space="preserve">118 Техническое обслуживание и ремонт МИ производится только с применением инструментов, расходных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со-гласно технической (эксплуатационной) документации Наличие</w:t>
              <w:br/>
              <w:t xml:space="preserve">119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эквивалентных запасных частей, что связано с необходи-мост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соответствии с технической документацией на указан-ные машины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может привести к нарушению требо-ваний безопасности,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новленных в стандартах на данную про-дукцию и подтверждённых при сертификации    Наличие</w:t>
              <w:br/>
              <w:t xml:space="preserve">120 Срок гарантии на выполняемые услуги и запасные части    До окончания срока оказания услуг</w:t>
              <w:br/>
              <w:t xml:space="preserve">121</w:t>
              <w:br/>
              <w:t xml:space="preserve">Срок гарантии на рентгеновскую трубку   18 месяцев с да-ты поставки</w:t>
              <w:br/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Услуги, для которых требуется удаленный доступ инженеров Ис-полнителя к МИ, оказываются только при одновременном соблю-дении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Услу-ги;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 по месту расположения МИ,</w:t>
              <w:br/>
              <w:t xml:space="preserve">3. Организация канала для проведения дистанционных работ про-изводится согласно требованиям Федерального закона «О персо-нальных данных» №152-ФЗ от 27.07.2006.</w:t>
              <w:br/>
              <w:t xml:space="preserve">4. Заказчик для целей оказания услуг удаленной диагнос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тики МИ, дистанционного устранения неполадок в работе МИ, а также про-ведения консультаций об эксплуатации МИ, используемого Заказ-чиком поручает Исполнителю обработку ПДн в объеме, обрабаты-ваемом информационной системой Исполнителя. При этом по тре-бован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Заказчика в течение 5 рабочих дней с даты поступления такого требования проводятся испытания на предмет подтвержде-ния факта предоставления цифровых сервисов с подписанием про-токола испытаний.  Наличие</w:t>
              <w:br/>
              <w:t xml:space="preserve">123  Заказчик для целей оказания услуг удаленной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иагностики МИ, дистанционного устранения неполадок в работе МИ, а также про-ведение консультаций об эксплуатации МИ, используемого Заказ-чиком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формата DICOM; фамилия, имя, отчество; дата рож-дения (число, месяц, год); возраст; пол; вес в килограммах; рост в метрах; идентификационный номер пациента; процентное содер-жание жира, воды и костей в организме; пульс; исследуемая часть тела;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о расовой принадлежности субъекта; информа-ция о наличии диагноза; информация о проведении процедуры сте-рилизации;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идентифика-тор</w:t>
              <w:br/>
              <w:t xml:space="preserve">следую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щими действиями: предоставление Исполнителю, его суб-подрядчикам доступа (в том числе удаленного) к ПДн, системати-зация, хранение, запись, извлечение, использование, передача, обезличивание, удаление, уничтожение копий ПДн с использова-нием средств автома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тизации.  Наличие</w:t>
              <w:br/>
              <w:t xml:space="preserve">124 Подтверждение соответствия информационной системы персо-нальных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нода-тельства о защите персональных данных  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125 Бесплатная выд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еленная телефонная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t xml:space="preserve">126 Инженеры Исполнителя должны иметь все предусмотренные дей-ствующим законодательством (в т.ч. мигра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ционным законодатель-ством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раз-решений на работу, допуска по электробезопасности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иных необ-ходимых по российскому законодательству документов, на терри-торию Заказчика не допускается.    Наличие</w:t>
              <w:br/>
              <w:t xml:space="preserve">127 Обязательное наличие у Исполнителя действующей системы ме-неджмента качества в соответствии с ГОСТ ISO 9001 или ГОСТ ISO 13485  Наличие</w:t>
              <w:br/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Информирование о проведенном и запланированном техническом обслуживании, а также о эксплуатационной нагрузке на МИ по-средством предоставления круглосуточного доступа к информаци-онной системе Исполнителя  через интернет-сайт “iCenter” или мо-бильное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ложение "MyGEHealthcare"  Не ограничено в период срока оказания услуг</w:t>
              <w:br/>
              <w:br/>
              <w:t xml:space="preserve">Перечень услуг по проведению технического обслуживания (ТО) медицинского изделия (МИ) Томограф компьютерный Revolution EVO (RU1000CT03)</w:t>
              <w:br/>
              <w:t xml:space="preserve">в рамках договора на техническое обслуживание</w:t>
              <w:br/>
              <w:t xml:space="preserve">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сание    Количество раз за 24 месяца</w:t>
              <w:br/>
              <w:t xml:space="preserve">1   Проверка температуры и влажности в процедурной комнате  8</w:t>
              <w:br/>
              <w:t xml:space="preserve">2   Гентри</w:t>
              <w:br/>
              <w:t xml:space="preserve">3   Проверка журнала ошибок на предмет некорректной работы аппа-рата    8</w:t>
              <w:br/>
              <w:t xml:space="preserve">4   Проверка  гентри на предмет посторонних шумов   8</w:t>
              <w:br/>
              <w:t xml:space="preserve">5   Проверка кнопо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визуальной индикации на гентри и кнопок ава-рийной остановки гентри (E-Stop)    8</w:t>
              <w:br/>
              <w:t xml:space="preserve">6   Проверка контактных датчиков остановки гентри при наклонах  8</w:t>
              <w:br/>
              <w:t xml:space="preserve">7   Проверка корректности настройки лазерной разметки (настройка в случае необходимости)    2</w:t>
              <w:br/>
              <w:t xml:space="preserve">8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с инъектором 2</w:t>
              <w:br/>
              <w:t xml:space="preserve">9   Проверка коллиматора    2</w:t>
              <w:br/>
              <w:t xml:space="preserve">10  Проверка натяжения приводного ремня гентри  2</w:t>
              <w:br/>
              <w:t xml:space="preserve">11  Проверка гидравлической системы наклона гентри на предмет ра-ботоспособности и утечек гидравлической жидкости   2</w:t>
              <w:br/>
              <w:t xml:space="preserve">12  Проверка энкодера вращения гентр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 2</w:t>
              <w:br/>
              <w:t xml:space="preserve">13  Проверка внутреннего измерителя тока генератора 2</w:t>
              <w:br/>
              <w:t xml:space="preserve">14  Проверка резистора обратной связи высоковольтного трансформа-тора   2</w:t>
              <w:br/>
              <w:t xml:space="preserve">15  Проверка таблиц калибровки генератора (HHS Scan)    2</w:t>
              <w:br/>
              <w:t xml:space="preserve">16  Проверка и чистка щеточного блока и контактных колец    8</w:t>
              <w:br/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Чистка воздушных фильтров и компонентов гентри от пыли  8</w:t>
              <w:br/>
              <w:t xml:space="preserve">18  Проверка количества оборотов гентри. Смазка основного подшип-ника гентри в случае необходимости (каждые 2 000 000 оборотов, смазка аксиального подшипника)  8</w:t>
              <w:br/>
              <w:t xml:space="preserve">19  Проверка надежности крепления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кабелей на вращающейся части гентри   8</w:t>
              <w:br/>
              <w:t xml:space="preserve">20  Проверка теплообменника рентгеновской трубки, чистка радиатора и воздушных фильтров 8</w:t>
              <w:br/>
              <w:t xml:space="preserve">21  Проверка вентилятора охлаждения генератора JEDI, чистка в слу-чае необходимости 8</w:t>
              <w:br/>
              <w:t xml:space="preserve">22  Проверка рентген прозрачного окна 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нтри    8</w:t>
              <w:br/>
              <w:t xml:space="preserve">23  Распределительный трансформатор NGPDU</w:t>
              <w:br/>
              <w:t xml:space="preserve">24  Чистка компонентов внутри корпуса трансформатора    2</w:t>
              <w:br/>
              <w:t xml:space="preserve">25  Проверка электронных компонентов и протяжка контактов   2</w:t>
              <w:br/>
              <w:t xml:space="preserve">26  Проверка напряжения входной питающей линии  2</w:t>
              <w:br/>
              <w:t xml:space="preserve">27  Консоль</w:t>
              <w:br/>
              <w:t xml:space="preserve">28  Чистка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компонентов, вентиляторов, воздушных филь-тров консоли оператора от пыли. Визуальная проверка работоспо-собности вентилятора охлаждения, чистка клавиатуры оператора  8</w:t>
              <w:br/>
              <w:t xml:space="preserve">29  Проверка кабелей и соединений   8</w:t>
              <w:br/>
              <w:t xml:space="preserve">30  Проверка работоспособности внешнего привода DV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8</w:t>
              <w:br/>
              <w:t xml:space="preserve">31  Стол пациента GT1700/GT2000</w:t>
              <w:br/>
              <w:t xml:space="preserve">32  Чистка стола    2</w:t>
              <w:br/>
              <w:t xml:space="preserve">33  Проверка крепления стола к полу (протяжка анкеров в случае необ-ходимости)  2</w:t>
              <w:br/>
              <w:t xml:space="preserve">34  Проверка элементов гидравлической системы на предмет утечек гидравлической жидкости 2</w:t>
              <w:br/>
              <w:t xml:space="preserve">35  Проверка приводных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 и направляющих роликов деки стола, чистка при необходимости   2</w:t>
              <w:br/>
              <w:t xml:space="preserve">36  Смазка рельс и подшипников стола (при необходимости)    2</w:t>
              <w:br/>
              <w:t xml:space="preserve">37  Проверка контактных датчиков остановки движения стола   2</w:t>
              <w:br/>
              <w:t xml:space="preserve">38  Функциональная проверка стола   2</w:t>
              <w:br/>
              <w:t xml:space="preserve">39  Общие проверки</w:t>
              <w:br/>
              <w:t xml:space="preserve">40 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верка QA-фантома 8</w:t>
              <w:br/>
              <w:t xml:space="preserve">41  Проверка работы ламп "Не входить"   8</w:t>
              <w:br/>
              <w:t xml:space="preserve">42  Проверка кнопок аварийного отключения питания системы   8</w:t>
              <w:br/>
              <w:t xml:space="preserve">43  Тестовое сканирование по сервисному протоколу System Scanning Test с проверкой основных функций сканера: индикация рентге-новског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излучения, работоспособность кнопок управления скане-ра  8</w:t>
              <w:br/>
              <w:t xml:space="preserve">44  Проверка качества изображения по сервисному протоколу Quality Assurance Test. Сравнение результатов с заданными параметрами 2</w:t>
              <w:br/>
              <w:t xml:space="preserve">45  Запись резервной копии параметров системы на внешнем носителе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  <w:br/>
              <w:t xml:space="preserve">46  Заполнение журнала технического обслуживания    8</w:t>
              <w:br/>
              <w:t xml:space="preserve">47  Плановое профилактическое обслуживание рабочей станции AW (RU1000AW05)  Количество раз за срок действия контракта</w:t>
              <w:br/>
              <w:t xml:space="preserve">48  Визуальный осмотр соединительных кабелей периферических устройств   2</w:t>
              <w:br/>
              <w:t xml:space="preserve">49 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истка монитора, клавиатуры и мыши  2</w:t>
              <w:br/>
              <w:t xml:space="preserve">50  Чистка рабочей станции снаружи и внутри 2</w:t>
              <w:br/>
              <w:t xml:space="preserve">51  Проверка файловой системы на предмет использования дискового пространства и ошибок, выявленных системой самодиагностики 2</w:t>
              <w:br/>
              <w:t xml:space="preserve">52  Проверка активности безопасности файловой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истемы и функцио-нирование связи с внесёнными в конфигурацию локальными стан-циями и устройствами    2</w:t>
              <w:br/>
              <w:t xml:space="preserve">53  Проверка настроек мониторов, уровня яркости и контрастности, с использованием тестовой таблицы SMPTE (при наличии различий в цветопередаче двух монит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оров)  2</w:t>
              <w:br/>
              <w:t xml:space="preserve">54  Проверка функции печати (если применимо)    2</w:t>
              <w:br/>
              <w:t xml:space="preserve">55  Проверка функционирования удалённого доступа к встроенной си-стеме мониторинга оборудования 2</w:t>
              <w:br/>
              <w:t xml:space="preserve">56  Проверка наличия всех приобретённых программных приложений и восстановление соответствия    2</w:t>
              <w:br/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Проверка актуальности текущей версии ПО 2</w:t>
              <w:br/>
              <w:t xml:space="preserve">58  Диагностика системы программными средствами производителя оборудования (при наличии проблем с аппаратным обеспечением)  2</w:t>
              <w:br/>
              <w:t xml:space="preserve">59  Замена батареи материнской платы компьютера Каждые 36-60 месяцев</w:t>
              <w:br/>
              <w:t xml:space="preserve">60  Информирован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представителей заказчика при смене системных паролей 2</w:t>
              <w:br/>
              <w:t xml:space="preserve">61  Проверка наличия рабочей станции в базе данных производителя оборудования   2</w:t>
              <w:br/>
              <w:t xml:space="preserve">62  Сохранение конфигурации системы на внешнем накопителе   2</w:t>
              <w:br/>
              <w:t xml:space="preserve">63  Сохранить документацию на аппарат, диски с ПО и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зервную ко-пию конфигурации у Пользователя    2</w:t>
              <w:br/>
              <w:t xml:space="preserve">64  Загрузить текущий конфигурационный файл в базу производителя оборудования   2</w:t>
              <w:br/>
              <w:t xml:space="preserve">65  Проверка наличия новой версии программного обеспечения или корректирующих обновлений ПО рабочей станции AW, рекомен-дованн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заводом-производителем. Установка обновления про-граммного обеспечения Наличие</w:t>
              <w:br/>
              <w:t xml:space="preserve">66  Плановое профилактическое обслуживание вспомогательного обо-рудования (источников бесперебойного питания EATON 9155-10GE № G410110000, инжекторов Medrad Stellant CWS №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3105):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 переборка механизмов и узлов</w:t>
              <w:br/>
              <w:t xml:space="preserve">-  Затяжка ослабленных крепежных элементов</w:t>
              <w:br/>
              <w:t xml:space="preserve">-  Заправка расходными материалами,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установленные экс-плуатационной документацией</w:t>
              <w:br/>
              <w:t xml:space="preserve">-  Калибровка/ настройка параметров рабочих режимов изделия 2</w:t>
              <w:br/>
              <w:t xml:space="preserve">(с периодично-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стью один раз в двенадцать меся-цев)</w:t>
              <w:br/>
              <w:t xml:space="preserve">67  Текущий ремонт томографа, а также вспомогательного оборудования (рабочих стан-ций, источников бесперебойного питания, инжекторов) по вызову в случае возникно-вения неисправностей без ограничения количества визитов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питания запасные части, вышедшие из строя, приобрета-ются Заказчиком самостоятельно за свой счет.</w:t>
              <w:br/>
              <w:t xml:space="preserve">Замена запасных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частей, необходимых для ремонта, в случае выхода из строя в срок не более 120 (ста двадцати) дней с момента поступления заявки от Заказчика.</w:t>
              <w:br/>
              <w:t xml:space="preserve">Начало оказания услуг по диагностике и/или устранению неисправности аппарата без замены запчастей по месту установк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оборудования, если в ходе удаленной диагности-ки невозможно точно диагностировать неисправность, либо провести удаленную диа-гностику невозможно, в течение не более 7 рабочих дней после получения заявки от Заказчика.</w:t>
              <w:br/>
              <w:t xml:space="preserve">Дистанционный анализ (диагностика)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хнического состояния МИ по запросу при воз-никновении неисправности (необходимости), корректировка конфигурационных па-раметров ПО МИ с помощью удаленного подключения к МИ через сети передачи дан-ных и Интернет с обязательным использованием специализирован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программного обеспечения и сетевого оборудования, рекомендованного изготовителем (производи-телем) МИ, позволяющего предотвратить несанкционированный доступ к базе данных пациентов (технология InSite установленная у Заказчика), в рабочее время в течен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аппарата де-фектные запасные части передаются Исполнителю.</w:t>
              <w:br/>
              <w:t xml:space="preserve">Для оказания услуг по профилактическому обслуживанию, диагностики и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онту, должны использоваться исключительно оригинальные, новые (не бывшие в употреб-лении,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доку-ментации в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ставе компьютерного томографа Revolution Evo (RU1000CT03).</w:t>
              <w:br/>
              <w:t xml:space="preserve">68  Запасные части и расходные материалы, подлежащие обяза-тельной однократной замене в рамках профилактического тех-нического обслуживания компьютерного томографа Revolution EVO (RU1000CT03)</w:t>
              <w:br/>
              <w:t xml:space="preserve">69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ентгеновская трубка Performix 40 Plus - номер по технической до-кументации производителя D3887T    Выполняется в течение</w:t>
              <w:br/>
              <w:t xml:space="preserve">120 (ста двадца-ти) дней с даты заявки заказчика</w:t>
              <w:br/>
              <w:t xml:space="preserve">70  Гарантии качества услуг Соответствие</w:t>
              <w:br/>
              <w:t xml:space="preserve">71  Техническое обслуживание и ремонт МИ прои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зводится строго в соответствии с действующей технической (эксплуатационной) до-кументацией на МИ, в противном случае, услуги не принимаются    Наличие</w:t>
              <w:br/>
              <w:t xml:space="preserve">72  Техническое обслуживание и ремонт МИ производится только с применением инструментов, расходных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алов, 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со-гласно технической (эксплуатационной) документации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</w:t>
              <w:br/>
              <w:t xml:space="preserve">73 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эквивалентных запасных частей, что связано с необход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и-мостью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соответствии с технической документацией на указан-ные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шины и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может привести к нарушению требо-ваний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установленных в стандартах на данную про-дукцию и подтверждённых при сертификации    Наличие</w:t>
              <w:br/>
              <w:t xml:space="preserve">74  Срок гарантии на выполняемые услуги До окончания срока оказания услуг</w:t>
              <w:br/>
              <w:t xml:space="preserve">75  Срок гарантии на рентгеновскую трубку   24 месяца с даты поставки</w:t>
              <w:br/>
              <w:t xml:space="preserve">76  Услуги, для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оторых требуется удаленный доступ инженеров Ис-полнителя к МИ, оказываются только при одновременном соблю-дении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оказания соответствующей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Услу-ги;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удаленного 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месту расположения МИ,</w:t>
              <w:br/>
              <w:t xml:space="preserve">3. Организация канала для проведения дистанционных работ про-изводится согласно требованиям Федерального закона «О персо-нальных данных» №152-ФЗ от 27.07.2006.</w:t>
              <w:br/>
              <w:t xml:space="preserve">4. Заказчик для целей оказания услуг удаленной диагностики МИ, дистанц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ионного устранения неполадок в работе МИ, а также про-ведения консультаций об эксплуатации МИ, используемого Заказ-чиком поручает Исполнителю обработку ПДн в объеме, обрабаты-ваемом информационной системой Исполнителя.</w:t>
              <w:br/>
              <w:t xml:space="preserve">При этом по требованию Заказчика в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5 рабочих дней с да-ты поступления такого требования проводятся испытания на пред-мет подтверждения факта предоставления цифровых сервисов с подписанием протокола испытаний.    Наличие</w:t>
              <w:br/>
              <w:t xml:space="preserve">77   Заказчик для целей оказания услуг удаленной диагностики 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дистанционного устранения неполадок в работе МИ, а также про-ведение консультаций об эксплуатации МИ, используемого Заказ-чиком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изображений формата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COM; фамилия, имя, отчество; дата рож-дения (число, месяц, год); возраст; пол; вес в килограммах; рост в метрах; идентификационный номер пациента; процентное содер-жание жира, воды и костей в организме; пульс; исследуемая часть тела; информация о расовой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ринадлежности субъекта; информа-ция о наличии диагноза; информация о проведении процедуры сте-рилизации;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идентифика-тор</w:t>
              <w:br/>
              <w:t xml:space="preserve">следующими действиями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предоставление Исполнителю, его суб-подрядчикам доступа (в том числе удаленного) к ПДн, системати-зация, хранение, запись, извлечение, использование, передача, обезличивание, удаление, уничтожение копий ПДн с использова-нием средств автоматизации. 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</w:t>
              <w:br/>
              <w:t xml:space="preserve">78  Подтверждение соответствия информационной системы персо-нальных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законода-тельства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защите персональных данных  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79  Бесплатная выделенная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t xml:space="preserve">80  Инженеры Исполнителя должны иметь все предусмотренные дей-ствующим законодательством (в т.ч. миграционным законод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атель-ством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раз-решений на работу, допуска по электробезопасности и иных необ-ходим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по российскому законодательству документов, на терри-торию Заказчика не допускается.    Наличие</w:t>
              <w:br/>
              <w:t xml:space="preserve">81  Обязательное наличие у Исполнителя действующей системы ме-неджмента качества в соответствии с ГОСТ ISO 9001 или ГОСТ ISO 13485  Наличие</w:t>
              <w:br/>
              <w:t xml:space="preserve">82  Информировани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 проведенном и запланированном техническом обслуживании, а также о эксплуатационной нагрузке на МИ по-средством предоставления круглосуточного доступа к информаци-онной системе Исполнителя через интернет-сайт “iCenter” или мо-бильное приложение "MyGEHea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lthcare"   Не ограничено в период срока оказания услуг</w:t>
              <w:br/>
              <w:br/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  <w:br/>
              <w:br/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«Краевая клиническая больница»¶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задание</w:t>
              <w:br/>
              <w:t xml:space="preserve">Оказание услуг по техническому обслуживанию и ремонту рентгеновского медицинско-го оборудования для нужд КГБУЗ «Краевая клиническая больница»</w:t>
              <w:br/>
              <w:t xml:space="preserve">производства концерна «Дженерал Электрик»</w:t>
              <w:br/>
              <w:br/>
              <w:t xml:space="preserve">Место оказания услуг: КГБУЗ «Краевая клиническая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больница» г. Красноярск,</w:t>
              <w:br/>
              <w:t xml:space="preserve">ул. П. Железняка, 3а.</w:t>
              <w:br/>
              <w:t xml:space="preserve">Срок оказания услуг: 24 месяца.</w:t>
              <w:br/>
              <w:t xml:space="preserve">Перечень медицинских изделий МИ (оборудования), являющегося предметом контракта:</w:t>
              <w:br/>
              <w:br/>
              <w:t xml:space="preserve">№   Наименование МИ Модель (марка) МИ   Наименование изготовителя   Номер реги-страционного 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стоверения   Страна проис-хожде-ния  Год выпус-ка    Зав. №</w:t>
              <w:br/>
              <w:t xml:space="preserve">1   Система ангио-графическая рентгеноскопи-ческая      Optima IGS 330  "ДжиИ Хуалун Медикал Си-стемз Ко., Лтд."    РЗН 2019/8364</w:t>
              <w:br/>
              <w:t xml:space="preserve">от 17.05.2019   Китай   2019    DV5SS190100HL</w:t>
              <w:br/>
              <w:t xml:space="preserve">2   Томограф ком-пью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терный  Light Speed 16 GDA  General Electric Medical Systems    МЗ РФ</w:t>
              <w:br/>
              <w:t xml:space="preserve">№ 2003/386</w:t>
              <w:br/>
              <w:t xml:space="preserve">от 30.03.2003   США 2006    390721CN9</w:t>
              <w:br/>
              <w:t xml:space="preserve">3   Томограф ком-пьютерный  LightSpeed VCT  GE Medical Systems  ФСЗ 2008/01403</w:t>
              <w:br/>
              <w:t xml:space="preserve">от 02.04.2008   США 2008    405720CN4</w:t>
              <w:br/>
              <w:t xml:space="preserve">4   Томограф ком-пью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терный  Revolution EVO  ДжиИ ХЭЛСКЕА ДЖАПАН КОРПО-РЕЙШН РЗН 2015/3425</w:t>
              <w:br/>
              <w:t xml:space="preserve">от 16.04.2018   Япо-ния 2021    ERSGA2100001YC</w:t>
              <w:br/>
              <w:br/>
              <w:br/>
              <w:t xml:space="preserve">1.  ОБЩИЕ ТРЕБОВАНИЯ</w:t>
              <w:br/>
              <w:br/>
              <w:t xml:space="preserve">1.1.     Перечень нормативных документов, определяющих требования к услугам по техниче-скому обслуживанию медицинск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изделий (ТО МИ):</w:t>
              <w:br/>
              <w:t xml:space="preserve">1.2. Техническое обслуживание каждого вида оборудования осуществляется согласно требо-ваниям действующего законодательства, и актуальных государственных стандартов:</w:t>
              <w:br/>
              <w:t xml:space="preserve">1.3. Федеральный закон от 21 ноября 2011 г. № 323-ФЗ «Об основах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граж-дан в Российской Федерации».</w:t>
              <w:br/>
              <w:t xml:space="preserve">1.4. Федеральный закон от 30 марта 1999 г. № 52-ФЗ «О санитарно-эпидемиологическом благополучии населения».</w:t>
              <w:br/>
              <w:t xml:space="preserve">1.5. Постановление Правительства РФ от 27 декабря 2012 г. № 1416 «Об утверждении Пра-вил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 медицинских изделий».</w:t>
              <w:br/>
              <w:t xml:space="preserve">1.6. Федеральный закон от 4 сентября 2011 г. № 99-ФЗ «О лицензировании отдельных видов деятельности».</w:t>
              <w:br/>
              <w:t xml:space="preserve">1.7. Постановление Главного государственного санитарного врача РФ от 26.04.2010 № 40 «Об отверждении СП 2.6.1.2612-10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сновные санитарные правила обеспечения радиационной безопасности (ОСПОРБ-99/2010)».</w:t>
              <w:br/>
              <w:t xml:space="preserve">1.8. ГОСТ 57501-2017 «Техническое обслуживание медицинских изделий.                               Требования для государственных закупок».</w:t>
              <w:br/>
              <w:t xml:space="preserve">1.9. ГОСТ 58451-2019 «Изделия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ицинские. Обслуживание техническое. Основные поло-жения».</w:t>
              <w:br/>
              <w:t xml:space="preserve">1.10. ГОСТ 56606-2015 «Контроль технического состояния и функционирования медицин-ских изделий. Основные положения».</w:t>
              <w:br/>
              <w:t xml:space="preserve">1.11. ГОСТ 18322-2016 «Система технического обслуживания и ремонта техники.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определения».</w:t>
              <w:br/>
              <w:br/>
              <w:t xml:space="preserve">2.  ТРЕБОВАНИЕ К НАЛИЧИЮ РАЗРЕШИТЕЛЬНЫХ ДОКУМЕНТОВ</w:t>
              <w:br/>
              <w:br/>
              <w:t xml:space="preserve">2.1. Наличие у исполнителя лицензии на право осуществления деятельности по техническо-му обслуживанию следующих групп медицинских изделий (кроме программного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являющегося медицинским изделием).</w:t>
              <w:br/>
              <w:t xml:space="preserve">Класса 2б потенциального риска применения - радиологические медицинские изделия (в ча-сти рентгеновского оборудования для компьютерной томографии и ангиографии).</w:t>
              <w:br/>
              <w:t xml:space="preserve">2.2. Лицензию на право осуществления деятельности в 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 использования источников ионизирующего излучения (генерирующих).</w:t>
              <w:br/>
              <w:t xml:space="preserve">2.3. Санитарно-эпидемиологическое заключение на соответствие условиям работы с источ-никами ионизирующего излучения (генерирующими).</w:t>
              <w:br/>
              <w:t xml:space="preserve">2.4. Наличие у Исполнителя Аккредитации в национально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системе аккредитации в соот-ветствии с Федеральным законом от 28.12.2013 г. № 412-ФЗ «Об аккредитации в национальной системе аккредитации» с областью аккредитации, позволяющей осуществлять контроль эксплуа-тационных параметров рентгеновского медицинского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  <w:br/>
              <w:t xml:space="preserve">2.5. Наличие у Исполнителя   действующей нормативной, технической и эксплуатационной документации необходимой для проведения технического обслуживания медицинской техники, подлежащей техническому обслуживанию.</w:t>
              <w:br/>
              <w:t xml:space="preserve">2.6. Исполнитель должен иметь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необходимые лицензии, допуски, разрешения и обеспе-чить выполнение всех требований, установленных действующим законодательством к оказанию услуг по техническому обслуживанию медицинских изделий (далее – ТО МИ). Привлечение Ис-полнителем третьих лиц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обязательств по обслуживанию оборудования допуска-ется с письменного разрешения Заказчика.</w:t>
              <w:br/>
              <w:br/>
              <w:t xml:space="preserve">3.  ОПИСАНИЕ УСЛУГ ПО ТЕХНИЧЕСКОМУ ОБСЛУЖИВАНИЮ И РЕМОНТУ</w:t>
              <w:br/>
              <w:br/>
              <w:t xml:space="preserve">3.1. При проведении технического обслуживания должны проводиться следующие работы.</w:t>
              <w:br/>
              <w:t xml:space="preserve">- периодиче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техническое обслуживание</w:t>
              <w:br/>
              <w:t xml:space="preserve">- внеплановое ТО</w:t>
              <w:br/>
              <w:t xml:space="preserve">- техническое диагностирование.</w:t>
              <w:br/>
              <w:t xml:space="preserve">- ремонт МИ</w:t>
              <w:br/>
              <w:t xml:space="preserve">- контроль технического состояния.</w:t>
              <w:br/>
              <w:t xml:space="preserve">3.2. Перечень, технологическая последовательность и порядок выполнения работ по ТО МИ устанавливаются эксплуатационной,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документацией, картами ТО, а также по резуль-татам контроля технического состояния (КТС).</w:t>
              <w:br/>
              <w:t xml:space="preserve">3.3. Периодичность и содержание работ по ТО определяют на основании нормативной, экс-плуатационной и технической документации изготовителя (производителя) МИ.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Ис-полнитель обязан составить график периодического технического обслуживания и согласовать его с Заказчиком.</w:t>
              <w:br/>
              <w:t xml:space="preserve">3.4. Детальный объем ТО определяется в требованиях к каждой единице оборудования.</w:t>
              <w:br/>
              <w:t xml:space="preserve">3.5. Гарантийные обязательства на выполненные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полнителем работы не менее шести ме-сяцев и/или не менее срока, установленного производителем (изготовителем) оборудования.</w:t>
              <w:br/>
              <w:t xml:space="preserve">Гарантия на использованные запасные части, в том числе расходные материалы не менее трех месяцев, но не менее срока,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производителем (изготовителем) запчастей.</w:t>
              <w:br/>
              <w:br/>
              <w:t xml:space="preserve">4.  ТРЕБОВАНИЯ К КВАЛИФИКАЦИИ ПЕРСОНАЛА ИСПОЛНИТЕЛЯ</w:t>
              <w:br/>
              <w:br/>
              <w:t xml:space="preserve">4.1. Исполнитель работ по ТО МИ должен иметь специалистов, отвечающих следующим квалификационным требованиям:</w:t>
              <w:br/>
              <w:t xml:space="preserve">- имеющих высшее или среднее профессиональное (тех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сфере оказываемых услуг (в сфере технического об-служивания радиологических МИ, указанны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 перечне МИ, подлежащих ТО), при этом Испол-нитель - индивидуальный предприниматель сам может являться таким работником при наличии у него указанного образования (основание: подп. б п. 5 Положения о лицензировании деятельности по техническому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инди-видуального предпринимателя, а также случая технического обслуживания медицинских изделий с низкой степе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нью потенциального риска их применения), утв. Постановлением Правительства РФ от 30 ноября 2021 г. № 2129).</w:t>
              <w:br/>
              <w:t xml:space="preserve">4.2. При выполнении работ по техническому обслуживанию медицинской техники в целях обеспечения безопасности медицинского и обслуживающего персонала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Заказчика и экологической безопасности проводимых работ специалисты должны соблюдать требования нормативных документов в области техники безопасности, пожарной безопасности, электробезопасности, охраны труда, охраны окружающей среды, санитарно-эпидемиологи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режима. Специалисты Исполнителя обязаны выполнять правила внутреннего трудового распорядка и правила пропускного режима, установленные у Заказчика.</w:t>
              <w:br/>
              <w:t xml:space="preserve">4.3 Исполнитель должен иметь специалистов с соответствующими квалификационными группами допуска по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лектробезопасности к проведению работ (основание: приказ от 15 декабря 2020 г. № 903н «Об утверждении правил по охране труда при эксплуатации электроустановок»).</w:t>
              <w:br/>
              <w:t xml:space="preserve">4.4. Квалификация специалистов должна быть подтверждена соответствующими документами (дипломам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удостоверениями о повышении квалификации и иными документами).</w:t>
              <w:br/>
              <w:br/>
              <w:t xml:space="preserve">5.  ТРЕБОВАНИЯ К СРЕДСТВАМ ДЛЯ ТЕХНИЧЕСКОГО ОБСЛУЖИВАНИЯ</w:t>
              <w:br/>
              <w:br/>
              <w:t xml:space="preserve">5.1. Исполнитель должен иметь на праве собственности или ином законном основании, предусматривающем право владения и право 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средства измерений и технические средства и оборудование в соответствии с требованиями действующего законодательства, необ-ходимых для технического обслуживания МИ, указанных в перечне МИ, подлежащих ТО.</w:t>
              <w:br/>
              <w:t xml:space="preserve">5.2. Средства измерений должны быть поверены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с требованиями, преду-смотренным статьей 13 Федерального закона «Об обеспечении единства измерений», а техноло-гическое испытательное оборудование, требующее аттестации, должно быть аттестовано по ГОСТ Р 8.568-2017.</w:t>
              <w:br/>
              <w:br/>
              <w:t xml:space="preserve">6.  ТРЕБОВАНИЯ К ИСПОЛЬЗУЕ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МЫМ ЗАПАСНЫМ ЧАСТЯМ И РАСХОДНЫМ</w:t>
              <w:br/>
              <w:t xml:space="preserve">7.  МАТЕРИАЛАМ</w:t>
              <w:br/>
              <w:br/>
              <w:t xml:space="preserve">6.1. При выполнении ТО должны быть применены запасные и расходные материалы, преду-смотренные действующей эксплуатационной и технической документацией изготовителя (произ-водителя).</w:t>
              <w:br/>
              <w:t xml:space="preserve">6.2. Запасные и расходные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материалы, используемые при выполнении ТО, должны быть но-выми, не бывшими в употреблении, не прошедшими восстановление потребительских свойств, не изготовленными из бывших в употреблении компонентов или блоков.</w:t>
              <w:br/>
              <w:t xml:space="preserve">6.3. Использование аналогов запасных и расхо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дных материалов допустимо при сохранении заводских параметров работы МИ и подтверждении обеспечения требований безопасности в установленном законодательством порядке (основание: п. 12.1. Национальный стандарт РФ ГОСТ Р 58451-2019 «Изделия медицинские. Обсл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уживание техническое. Основные положения» (утв. и введен в действие приказом Федерального агентства по техническому регулированию и метроло-гии от 17 июля 2019 г. № 392-ст).</w:t>
              <w:br/>
              <w:t xml:space="preserve">Возможна установка бывших в употреблении либо восстановленных запасных частей в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у-чаях:</w:t>
              <w:br/>
              <w:t xml:space="preserve">- если отсутствует возможность приобретения новых запасных частей ввиду того, что про-изводство их прекращено или ограничено для ввоза на территорию РФ;</w:t>
              <w:br/>
              <w:t xml:space="preserve">- временно на период длительного срока поставки (по причинам независящим от сторон)</w:t>
              <w:br/>
              <w:t xml:space="preserve">- по специа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льному указанию заказчика при необходимости срочного восстановления рабо-тоспособности МИ.</w:t>
              <w:br/>
              <w:t xml:space="preserve">6.3.1. В связи с введением ограничительных мер экономического характера допускается проведение технического обслуживания медицинских изделий с использованием комплек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тую-щих или принадлежностей, не предусмотренных в технической и (или) эксплуатационной доку-ментации производителя (изготовителя), если безопасность совместного использования подтвер-ждена ФГБУ «ВНИИМТ» Росздравнадзора. Письмо № 01И-937/24 от 19.08.2024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да.</w:t>
              <w:br/>
              <w:t xml:space="preserve">6.4. Отсутствие запасных частей, комплектующих и их аналогов и, как следствие, - невоз-можность восстановления работоспособности МИ является основанием для отказа Исполнителя в ТО (основание: п. 4.2. Национальный стандарт РФ ГОСТ Р 58451-2019 «Изделия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медицинские. Обслуживание техническое. Основные положения» (утв. и введен в действие приказом Феде-рального агентства по техническому регулированию и метрологии от 17 июля 2019 г. № 392-ст).</w:t>
              <w:br/>
              <w:t xml:space="preserve">6.5. Каталожные номера могут быть изменены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br/>
              <w:br/>
              <w:t xml:space="preserve">8.  ПОРЯДОК ПРОВЕДЕНИЯ ТЕХНИЧЕСКОГО ОБСЛУЖИВАНИЯ МЕДИЦИНСКИХ ИЗДЕЛИЙ.</w:t>
              <w:br/>
              <w:br/>
              <w:t xml:space="preserve">7.1. Выполнение услуг по ремонту и обслуживанию с 9-00 до 18-00 (время местное) по буд-ням.  Периодичность технического обслуживания в соответствии с графиком и регламентом про-извод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ителя.</w:t>
              <w:br/>
              <w:t xml:space="preserve">7.2. Выезд сервисного инженера для устранения неисправностей осуществляется Исполнителем в срок не позднее 5 (пяти) рабочих дней после поступления заявки от Заказчика. Заявки подаются по телефонной связи, письменно на электронную почту, почтовым отп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равлением. Ремонт, устранение неисправностей в течение не более 5 (пяти) рабочих  дней,  если не требуется приобретение запасных частей и если иное не предусмотрено описанием объекта закупки.</w:t>
              <w:br/>
              <w:t xml:space="preserve">7.3. Ремонт оборудования с заменой запасных частей осуществляетс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срок не более 120 (ста двадцати)  рабочих дней, если иное не предусмотрено настоящим техническим заданием.</w:t>
              <w:br/>
              <w:t xml:space="preserve">Если для поставки соответствующей запасной части требуется получение лицензии, разрешений и/или иных документов экспертного контроля сроки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могут быть увеличины на период необходимый для получения соответствующих документов.</w:t>
              <w:br/>
              <w:t xml:space="preserve">7.4. Дистанционный анализ (диагностика) технического состояния оборудования по запросу при возникновении неисправности (необходимости), корректировка конфигурационных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и сетевого оборудования, рекомендованного предприятием - производителе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оборудования, позволяющего предотвратить несанкционированный доступ к базе данных пациентов. Начало удаленной диагностики в рабочее время в течение 6 часов с момента поступления заявки Заказчика.</w:t>
              <w:br/>
              <w:t xml:space="preserve">Количество выездов специалиста Исполнителя для осуществлен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диагностики и ремонта неограниченно.</w:t>
              <w:br/>
              <w:t xml:space="preserve">7.5. Не менее чем два раза в период действия контракта, а также после замены рентгенов-ской трубки, в отношении каждой единицы оборудования, указанного в описании объекта закуп-ки, исполнитель обязан произвести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эксплуатационных параметров такого оборудования с выдачей протокола установленного образца в соответствии с законодательством РФ.</w:t>
              <w:br/>
              <w:t xml:space="preserve">7.6. Исполнитель вправе привлекать к выполнению работ субподрядчиков (соисполнителей) с предварительного разрешения Заказч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ика. Исполнитель несет ответственность за неисполнение или ненадлежащее исполнение обязательств соисполнителями в рамках оказания соответствую-щих услуг в соответствии с гражданским законодательством. Невыполнение соисполнителем обязательств перед Исполнит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елем не освобождает Исполнителя от выполнения условий Контрак-та.</w:t>
              <w:br/>
              <w:t xml:space="preserve">7.7. Исполнитель со дня подписания Контракта назначает ответственного представителя для координации и сдачи услуг Заказчику.</w:t>
              <w:br/>
              <w:t xml:space="preserve">7.8. Весь ход оказания услуг, перечень замененных материалов, зап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 включая их коли-чество и каталожные номера, и перечень проводимых работ с указанием фактов и обстоятельств, имеющих значение для поддержания эксплуатационных характеристик, обслуживаемого в рамках настоящего Контракта Оборудования, Исполнитель указы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вает в Журнале технического обслужи-вания (далее - Журнал), включая оформление акта технического обслуживания по результатам оказанных услуг. Ответственный представитель Исполнителя ведет Журнал.</w:t>
              <w:br/>
              <w:t xml:space="preserve">7.9. Требования распространяется и на привлекаемые субподряд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организации.</w:t>
              <w:br/>
              <w:br/>
              <w:br/>
              <w:t xml:space="preserve">9.  ТРЕБОВАНИЯ К ОБЕСПЕЧЕНИЮ КАЧЕСТВА ТЕХНИЧЕСКОГО</w:t>
              <w:br/>
              <w:t xml:space="preserve">ОБСЛУЖИВАНИЯ МЕДИЦИНСКИХ ИЗДЕЛИЙ</w:t>
              <w:br/>
              <w:br/>
              <w:t xml:space="preserve">9.1.     У Исполнителя должна быть внедрена система менеджмента качества в соответ-ствии с ГОСТ ISO 13485-2017.</w:t>
              <w:br/>
              <w:t xml:space="preserve">9.2.     Гарантийные сроки на 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 (если иное не предусмотрено техническим за-данием):</w:t>
              <w:br/>
              <w:t xml:space="preserve">- на оказанные услуги ТО - 30 календарных дней с момента подписания Заказчиком в еди-ной информационной системе документа о приемке;</w:t>
              <w:br/>
              <w:t xml:space="preserve">- на установленные запасные части — не менее срока, установленного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аводом-изготовителем если специальные условия гарантии не установлены настоящим техническим за-данием для конкретного МИ.</w:t>
              <w:br/>
              <w:t xml:space="preserve">8.3. Замена некачественных запасных частей и устранение неисправностей, возникших в гарантийный период, производится Исполнителем в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не более тридцати рабочих дней.</w:t>
              <w:br/>
              <w:br/>
              <w:t xml:space="preserve">Перечень услуг по проведению технического обслуживания (ТО), диагностики и ремонта ангиографической системы Optima IGS 330 RU1000VA02</w:t>
              <w:br/>
              <w:t xml:space="preserve">№   Описание    Количество раз за 24 месяца</w:t>
              <w:br/>
              <w:t xml:space="preserve">1.1 Проверка функции блокировки/разблокиро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движений фронталь-ного позиционера LC и ангиографического стола   4</w:t>
              <w:br/>
              <w:t xml:space="preserve">1.2 Проверка функции аварийного подъема детектора   4</w:t>
              <w:br/>
              <w:t xml:space="preserve">1.3 Проверка системы предотвращения столкновений устройства фрон-тального позиционера LC с ангиографическим столом  4</w:t>
              <w:br/>
              <w:t xml:space="preserve">1.4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аварийной остановки движений фронтального позиционера LC и ангиографического стола с пульта управления TSSC    4</w:t>
              <w:br/>
              <w:t xml:space="preserve">1.5 Проверка системы аварийного отключения ангиографического ап-парата  4</w:t>
              <w:br/>
              <w:t xml:space="preserve">1.6 Проверка срабатывания дифференциальных автоматов силовог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щи-та (CE PDB)    4</w:t>
              <w:br/>
              <w:t xml:space="preserve">1.7 Функциональная проверка источника бесперебойного питания Fluoro UPS, интегрированного в ангиографическую систему    4</w:t>
              <w:br/>
              <w:t xml:space="preserve">1.8 Калибровка усиления пикселей цифрового рентгеновского детекто-ра (Pixel Gain)   4</w:t>
              <w:br/>
              <w:t xml:space="preserve">1.9 Калибровка переводного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коэффициента расчета дозовых характери-стик (Conversion factor)  4</w:t>
              <w:br/>
              <w:t xml:space="preserve">1.10    Калибровка соотношения между током рентгеновской трубки и до-зой рентгеновского излучения (mR/mAs)  4</w:t>
              <w:br/>
              <w:t xml:space="preserve">1.11    Калибровка максимально допустимых дозовых характеристик (Fluoro Tapers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4</w:t>
              <w:br/>
              <w:t xml:space="preserve">1.12    Проверка точки стабилизации автоматической регулировки яркости ABC  4</w:t>
              <w:br/>
              <w:t xml:space="preserve">1.13    Сохранение резервной копии конфигурации и калибровок системы на жесткий диск системного блока DL    4</w:t>
              <w:br/>
              <w:t xml:space="preserve">1.14    Очистка направляющих мониторной подвески    4</w:t>
              <w:br/>
              <w:t xml:space="preserve">1.15   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либровка режима трехмерной реконструкции (при наличии)    4</w:t>
              <w:br/>
              <w:t xml:space="preserve">1.16    Функциональная проверка режима трехмерной реконструкции (при наличии)   4</w:t>
              <w:br/>
              <w:t xml:space="preserve">1.17    Калибровка большого монитора в операционной (при наличии)   4</w:t>
              <w:br/>
              <w:t xml:space="preserve">1.18    Функциональная проверка большого мон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итора в операционной (при наличии)  4</w:t>
              <w:br/>
              <w:t xml:space="preserve">1.19    Быстрая проверка работоспособности системы  4</w:t>
              <w:br/>
              <w:t xml:space="preserve">1.20    Проверка деки ангиографического стола типа Innova IQ, подлокот-ника и матраса на наличие трещин или порезов 2</w:t>
              <w:br/>
              <w:t xml:space="preserve">1.21    Проверка отсутствия отклеивания лент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липучек) от матраса и от поверхности деки ангиографического стола типа Innova IQ  2</w:t>
              <w:br/>
              <w:t xml:space="preserve">1.22    Проверка корректной фиксации матраса на деке ангиографического стола типа Innova IQ     2</w:t>
              <w:br/>
              <w:t xml:space="preserve">1.23    Калибровка компенсации дефектных пикселей цифрового рентге-новског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детектора (Bad Pixel)   2</w:t>
              <w:br/>
              <w:t xml:space="preserve">1.24    Проверка качества изображения с использованием фантома IQST 2</w:t>
              <w:br/>
              <w:t xml:space="preserve">1.25    Проверка функционирования и калибровок системы фронтального позиционера LC  2</w:t>
              <w:br/>
              <w:t xml:space="preserve">1.26    Проверка функционирования и калибровок ангиографического сто-ла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  <w:br/>
              <w:t xml:space="preserve">1.27    Профилактическое обслуживание мониторной подвески   2</w:t>
              <w:br/>
              <w:t xml:space="preserve">1.28    Очистка рабочих поверхностей тормозов поворота ангиографиче-ского стола 2</w:t>
              <w:br/>
              <w:t xml:space="preserve">1.29    Очистка рабочих поверхностей тормозов боковых перемещений ан-гиографического стола  2</w:t>
              <w:br/>
              <w:t xml:space="preserve">1.30 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проводов заземления ангиографического стола    2</w:t>
              <w:br/>
              <w:t xml:space="preserve">1.31    Проверка доз рентгеновского излучения в соответствии с програм-мой обеспечения качества QA  2</w:t>
              <w:br/>
              <w:t xml:space="preserve">1.32    Проверка жидкости в системе терморегуляции цифрового детектора  2</w:t>
              <w:br/>
              <w:t xml:space="preserve">1.33    Проверка модуля охлади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рентгеновской трубки Chiller 4100    2</w:t>
              <w:br/>
              <w:t xml:space="preserve">1.34    Проверка работы реле С1-К1 системы защиты рентгеновской трубки от перегрева (70 °С) 2</w:t>
              <w:br/>
              <w:t xml:space="preserve">1.35    Проверка датчика системы защиты рентгеновской трубки от пере-грева (70 °С)  2</w:t>
              <w:br/>
              <w:t xml:space="preserve">1.36    Проверка вентилятора 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лиматора    2</w:t>
              <w:br/>
              <w:t xml:space="preserve">1.37    Проверка системы определения отсеивающей рентгеновской решет-ки 2</w:t>
              <w:br/>
              <w:t xml:space="preserve">1.38    Проверка калибровок мониторов   2</w:t>
              <w:br/>
              <w:t xml:space="preserve">1.39    Очистка вентиляторов в системных блоках DL, RTAC    2</w:t>
              <w:br/>
              <w:t xml:space="preserve">1.40    Проверка элемента питания в системном блоке DL  2</w:t>
              <w:br/>
              <w:t xml:space="preserve">1.41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элемента питания в системном блоке RTAC    2</w:t>
              <w:br/>
              <w:t xml:space="preserve">1.42    Проверка исправности вентиляторов и очистка фильтров в шкафах управления С1 и С2    2</w:t>
              <w:br/>
              <w:t xml:space="preserve">1.43    Проверка исправности вентилятора генератора JEDI шкафа С1   2</w:t>
              <w:br/>
              <w:t xml:space="preserve">1.44    Проверка элемента питания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плате управления генератором    2</w:t>
              <w:br/>
              <w:t xml:space="preserve">1.45    Контроль параметров рентгеновского излучения. Проверка соответ-ствия значений kV, заданных оператором, высокому напряжению рентгеновской трубки 2</w:t>
              <w:br/>
              <w:t xml:space="preserve">1.46    Проверка уровня охлаждающей жидкости в охладителе детектора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долив охлаждающей жидкости до уровня 2,5 см от верхнего края за-ливной горловины  2</w:t>
              <w:br/>
              <w:t xml:space="preserve">1.47    Проверка модуля охладителя рентгеновской трубки Chiller 4100    2</w:t>
              <w:br/>
              <w:t xml:space="preserve">1.48    Проверка целостности деталей подвески   2</w:t>
              <w:br/>
              <w:t xml:space="preserve">1.49    Проверка отсутствия дефектов краски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   2</w:t>
              <w:br/>
              <w:t xml:space="preserve">1.50    Проверка наличия на подвеске пластиковых крышек и отсутствия на них повреждений 2</w:t>
              <w:br/>
              <w:t xml:space="preserve">1.51    Проверка наличия, различимости идентификационных и серийных номеров элементов подвески  2</w:t>
              <w:br/>
              <w:t xml:space="preserve">1.52    Регулировка настройки противовеса и высоты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одвески     2</w:t>
              <w:br/>
              <w:t xml:space="preserve">1.53    Проверка исправности и плавности хода движущихся частей под-вески. При затрудненном ходе элементов подвески производится смазка элементов подвески.     2</w:t>
              <w:br/>
              <w:t xml:space="preserve">1.54    Проверка потолочной подвески (подвесные кронштейны, потолоч-ная стойка,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потолочная направляющая и все установленные приспо-собления) на наличие нехарактерных перемещений   2</w:t>
              <w:br/>
              <w:t xml:space="preserve">1.55    Проверка размера сегмента крепления рычага подвески и его смазка.   2</w:t>
              <w:br/>
              <w:t xml:space="preserve">1.56    Смазка элементов подвесного устройства  2</w:t>
              <w:br/>
              <w:t xml:space="preserve">1.57    Проверка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стопорного кольца    2</w:t>
              <w:br/>
              <w:t xml:space="preserve">1.58    Проверка на наличие признаков значительных столкновений. При наличии признаков столкновения проводится проверка целостности конструкции 2</w:t>
              <w:br/>
              <w:t xml:space="preserve">2.  Перечень услуг, входящих в профилактическое обслуживание рабочей станции AW4.7 (RU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1000AW04)</w:t>
              <w:br/>
              <w:t xml:space="preserve">2.1 Проверка подключения внешних кабелей, включая сетевые, кабелей питания, мониторов   2</w:t>
              <w:br/>
              <w:t xml:space="preserve">2.2 Очистка мониторов и клавиатуры  2</w:t>
              <w:br/>
              <w:t xml:space="preserve">2.3 Очистка внутренней части системного блока   2</w:t>
              <w:br/>
              <w:t xml:space="preserve">2.4 Резервное сохранение конфигурации Advantage Workstation, созда-н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резервного диска (CD-ROM/DVD-ROM)    2</w:t>
              <w:br/>
              <w:t xml:space="preserve">2.5 Выполнение процедуры по настройке мониторов "Console Monitor Adjustment Ргосеduге"  2</w:t>
              <w:br/>
              <w:t xml:space="preserve">2.6 Проверка занятости дискового пространства Advantage Workstation, очистка при необходимости  2</w:t>
              <w:br/>
              <w:t xml:space="preserve">2.7 Проверка Advantage Wor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kstation на наличие "лишних" системных файлов, удаление “лишних" файлов при необходимости 2</w:t>
              <w:br/>
              <w:t xml:space="preserve">2.8 Проверка директории FILMING 2</w:t>
              <w:br/>
              <w:t xml:space="preserve">2.9 Удаление ненужных ЛОГ-файлов    2</w:t>
              <w:br/>
              <w:t xml:space="preserve">2.10    Запуск диагностического сервисного программного обеспечения 2</w:t>
              <w:br/>
              <w:t xml:space="preserve">3   Плановое профилакт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ическое обслуживание системы беспе-ребойного питания GE SG 160 kVA с периодичностью один раз в год, на аппарате, находящемся в работоспособном состоянии:</w:t>
              <w:br/>
              <w:t xml:space="preserve">Контроль параметров окружающей среды:</w:t>
              <w:br/>
              <w:t xml:space="preserve">- температура воздуха;</w:t>
              <w:br/>
              <w:t xml:space="preserve">- влажность (отсутствие конденсата);</w:t>
              <w:br/>
              <w:t xml:space="preserve">- 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стота помещения, наличие посторонних предметов поблизо-сти;</w:t>
              <w:br/>
              <w:t xml:space="preserve">- контроль состояния и работоспособности ИБП;</w:t>
              <w:br/>
              <w:t xml:space="preserve">- очистка узлов ИБП от загрязнений/пыли;</w:t>
              <w:br/>
              <w:t xml:space="preserve">- проверка следов перегрева проводов и соединений;</w:t>
              <w:br/>
              <w:t xml:space="preserve">- проверка и протяжка винтовых соединений;</w:t>
              <w:br/>
              <w:t xml:space="preserve"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ояния предохранителей;</w:t>
              <w:br/>
              <w:t xml:space="preserve">- проверка состояния автоматических выключателей и рубиль-ников;</w:t>
              <w:br/>
              <w:t xml:space="preserve">- визуальный контроль состояния электролитических конденса-торов;</w:t>
              <w:br/>
              <w:t xml:space="preserve">- контроль состояния и работоспособности системы охлаждения (вентиляторов);</w:t>
              <w:br/>
              <w:t xml:space="preserve">- контроль работоспособнос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системы управления и индика-ции ИБП;</w:t>
              <w:br/>
              <w:t xml:space="preserve">- считывание и протоколирование системного журнала и пара-метров ИБП;</w:t>
              <w:br/>
              <w:t xml:space="preserve">- регулировка (при необходимости) рабочих параметров ИБП;</w:t>
              <w:br/>
              <w:t xml:space="preserve">- запуск ИБП в нормальном режиме;</w:t>
              <w:br/>
              <w:t xml:space="preserve">- перевод ИБП в режим «статический байпас» (выполняетс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строго по согласованию с заказчиком);</w:t>
              <w:br/>
              <w:t xml:space="preserve">- перевод ИБП в режим питания от батарей, контроль времени резервного питания (выполняется строго по согласованию с заказ-чиком);</w:t>
              <w:br/>
              <w:t xml:space="preserve">- работа ИБП в нормальном режиме, контроль рабочих парамет-ров;</w:t>
              <w:br/>
              <w:t xml:space="preserve">- входное напряжение,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В;</w:t>
              <w:br/>
              <w:t xml:space="preserve">- входной ток, А;</w:t>
              <w:br/>
              <w:t xml:space="preserve">- входная частота, Гц;</w:t>
              <w:br/>
              <w:t xml:space="preserve">- напряжение N-PE, В;</w:t>
              <w:br/>
              <w:t xml:space="preserve">- выходное напряжение, В;</w:t>
              <w:br/>
              <w:t xml:space="preserve">- выходной ток, А;</w:t>
              <w:br/>
              <w:t xml:space="preserve">- выходная частота, Гц;</w:t>
              <w:br/>
              <w:t xml:space="preserve">- выходной коэффициент мощности (опционально), cos φ;</w:t>
              <w:br/>
              <w:t xml:space="preserve">- коэффициент нагрузки, %.</w:t>
              <w:br/>
              <w:t xml:space="preserve">Контроль состояния батарейного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  <w:br/>
              <w:t xml:space="preserve">- марка, модель АКБ;</w:t>
              <w:br/>
              <w:t xml:space="preserve">- дата изготовления АКБ (маркировка);</w:t>
              <w:br/>
              <w:t xml:space="preserve">- количество 12В батарей в линейке;</w:t>
              <w:br/>
              <w:t xml:space="preserve">- количество линеек (задействованных/незадействованных);</w:t>
              <w:br/>
              <w:t xml:space="preserve">- напряжение батарейного комплекта, В;</w:t>
              <w:br/>
              <w:t xml:space="preserve">- заряд АКБ (есть/нет, величина зарядного тока), А;</w:t>
              <w:br/>
              <w:t xml:space="preserve">- очистка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атарейного комплекта от загрязнений/пыли;</w:t>
              <w:br/>
              <w:t xml:space="preserve">- проверка целостности корпусов АКБ (трещины, вздутия, де-формации);</w:t>
              <w:br/>
              <w:t xml:space="preserve">- проверка следов перегрева/оплавления проводников и АКБ;</w:t>
              <w:br/>
              <w:t xml:space="preserve">- проверка на наличие следов течи электролита, коррозии эле-ментов;</w:t>
              <w:br/>
              <w:t xml:space="preserve">- контроль индивиду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рабочих характеристик АКБ согласно IEEE Std 1188™- 2005 (напряжение, внутреннее сопротивление)    2</w:t>
              <w:br/>
              <w:t xml:space="preserve">4   Плановое профилактическое обслуживание системы инъек-ционной Medrad Avanta с периодичностью один раз в год, на ап-парате, находящемся в работоспо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собном состоянии:</w:t>
              <w:br/>
              <w:t xml:space="preserve">- внешний осмотр всех компонентов инжектора на предмет не-плотного соединения крышек, трещин, вмятин на корпусе;</w:t>
              <w:br/>
              <w:t xml:space="preserve">- проверка целостности сетевых шнуров, надежности кабель-ных соединений;</w:t>
              <w:br/>
              <w:t xml:space="preserve">- включение и проверка работоспособности изделия;</w:t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состояния коммуникации частей инъектора;</w:t>
              <w:br/>
              <w:t xml:space="preserve">- контроль состояния дисплея инъектора;</w:t>
              <w:br/>
              <w:t xml:space="preserve">- проверка световой и звуковой индикации на головке и мони-торе инъектора;</w:t>
              <w:br/>
              <w:t xml:space="preserve">- проверка работоспособности кнопок головки и дисплея инъ-ектора;</w:t>
              <w:br/>
              <w:t xml:space="preserve">- проверка и чистка внешн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поверхности головки инъектора;</w:t>
              <w:br/>
              <w:t xml:space="preserve">- проверка и чистка внутренних поверхностей головки инъек-тора;</w:t>
              <w:br/>
              <w:t xml:space="preserve">- проверка и чистка плунжера инъекторной головки;</w:t>
              <w:br/>
              <w:t xml:space="preserve">- проверка и чистка участка стыковки плунжера;</w:t>
              <w:br/>
              <w:t xml:space="preserve">- проверка, чистка и регулировка механизмов перемещения и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сации инъектора;</w:t>
              <w:br/>
              <w:t xml:space="preserve">- проверка, чистка и смазка трущихся частей инъектора;</w:t>
              <w:br/>
              <w:t xml:space="preserve">- проверка и замена уплотнительных элементов головки и плунжера инъектора;</w:t>
              <w:br/>
              <w:t xml:space="preserve">- проверка целостности ременно-шестеренчатой системы про-движения плунжера;</w:t>
              <w:br/>
              <w:t xml:space="preserve">- проверка и очистка датчиков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енсоров головки инъектора;</w:t>
              <w:br/>
              <w:t xml:space="preserve">- проверка и анализ протокола ошибок;</w:t>
              <w:br/>
              <w:t xml:space="preserve">- контроль выполнения операций, специфических для кон-кретного типа изделий (автоматической стыковки, автоматического выдвижения и втягивания поршня, заполнения, заливки, остановки, сброса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стемы);</w:t>
              <w:br/>
              <w:t xml:space="preserve">- проверка и калибровка давления с использованием специаль-ного оборудования, приспособлений, программного обеспечения, рекомендованного BAYER;</w:t>
              <w:br/>
              <w:t xml:space="preserve">- проверка и калибровка объема введения с использованием специального оборудования, приспособлений, 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раммного обес-печения, рекомендованного BAYER;</w:t>
              <w:br/>
              <w:t xml:space="preserve">- проверка и калибровка датчиков и сенсоров с использовани-ем специального оборудования, приспособлений, программного обеспечения, рекомендованного BAYER;</w:t>
              <w:br/>
              <w:t xml:space="preserve">- проверка и калибровка сенсорного экрана;</w:t>
              <w:br/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обновление программного обеспечения инъекто-ра;</w:t>
              <w:br/>
              <w:t xml:space="preserve">- инструктаж пользователя о правильном и безопасном исполь-зовании инъекционной системы 2</w:t>
              <w:br/>
              <w:t xml:space="preserve">5   Текущий ремонт ангиографа, а также вспомогательного оборудования (рабо-чих станций, источников бесперебойного 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тания SG-160 kVA S2 № R2160-3719-B243C, инъектора Medrad Avanta, системы мониторирования пациента Mac-Lab I050K206ML) по вызову в случае возникновения неисправностей без ограничения ко-личества визитов в течение срока действия контракта.</w:t>
              <w:br/>
              <w:t xml:space="preserve">Диагностика и/или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МИ с заменой запасных частей, в случае выхода из строя. Для источников бесперебойного питания запасные части, вышедшие из строя, приобретаются Заказчиком самостоятельно за свой счет.</w:t>
              <w:br/>
              <w:t xml:space="preserve">Замена запасных частей, необходимых для ремонта, в случае выхода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строя в срок не более 120 (ста двадцати) дней с момента поступления заявки от Заказчика.</w:t>
              <w:br/>
              <w:t xml:space="preserve">Диагностика и/или ремонт МИ по месту установки МИ выполняется по необходи-мости по заявкам Заказчика в течение срока оказания услуг.</w:t>
              <w:br/>
              <w:t xml:space="preserve">Начало оказания услуг по диагнос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тике и/или устранению неисправностей МИ по месту установки МИ, если в ходе удаленной диагностики невозможно точно диагности-ровать неисправность, либо провести удаленную диагностику невозможно, в течение не более 7 (семи) рабочих дней с момента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Заказчика.</w:t>
              <w:br/>
              <w:t xml:space="preserve"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па-раметров ПО МИ с помощью удаленного подключения к МИ через сети передачи дан-ных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 с обязательным использованием специализированного программного обеспечения и сетевого оборудования, рекомендованного изготовителем (производите-лем) МИ, позволяющего предотвратить несанкционированный доступ к базе данных пациентов (технология 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 установленная у Заказчика), в рабочее время в течение 6 рабочих часов с момента поступления заявки Заказчика.</w:t>
              <w:br/>
              <w:t xml:space="preserve">Снятые с аппарата дефектные запасные части передаются Исполнителю.</w:t>
              <w:br/>
              <w:t xml:space="preserve">Для выполнения работ по профилактическому обслуживанию, диагностики и ре-мо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нту, должны использоваться исключительно оригинальные, новые (не бывшие в упо-треблении, не восстановленные) запасные части и расходные материалы, рекомендо-ванные к применению в составе ангиографа Optima IGS 330.</w:t>
              <w:br/>
              <w:t xml:space="preserve">6.  Запасные части и расходные материалы,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подлежащие обязатель-ной замене в рамках технического обслуживания ангиографиче-ской системы Optima IGS 330 (RU1000VA02)</w:t>
              <w:br/>
              <w:t xml:space="preserve">6.1 Трубка рентгеновская с кожухом Performix 160 A -номер по техниче-ской документации производителя D2801A.    В течение 120 (ста двад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цати) дней с даты заяв-ки Заказчика</w:t>
              <w:br/>
              <w:t xml:space="preserve">7.  Гарантии качества услуг Соответствие</w:t>
              <w:br/>
              <w:t xml:space="preserve">7.1 Техническое обслуживание и ремонт МИ производится строго в со-ответствии с действующей технической (эксплуатационной) доку-ментацией на МИ, в противном случае, услуги не прини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маются   Наличие</w:t>
              <w:br/>
              <w:t xml:space="preserve">7.2 Техническое обслуживание и ремонт МИ производится только с применением инструментов, расходных материалов, запасных ча-стей и программного обеспечения, а также и других средств диагно-стики и контроля разрешенных и рекомендованных изго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товителем (производителем) МИ, необходимых для оказания услуг согласно технической (эксплуатационной) документации   Наличие</w:t>
              <w:br/>
              <w:t xml:space="preserve">7.3 В соответствии с п.1 ст. 33 Закона №44-ФЗ от 05.04.2013 «О кон-трактной системе в сфере закупок товаров, работ, услуг для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е-чения государственных и муниципальных нужд» не допускается по-ставка эквивалентных запасных частей, что связано с необходимо-стью обеспечения взаимодействия таких товаров с товарами, ис-пользуемыми заказчиком, а также закупок запасных частей и рас-ходных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к машинам и оборудованию, используемым за-казчиком, в соответствии с технической документацией на указан-ные машины и оборудование. Запасные части предназначаются для использования на сертифицированной технике заказчика, и эксплуа-тация неориги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нальных запчастей и расходных материалов, не одоб-ренных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    Наличие</w:t>
              <w:br/>
              <w:t xml:space="preserve">7.4 Срок гарантии на выполняемые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запасные части    До окончания срока оказания услуг</w:t>
              <w:br/>
              <w:t xml:space="preserve">7.5 Снятые запасные части передаются Исполнителю    Наличие</w:t>
              <w:br/>
              <w:t xml:space="preserve">7.6 Срок гарантии на рентгеновскую трубку Performix 160A - номер по технической документации производителя D2801A   12 месяцев с да-ты 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</w:t>
              <w:br/>
              <w:t xml:space="preserve">7.7 Услуги, для которых требуется удаленный доступ инженеров Ис-полнителя к МИ, оказываются только при одновременном соблюде-нии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соответствующей Услуги;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оказания Услуг по месту расположения МИ,</w:t>
              <w:br/>
              <w:t xml:space="preserve">3. Организация канала для проведения дистанционных работ произ-водится согласно требованиям Федерального закона «О персональ-ных данных» №152-ФЗ от 27.07.2006.</w:t>
              <w:br/>
              <w:t xml:space="preserve">4. Заказчик для целей оказания услуг удаленной диаг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ностики МИ, дистанционного устранения неполадок в работе МИ, а также прове-дения консультаций об эксплуатации МИ, используемого Заказчи-ком поручает Исполнителю обработку ПДн в объеме, обрабатывае-мом информационной системой Исполнителя.</w:t>
              <w:br/>
              <w:t xml:space="preserve">При этом по 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подпи-санием протокола испытаний. Наличие</w:t>
              <w:br/>
              <w:t xml:space="preserve">7.8  Заказчик для целей оказания услуг удаленной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иагностики МИ, ди-станционного устранения неполадок в работе МИ, а также проведе-ние консультаций об эксплуатации МИ, используемого Заказчиком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формата DICOM; фамилия, имя, отчество; дата рожде-ния (число, месяц, год); возраст; пол; вес в килограммах; рост в мет-рах; идентификационный номер пациента; процентное содержание жира, воды и костей в организме; пульс; исследуемая часть тела; ин-форм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о расовой принадлежности субъекта; информация о нали-чии диагноза; информация о проведении процедуры стерилизации;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идентификатор</w:t>
              <w:br/>
              <w:t xml:space="preserve">следующ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действиями: предоставление Исполнителю, его суб-подрядчикам доступа (в том числе удаленного) к ПДн, систематиза-ция, хранение, запись, извлечение, использование, передача, обезли-чивание, удаление, уничтожение копий ПДн с использованием средств автомат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изации.  Наличие</w:t>
              <w:br/>
              <w:t xml:space="preserve">7.9 Подтверждение соответствия информационной системы персональ-ных данных Исполнителя, используемой для оказания услуг по уда-ленной диагностике с помощью удаленного подключения к МИ че-рез сети передачи данных и Интернет, требованиям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онодатель-ства о защите персональных данных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7.10    Бесплатная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выделенная телефонная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br/>
              <w:t xml:space="preserve">Перечень услуг по проведению технического обслуживания (ТО) медицинского изделия (МИ) Томограф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пьютерный LIGHTSPEED (RU1000CT01) в рамках договора на тех-ническое обслуживание</w:t>
              <w:br/>
              <w:t xml:space="preserve">Описание    Количество раз за 24 месяца</w:t>
              <w:br/>
              <w:t xml:space="preserve">1   Консоль</w:t>
              <w:br/>
              <w:t xml:space="preserve">2   Чистка внутренних компонентов, вентиляторов, воздушных филь-тров консоли оператора от пыли. Чистка клавиатуры   8</w:t>
              <w:br/>
              <w:t xml:space="preserve">3 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роверка кабелей    8</w:t>
              <w:br/>
              <w:t xml:space="preserve">4   Проверка работоспособности внешнего привода DVD, клавиатуры, SCIM-пульта (управление КТ)    8</w:t>
              <w:br/>
              <w:t xml:space="preserve">5   Проверка работоспособности вентиляторов охлаждения  8</w:t>
              <w:br/>
              <w:t xml:space="preserve">6   Гентри</w:t>
              <w:br/>
              <w:t xml:space="preserve">7   Проверка журнала ошибок на предмет некорректной работы аппа-рата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  <w:br/>
              <w:t xml:space="preserve">8   Проверка  гентри на предмет посторонних шумов   8</w:t>
              <w:br/>
              <w:t xml:space="preserve">9   Проверка кнопок визуальной индикации на гентри и кнопок ава-рийной остановки гентри (E-Stop)    8</w:t>
              <w:br/>
              <w:t xml:space="preserve">10  Проверка контактных датчиков остановки гентри при наклонах  8</w:t>
              <w:br/>
              <w:t xml:space="preserve">11  Проверка корректности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стройки лазерной разметки (настройка в случае необходимости)    2</w:t>
              <w:br/>
              <w:t xml:space="preserve">12  Проверка натяжения приводного ремня гентри  2</w:t>
              <w:br/>
              <w:t xml:space="preserve">13  Проверка гидравлической системы наклона гентри на предмет ра-ботоспособности и утечек гидравлической жидкости   2</w:t>
              <w:br/>
              <w:t xml:space="preserve">14  Проверка работоспо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собности энкодера вращения гентри 2</w:t>
              <w:br/>
              <w:t xml:space="preserve">15  Проверка внутреннего измерителя тока генератора 2</w:t>
              <w:br/>
              <w:t xml:space="preserve">16  Проверка резистора обратной связи высоковольтного трансформа-тора   2</w:t>
              <w:br/>
              <w:t xml:space="preserve">17  Проверка таблиц калибровки генератора (HHS Scan)    2</w:t>
              <w:br/>
              <w:t xml:space="preserve">18  Проверка износа щеток, чистка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щеточного блока и контактных ко-лец   8</w:t>
              <w:br/>
              <w:t xml:space="preserve">19  Чистка воздушных фильтров и компонентов блока детектора 2</w:t>
              <w:br/>
              <w:t xml:space="preserve">20  Проверка количества оборотов гентри. Смазка основного подшип-ника гентри в случае необходимости (каждые 2 000 000 оборотов) 2</w:t>
              <w:br/>
              <w:t xml:space="preserve">21  Проверка надежности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крепления кабелей на вращающейся части гентри   8</w:t>
              <w:br/>
              <w:t xml:space="preserve">22  Проверка радиатора рентгеновской трубки, чистка радиатора и воз-душных фильтров 8</w:t>
              <w:br/>
              <w:t xml:space="preserve">23  Проверка вентилятора охлаждения генератора, чистка в случае необходимости   8</w:t>
              <w:br/>
              <w:t xml:space="preserve">24  Проверка рентген прозрачного окна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гентри    8</w:t>
              <w:br/>
              <w:t xml:space="preserve">25  Распределительный трансформатор NGPDU</w:t>
              <w:br/>
              <w:t xml:space="preserve">26  Чистка компонентов внутри корпуса трансформатора    2</w:t>
              <w:br/>
              <w:t xml:space="preserve">27  Проверка электронных компонентов и протяжка контактов   2</w:t>
              <w:br/>
              <w:t xml:space="preserve">28  Проверка напряжения входной питающей линии  2</w:t>
              <w:br/>
              <w:t xml:space="preserve">29  Стол пациента H-Power</w:t>
              <w:br/>
              <w:t xml:space="preserve">30 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отяжка болтов фиксирующих муфту двигателя на подъ-ем/опускание стола  2</w:t>
              <w:br/>
              <w:t xml:space="preserve">31  Общие проверки</w:t>
              <w:br/>
              <w:t xml:space="preserve">32  Проверка работы ламп "Не входить"   8</w:t>
              <w:br/>
              <w:t xml:space="preserve">33  Проверка кнопок аварийного отключения питания системы и сра-батывание частичного ИБП    8</w:t>
              <w:br/>
              <w:t xml:space="preserve">34  Тестовое сканирование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сервисному протоколу System Scanning Test с проверкой основных функций сканера: индикация рентгенов-ского излучения, работоспособность кнопок управления сканера   8</w:t>
              <w:br/>
              <w:t xml:space="preserve">35  Проверка качества изображения по сервисному протоколу Quality Assurance Test. 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скана с заданными парамет-рами  2</w:t>
              <w:br/>
              <w:t xml:space="preserve">36  Заполнение сервисного отчета/журнала технического обслуживания  2</w:t>
              <w:br/>
              <w:t xml:space="preserve">37  Плановое профилактическое обслуживание рабочей станции AW (RU1000AW01)  Количество раз за срок действия контракта</w:t>
              <w:br/>
              <w:t xml:space="preserve">38  Визуальный 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соединительных кабелей периферических устройств   2</w:t>
              <w:br/>
              <w:t xml:space="preserve">39  Чистка монитора, клавиатуры и мыши  2</w:t>
              <w:br/>
              <w:t xml:space="preserve">40  Чистка рабочей станции снаружи и внутри 2</w:t>
              <w:br/>
              <w:t xml:space="preserve">41  Проверка файловой системы на предмет использования дискового пространства и ошибок, выявленных  системой самоди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агностики    2</w:t>
              <w:br/>
              <w:t xml:space="preserve">42  Проверка активности безопасности файловой системы и функцио-нирование связи с внесёнными в конфигурацию локальными стан-циями и устройствами    2</w:t>
              <w:br/>
              <w:t xml:space="preserve">43  Проверка настроек мониторов, уровня яркости и контрастности, с использованием тестовой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SMPTE (при наличии различий в цветопередаче двух мониторов)  2</w:t>
              <w:br/>
              <w:t xml:space="preserve">44  Проверка функции печати (если применимо)    2</w:t>
              <w:br/>
              <w:t xml:space="preserve">45  Проверка функционирования удалённого доступа к встроенной си-стеме мониторинга оборудования 2</w:t>
              <w:br/>
              <w:t xml:space="preserve">46  Проверка наличия всех приобретённ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программных приложений и восстановление соответствия    2</w:t>
              <w:br/>
              <w:t xml:space="preserve">47  Проверка актуальности текущей версии ПО 2</w:t>
              <w:br/>
              <w:t xml:space="preserve">48  Диагностика системы программными средствами  производителя оборудования  (при наличии проблем с аппаратным обеспечением)    2</w:t>
              <w:br/>
              <w:t xml:space="preserve">49  Замена батареи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материнской платы компьютера Каждые 36-60 месяцев</w:t>
              <w:br/>
              <w:t xml:space="preserve">50  Информирование представителей заказчика при смене системных паролей 2</w:t>
              <w:br/>
              <w:t xml:space="preserve">51  Проверка наличия рабочей станции в базе данных производителя оборудования   2</w:t>
              <w:br/>
              <w:t xml:space="preserve">52  Сохранение конфигурации системы на внешнем 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опителе   2</w:t>
              <w:br/>
              <w:t xml:space="preserve">53  Сохранить документацию на аппарат, диски с ПО и резервную ко-пию конфигурации у Пользователя    2</w:t>
              <w:br/>
              <w:t xml:space="preserve">54  Загрузить текущий конфигурационный файл в базу производителя оборудования   2</w:t>
              <w:br/>
              <w:t xml:space="preserve">55  Проверка наличия новой версии программного обеспечения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корректирующих обновлений ПО рабочей станции AW, рекомен-дованной заводом-производителем. Установка обновления про-граммного обеспечения Наличие</w:t>
              <w:br/>
              <w:t xml:space="preserve">56. Плановое профилактическое обслуживание вспомогательного обо-рудования (источников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 SG 100 kVA № R0100-2606-A133G, инъектор Nemoto A300 № ЕС00207):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 переборка механизмов и узлов</w:t>
              <w:br/>
              <w:t xml:space="preserve">-  Затяжка ослабленн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крепежных элементов</w:t>
              <w:br/>
              <w:t xml:space="preserve">-  Заправка расходными материалами, специальными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установленные экс-плуатационной документацией</w:t>
              <w:br/>
              <w:t xml:space="preserve">-  Калибровка/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настройка параметров рабочих режимов изделия 2</w:t>
              <w:br/>
              <w:t xml:space="preserve">(один раз в две-надцать месяцев)</w:t>
              <w:br/>
              <w:t xml:space="preserve">57. Текущий ремонт томографа, а также вспомогательного оборудования (рабочих стан-ций, источников бесперебойного питания, инжекторов) по вызову в случае возникно-вения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 без ограничения количества визитов в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питания, рабочих станций запасные части, вышедшие из строя, приобретают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Заказчиком самостоятельно за свой счет.</w:t>
              <w:br/>
              <w:t xml:space="preserve">Замена запасных частей, необходимых для ремонта, в случае выхода из строя в срок не более 120 (ста двадцати) дней с момента поступления заявки от Заказчика.</w:t>
              <w:br/>
              <w:t xml:space="preserve">Начало оказания услуг по диагностике и/или устранению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исправности аппарата без замены запчастей по месту установки оборудования, если в ходе удаленной диагности-ки невозможно точно диагностировать неисправность, либо провести удаленную диа-гностику невозможно, в течение не более 7 рабочих дней после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от Заказчика.</w:t>
              <w:br/>
              <w:t xml:space="preserve"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Интернет с обязательным использованием специализированного программ-ного обеспечения и сетевого оборудования, рекомендованного изготовителем (произ-водителем) МИ, позволяющего предотвратить несанкционированный доступ к базе данных пациентов (технология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nSite установленная у Заказчика), в рабочее время в течение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аппарата де-фектные запасные части передаются Исполнителю.</w:t>
              <w:br/>
              <w:t xml:space="preserve">Для оказания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 по профилактическому обслуживанию, диагностики и ремонту должны использоваться исключительно оригинальные, новые (не бывшие в употреб-лении, не восстановленные) запасные части и расходные материалы, рекомендованные к применению в соответствии с 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аниями технической (эксплуатационной) доку-ментации в составе компьютерного томографа LightSpeed 16 RU1000CT01</w:t>
              <w:br/>
              <w:t xml:space="preserve">58  Запасные части и расходные материалы, подлежащие обяза-тельной однократной замене в рамках профилактического тех-нического обслуживания компь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ютерного томографа LightSpeed 16 RU1000CT01</w:t>
              <w:br/>
              <w:t xml:space="preserve">59  Рентгеновская трубка Performix Pro 100 Rohs - номер по техниче-ской документации производителя D3195T</w:t>
              <w:br/>
              <w:t xml:space="preserve">Выполняется в течение</w:t>
              <w:br/>
              <w:t xml:space="preserve">120 (ста двадца-ти) дней с даты заявки заказчика</w:t>
              <w:br/>
              <w:t xml:space="preserve">60  Гарантии качества услуг Соответ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ствие</w:t>
              <w:br/>
              <w:t xml:space="preserve">61  Техническое обслуживание и ремонт МИ производится строго в со-ответствии с действующей технической (эксплуатационной) доку-ментацией на МИ, в противном случае, услуги не принимаются   Наличие</w:t>
              <w:br/>
              <w:t xml:space="preserve">62  Техническое обслуживание и ремонт МИ 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с применением инструментов, расходных материалов, 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соглас-н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технической (эксплуатационной) документации Наличие</w:t>
              <w:br/>
              <w:t xml:space="preserve">63 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квивалентных запасных частей, что связано с необходи-мостью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тствии с технической документацией на указан-ные машины и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привести к нарушению требо-ваний безопасности, установленных в стандартах на данную про-дукцию и подтверждённых при сертификации    Наличие</w:t>
              <w:br/>
              <w:t xml:space="preserve">64  Срок гарантии на выполняемые услуги До окончания срока оказания услуг</w:t>
              <w:br/>
              <w:t xml:space="preserve">65  Срок гарантии на рентгеновскую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рубку Performix Pro 100 Rohs - номер по технической документации производителя D3195T   18 месяцев с да-ты поставки</w:t>
              <w:br/>
              <w:t xml:space="preserve">66  Услуги, для которых требуется удаленный доступ инженеров Ис-полнителя к МИ, оказываются только при одновременном соблюде-нии всех следую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 условий:1. Оборудование совместимо с техно-логией изготовителя (производителя), которая необходима для ока-зания соответствующей Услуги;2. Заказчик за свой счет обеспечива-ет подключение и поддержание в исправном техническом состоя-нии широкополосное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нтернет-соединение, предназначенное и обеспечивающее техническую возможность организации канала связи для удаленного оказания Услуг по месту расположения МИ, 3. Организация канала для проведения дистанционных работ произ-водится согласно требованиям Федера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закона «О персональ-ных данных» №152-ФЗ от 27.07.2006.4. Заказчик для целей оказания услуг удаленной диагностики МИ, дистанционного устранения неполадок в работе МИ, а также проведения консультаций об экс-плуатации МИ, используемого Заказчиком поруч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Исполнителю обработку ПДн в объеме, обрабатываемом информационной систе-мой Исполнителя.При этом по требованию Заказчика в течение 5 рабочих дней с даты поступления такого требования проводятся ис-пытания на предмет подтверждения факта предоставления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ифро-вых сервисов с подписанием протокола испытаний.    Наличие</w:t>
              <w:br/>
              <w:t xml:space="preserve">67   Заказчик для целей оказания услуг удаленной диагностики МИ, ди-станционного устранения неполадок в работе МИ, а также проведе-ние консультаций об эксплуатации МИ, используемого Заказчиком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изображений формата DICOM; фамилия, имя, отчество; дата рожде-ния (число, месяц, год); возраст; пол; вес в килограммах; рост в мет-рах; идентификацио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номер пациента; процентное содержание жира, воды и костей в организме;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стерили-зации;</w:t>
              <w:br/>
              <w:t xml:space="preserve">• ПДн врачей: фамилия,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имя, отчество; место работы (наименование Конечного пользователя); должность/специализация; идентифика-тор</w:t>
              <w:br/>
              <w:t xml:space="preserve">следующими действиями: предоставление Исполнителю, его суб-подрядчикам доступа (в том числе удаленного) к ПДн, систематиза-ция, хранение, запись, 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лечение, использование, передача, обез-личивание, удаление, уничтожение копий ПДн с использованием средств автоматизации.  Наличие</w:t>
              <w:br/>
              <w:t xml:space="preserve">68  Подтверждение соответствия информационной системы персональ-ных данных Исполнителя, используемой для оказания услуг по 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а-ленной диагностике с помощью удаленного подключения к МИ че-рез сети передачи данных и Интернет, требованиям законодатель-ства о защите персональных данных  Предоставление подтверждаю-щих документов о наличии атте-стата соответ-ствия информа-ционной сист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е-мы персональ-ных данных ис-полнителя тре-бованиям зако-нодательства о защите персо-нальных данных</w:t>
              <w:br/>
              <w:t xml:space="preserve">69  Бесплатная выделенная телефонная линия для обращений Заказчика по вопросам технического обслуживания. По рабочим дням с 04:00 до 19:00 по московскому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емени.  Наличие</w:t>
              <w:br/>
              <w:t xml:space="preserve">70  Инженеры Исполнителя должны иметь все предусмотренные дей-ствующим законодательством (в т.ч. миграционным законодатель-ством и законодательством об электробезопасности) разрешения и допуски для выполнения технического обслуживания и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онта МИ на территории РФ. Инженер, у которого нет необходимых раз-решений на работу, допуска по электробезопасности и иных необ-ходимых по российскому законодательству документов, на терри-торию Заказчика не допускается.    Наличие</w:t>
              <w:br/>
              <w:t xml:space="preserve">71  Обязательное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Исполнителя действующей системы ме-неджмента качества в соответствии с ГОСТ ISO 9001 или ГОСТ ISO 13485  Наличие</w:t>
              <w:br/>
              <w:t xml:space="preserve">72  Информирование о проведенном и запланированном техническом обслуживании, а также о эксплуатационной нагрузке на МИ по-средством предоста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 круглосуточного доступа к информаци-онной системе Исполнителя через интернет-сайт “iCenter” или мо-бильное приложение "MyGEHealthcare"   Не ограничено в период срока оказания услуг</w:t>
              <w:br/>
              <w:br/>
              <w:t xml:space="preserve">Перечень услуг по проведению технического обслуживания (ТО) медицин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изделия (МИ) Томограф компьютерный LightSpeed VCT (RU1000CT02)</w:t>
              <w:br/>
              <w:t xml:space="preserve">в рамках договора на техническое обслуживание</w:t>
              <w:br/>
              <w:t xml:space="preserve">Описание (технические характеристики услуг) Количество раз за 24 месяца</w:t>
              <w:br/>
              <w:t xml:space="preserve">1   Проверка отчета предыдущего ПТО</w:t>
              <w:br/>
              <w:t xml:space="preserve">2   Просмотр журнала ошибок 8</w:t>
              <w:br/>
              <w:t xml:space="preserve">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 при включении и выключении консоли оператора 8</w:t>
              <w:br/>
              <w:t xml:space="preserve">4   Ошибки гидравлической системы подъема стола 2</w:t>
              <w:br/>
              <w:t xml:space="preserve">5   Проверка условий эксплуатации аппарата, температуры и влажности</w:t>
              <w:br/>
              <w:t xml:space="preserve">6   Проверка температуры и влажности в помещении гентри 2</w:t>
              <w:br/>
              <w:t xml:space="preserve">7   Основные проверки ген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</w:t>
              <w:br/>
              <w:t xml:space="preserve">8   Проверка световых индикаторов   8</w:t>
              <w:br/>
              <w:t xml:space="preserve">9   Проверка кнопок аварийной остановки (на системе)    8</w:t>
              <w:br/>
              <w:t xml:space="preserve">10  Проверка датчиков придавливания пациента    8</w:t>
              <w:br/>
              <w:t xml:space="preserve">11  Проверка прицелочных лучей</w:t>
              <w:br/>
              <w:t xml:space="preserve">12  Проверка внутренних лучей   2</w:t>
              <w:br/>
              <w:t xml:space="preserve">13  Проверка расстояния между внешними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внутренними лучами 2</w:t>
              <w:br/>
              <w:t xml:space="preserve">14  Проверка опций (если установлены)</w:t>
              <w:br/>
              <w:t xml:space="preserve">15  Проверка опции исследования сердца  2</w:t>
              <w:br/>
              <w:t xml:space="preserve">16  Проверка срабатывания автоматического инъектора 4</w:t>
              <w:br/>
              <w:t xml:space="preserve">17  Проверка коллиматора</w:t>
              <w:br/>
              <w:t xml:space="preserve">18  Проверка позиционирования и работоспособности апертуры и фильтров   2</w:t>
              <w:br/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Защитное окно и раскрыв, осмотр и чистка    2</w:t>
              <w:br/>
              <w:t xml:space="preserve">20  Гентри выключено (со снятыми крышками)</w:t>
              <w:br/>
              <w:t xml:space="preserve">21  Проверка работы кнопок аварийного отключения (на стенах каби-нета)  8</w:t>
              <w:br/>
              <w:t xml:space="preserve">22  Проверка установки наклона гентри в 0°  2</w:t>
              <w:br/>
              <w:t xml:space="preserve">23  Осмотр укладки кабелей на крышках гентри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  <w:br/>
              <w:t xml:space="preserve">24  Проверка отключения ИБП 4</w:t>
              <w:br/>
              <w:t xml:space="preserve">25  Консоль оператора осмотр и чистка</w:t>
              <w:br/>
              <w:t xml:space="preserve">26  Чистка фильтров, вентиляторов охлаждения и решеток  8</w:t>
              <w:br/>
              <w:t xml:space="preserve">27  Визуальный осмотр целостности вентиляторов  8</w:t>
              <w:br/>
              <w:t xml:space="preserve">28  Осмотр и обслуживание блока Slip Ring и блока щеток</w:t>
              <w:br/>
              <w:t xml:space="preserve">29  Удаление осколк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 пыли со щеток   8</w:t>
              <w:br/>
              <w:t xml:space="preserve">30  Осмотр колец блока Slip Ring    8</w:t>
              <w:br/>
              <w:t xml:space="preserve">31  Чистка блока щеток  8</w:t>
              <w:br/>
              <w:t xml:space="preserve">32  Проверка выработки щеток    8</w:t>
              <w:br/>
              <w:t xml:space="preserve">33  Аксиальный ремень, натяжение и регулировка</w:t>
              <w:br/>
              <w:t xml:space="preserve">34  Осмотр аксиального ремня и регулировка натяжения    2</w:t>
              <w:br/>
              <w:t xml:space="preserve">35  Чистка фильтров гентри</w:t>
              <w:br/>
              <w:t xml:space="preserve">36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Чистка фильтра блока DAS    8</w:t>
              <w:br/>
              <w:t xml:space="preserve">37  Чистка лицевой стороны крышки детектора 8</w:t>
              <w:br/>
              <w:t xml:space="preserve">38  Чистка фильтра обогревателя гентри  8</w:t>
              <w:br/>
              <w:t xml:space="preserve">39  Чистка верхних вентиляторов гентри  8</w:t>
              <w:br/>
              <w:t xml:space="preserve">40  Осмотр блоков и кабелей вращающейся части гентри    8</w:t>
              <w:br/>
              <w:t xml:space="preserve">41  Осмотр гидросистемы наклона гентр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предмет течи</w:t>
              <w:br/>
              <w:t xml:space="preserve">42  Цилиндры наклона гентри и фитинги   2</w:t>
              <w:br/>
              <w:t xml:space="preserve">43  Помпа и резервуар   2</w:t>
              <w:br/>
              <w:t xml:space="preserve">44  Электро-Силовой шкаф</w:t>
              <w:br/>
              <w:t xml:space="preserve">45  Чистка пылесосом крышек и внутренностей 2</w:t>
              <w:br/>
              <w:t xml:space="preserve">46   Осмотр электронных компонентов 2</w:t>
              <w:br/>
              <w:t xml:space="preserve">47  Протяжка всех электросоединений 2</w:t>
              <w:br/>
              <w:t xml:space="preserve">48  Датчик аксиального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положения гентри</w:t>
              <w:br/>
              <w:t xml:space="preserve">49  Осмотр шестерни датчика аксиального вращения гентри 2</w:t>
              <w:br/>
              <w:t xml:space="preserve">50  Осмотр датчика аксиального вращения гентри в сборе  2</w:t>
              <w:br/>
              <w:t xml:space="preserve">51  Гентри включено (со снятыми крышками)</w:t>
              <w:br/>
              <w:t xml:space="preserve">52  Смазка аксиального подшипника (если требуется)  8</w:t>
              <w:br/>
              <w:t xml:space="preserve">53  Проверка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ИБП  8</w:t>
              <w:br/>
              <w:t xml:space="preserve">54  Проверка вентиляторов блока DAS 8</w:t>
              <w:br/>
              <w:t xml:space="preserve">55  Система охлаждения рентгеновской трубки</w:t>
              <w:br/>
              <w:t xml:space="preserve">56  Осмотр и чистка радиатора   8</w:t>
              <w:br/>
              <w:t xml:space="preserve">57  Осмотр и чистка вентилятора рентгеновского генератора   8</w:t>
              <w:br/>
              <w:t xml:space="preserve">58  Осмотр помпы охлаждения 8</w:t>
              <w:br/>
              <w:t xml:space="preserve">59  Проверка рентген-генератора</w:t>
              <w:br/>
              <w:t xml:space="preserve">60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роверка резистора высоковольтного делителя стабилизации напряжения 2</w:t>
              <w:br/>
              <w:t xml:space="preserve">61  Проверка цепи стабилизации тока 2</w:t>
              <w:br/>
              <w:t xml:space="preserve">62  Проверочное сканирование установок напряжения и тока    2</w:t>
              <w:br/>
              <w:t xml:space="preserve">63  Гентри включено, крышки закрыты</w:t>
              <w:br/>
              <w:t xml:space="preserve">64  Осмотр окна сканирования    8</w:t>
              <w:br/>
              <w:t xml:space="preserve">65  Проверка зазо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вращения гентри    8</w:t>
              <w:br/>
              <w:t xml:space="preserve">66  Основные процедуры осмотра и чистки стола пациента</w:t>
              <w:br/>
              <w:t xml:space="preserve">67  Осмотр и чистка основания стола 2</w:t>
              <w:br/>
              <w:t xml:space="preserve">68  Осмотр анкеров крепления стола к полу   2</w:t>
              <w:br/>
              <w:t xml:space="preserve">69  Осмотр приводных ремней 2</w:t>
              <w:br/>
              <w:t xml:space="preserve">70  Чистка приводного ролика    2</w:t>
              <w:br/>
              <w:t xml:space="preserve">71  Смазка рельс стола  2</w:t>
              <w:br/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Смазка подшипников вертикальных опор    2</w:t>
              <w:br/>
              <w:t xml:space="preserve">73  Осмотр кабелеукладки    2</w:t>
              <w:br/>
              <w:t xml:space="preserve">74  Осмотр крышек   2</w:t>
              <w:br/>
              <w:t xml:space="preserve">75  Осмотр подголовников, удлинителей стола и фантомодержателя  2</w:t>
              <w:br/>
              <w:t xml:space="preserve">76  Проверка наружных датчиков стола    2</w:t>
              <w:br/>
              <w:t xml:space="preserve">77  Проверка нижнего положения стола    2</w:t>
              <w:br/>
              <w:t xml:space="preserve">78  Провер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верхнего положения стола   2</w:t>
              <w:br/>
              <w:t xml:space="preserve">79  Проверка нижнего положения стола при наклоне гентри S30 2</w:t>
              <w:br/>
              <w:t xml:space="preserve">80  Проверка верхнего положения стола при наклоне гентри S30    2</w:t>
              <w:br/>
              <w:t xml:space="preserve">81  Проверка нижнего положения стола при наклоне гентри I30 2</w:t>
              <w:br/>
              <w:t xml:space="preserve">82  Проверка верхнего положения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ола при наклоне гентри I30    2</w:t>
              <w:br/>
              <w:t xml:space="preserve">83  Завершение</w:t>
              <w:br/>
              <w:t xml:space="preserve">84  Контрольное сканирование</w:t>
              <w:br/>
              <w:t xml:space="preserve">85  Серия 1 Обзорный с автоголосом  8</w:t>
              <w:br/>
              <w:t xml:space="preserve">86  Серия 2 Аксиальный с наклоном   8</w:t>
              <w:br/>
              <w:t xml:space="preserve">87  Серия 3 Спиральный с автоголосом    8</w:t>
              <w:br/>
              <w:t xml:space="preserve">88  проверка индикаторов рентгеновского излечения   8</w:t>
              <w:br/>
              <w:t xml:space="preserve">89 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ерка функционирования кнопок управления сканированием   8</w:t>
              <w:br/>
              <w:t xml:space="preserve">90  Окончание</w:t>
              <w:br/>
              <w:t xml:space="preserve">91  Сохранение установок аппарата   2</w:t>
              <w:br/>
              <w:t xml:space="preserve">92  Заполнение журнала технического обслуживания    8</w:t>
              <w:br/>
              <w:t xml:space="preserve">93  Плановое профилактическое обслуживание рабочей станции AW (RU1000AW02)  Количество раз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срок действия контракта</w:t>
              <w:br/>
              <w:t xml:space="preserve">94  Визуальный осмотр соединительных кабелей периферических устройств   2</w:t>
              <w:br/>
              <w:t xml:space="preserve">95  Чистка монитора, клавиатуры и мыши  2</w:t>
              <w:br/>
              <w:t xml:space="preserve">96  Чистка рабочей станции снаружи и внутри 2</w:t>
              <w:br/>
              <w:t xml:space="preserve">97  Проверка файловой системы на предмет использования дискового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странства и ошибок, выявленных  системой самодиагностики    2</w:t>
              <w:br/>
              <w:t xml:space="preserve">98  Проверка активности безопасности файловой системы и функцио-нирование связи с внесёнными в конфигурацию локальными стан-циями и устройствами    2</w:t>
              <w:br/>
              <w:t xml:space="preserve">99  Проверка настроек мониторов, уровня ярко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 контрастности, с использованием тестовой таблицы SMPTE ( при наличии различий в цветопередаче двух мониторов) 2</w:t>
              <w:br/>
              <w:t xml:space="preserve">100 Проверка функции печати (если применимо)    2</w:t>
              <w:br/>
              <w:t xml:space="preserve">101 Проверка функционирования удалённого доступа к встроенной си-стеме мониторинга обору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дования 2</w:t>
              <w:br/>
              <w:t xml:space="preserve">102 Проверка наличия всех приобретённых программных приложений и восстановление соответствия    2</w:t>
              <w:br/>
              <w:t xml:space="preserve">103 Проверка актуальности текущей версии ПО 2</w:t>
              <w:br/>
              <w:t xml:space="preserve">104 Диагностика системы программными средствами производителя оборудования  (при наличии проблем с апп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аратным обеспечением) 2</w:t>
              <w:br/>
              <w:t xml:space="preserve">105 Замена батареи материнской платы компьютера Каждые 36-60 месяцев</w:t>
              <w:br/>
              <w:t xml:space="preserve">106 Информирование представителей заказчика при смене системных паролей 2</w:t>
              <w:br/>
              <w:t xml:space="preserve">107 Проверка наличия рабочей станции в базе данных производителя оборудования   2</w:t>
              <w:br/>
              <w:t xml:space="preserve">108 Сох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ранение конфигурации системы на внешнем накопителе   2</w:t>
              <w:br/>
              <w:t xml:space="preserve">109 Сохранить документацию на аппарат, диски с ПО и резервную ко-пию конфигурации у Пользователя    2</w:t>
              <w:br/>
              <w:t xml:space="preserve">110 Загрузить текущий конфигурационный файл в базу производителя оборудования   2</w:t>
              <w:br/>
              <w:t xml:space="preserve">111 Проверка 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чия новой версии программного обеспечения или корректирующих обновлений ПО рабочей станции AW, рекомен-дованной заводом-производителем. Установка обновления про-граммного обеспечения Наличие</w:t>
              <w:br/>
              <w:t xml:space="preserve">112 Плановое профилактическое обслуживание вспомогательного обо-р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удования (источников бесперебойного питания EATON GE 14 № FB345JBA19, инъекторов Nemoto Dual Shot Alpha № QCBS0161G):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переборка механизмов и узлов</w:t>
              <w:br/>
              <w:t xml:space="preserve">-  Затяжка ослабленных крепежных элементов</w:t>
              <w:br/>
              <w:t xml:space="preserve">-  Заправка расходными материалами, специальными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экс-плуатационной документацией</w:t>
              <w:br/>
              <w:t xml:space="preserve">-  Калибровка/ настройка параметров рабочих режимов изделия 2</w:t>
              <w:br/>
              <w:t xml:space="preserve">(с периодично-стью один раз в двенадцать меся-цев)</w:t>
              <w:br/>
              <w:t xml:space="preserve">113 Текущий ремонт томографа, а также вспомогательного оборудования (рабочих стан-ций, источников бесперебой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питания, инжекторов) по вызову в случае возникно-вения неисправностей без ограничения количества визитов в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ания, рабочих станций запасные части, вышедшие из строя, приобретаются Заказчиком самостоятельно за свой счет.</w:t>
              <w:br/>
              <w:t xml:space="preserve">Замена запасных частей, необходимых для ремонта, в случае выхода из строя в срок не более 120 (ста двадцати) дней с момента поступления заявки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Заказчика.</w:t>
              <w:br/>
              <w:t xml:space="preserve">Начало оказания услуг по диагностике и/или устранению неисправности аппарата без замены запчастей по месту установки оборудования, если в ходе удаленной диагности-ки невозможно точно диагностировать неисправность, либо провести удаленную диа-гн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остику невозможно, в течение не более 7 рабочих дней после получения заявки от Заказчика.</w:t>
              <w:br/>
              <w:t xml:space="preserve">Дистанционный анализ (диагностика) технического состояния МИ по запросу при воз-никновении неисправности (необходимости), корректировка конфигурационных па-раметров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МИ с помощью удаленного подключения к МИ через сети передачи дан-ных и Интернет с обязательным использованием специализированного программного обеспечения и сетевого оборудования, рекомендованного изготовителем (производи-телем) МИ, позволяющего предотвр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атить несанкционированный доступ к базе данных пациентов (технология InSite установленная у Заказчика), в рабочее время в течение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арата де-фектные запасные части передаются Исполнителю.</w:t>
              <w:br/>
              <w:t xml:space="preserve">114 Запасные части и расходные материалы, подлежащие обяза-тельной однократной замене в рамках профилактического тех-нического обслуживания компьютерного томографа LightSpeed VCT (RU1000CT02)</w:t>
              <w:br/>
              <w:t xml:space="preserve">115 Рент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геновская трубка Performix Pro 100 - номер по технической до-кументации производителя D3193T</w:t>
              <w:br/>
              <w:t xml:space="preserve">Выполняется в течение 120 (ста двадцати) дней с даты заявки за-казчика</w:t>
              <w:br/>
              <w:t xml:space="preserve">116 Гарантии качества услуг Соответствие</w:t>
              <w:br/>
              <w:t xml:space="preserve">117 Техническое обслуживание и ремонт 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строго в соответствии с действующей технической (эксплуатационной) до-кументацией на МИ, в противном случае, услуги не принимаются    Наличие</w:t>
              <w:br/>
              <w:t xml:space="preserve">118 Техническое обслуживание и ремонт МИ производится только с применением инструментов, расходных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со-гласно технической (эксплуатационной) документации Наличие</w:t>
              <w:br/>
              <w:t xml:space="preserve">119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эквивалентных запасных частей, что связано с необходи-мост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соответствии с технической документацией на указан-ные машины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может привести к нарушению требо-ваний безопасности,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новленных в стандартах на данную про-дукцию и подтверждённых при сертификации    Наличие</w:t>
              <w:br/>
              <w:t xml:space="preserve">120 Срок гарантии на выполняемые услуги и запасные части    До окончания срока оказания услуг</w:t>
              <w:br/>
              <w:t xml:space="preserve">121</w:t>
              <w:br/>
              <w:t xml:space="preserve">Срок гарантии на рентгеновскую трубку   18 месяцев с да-ты поставки</w:t>
              <w:br/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Услуги, для которых требуется удаленный доступ инженеров Ис-полнителя к МИ, оказываются только при одновременном соблю-дении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Услу-ги;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 по месту расположения МИ,</w:t>
              <w:br/>
              <w:t xml:space="preserve">3. Организация канала для проведения дистанционных работ про-изводится согласно требованиям Федерального закона «О персо-нальных данных» №152-ФЗ от 27.07.2006.</w:t>
              <w:br/>
              <w:t xml:space="preserve">4. Заказчик для целей оказания услуг удаленной диагнос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тики МИ, дистанционного устранения неполадок в работе МИ, а также про-ведения консультаций об эксплуатации МИ, используемого Заказ-чиком поручает Исполнителю обработку ПДн в объеме, обрабаты-ваемом информационной системой Исполнителя. При этом по тре-бован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Заказчика в течение 5 рабочих дней с даты поступления такого требования проводятся испытания на предмет подтвержде-ния факта предоставления цифровых сервисов с подписанием про-токола испытаний.  Наличие</w:t>
              <w:br/>
              <w:t xml:space="preserve">123  Заказчик для целей оказания услуг удаленной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иагностики МИ, дистанционного устранения неполадок в работе МИ, а также про-ведение консультаций об эксплуатации МИ, используемого Заказ-чиком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формата DICOM; фамилия, имя, отчество; дата рож-дения (число, месяц, год); возраст; пол; вес в килограммах; рост в метрах; идентификационный номер пациента; процентное содер-жание жира, воды и костей в организме; пульс; исследуемая часть тела;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о расовой принадлежности субъекта; информа-ция о наличии диагноза; информация о проведении процедуры сте-рилизации;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идентифика-тор</w:t>
              <w:br/>
              <w:t xml:space="preserve">следую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щими действиями: предоставление Исполнителю, его суб-подрядчикам доступа (в том числе удаленного) к ПДн, системати-зация, хранение, запись, извлечение, использование, передача, обезличивание, удаление, уничтожение копий ПДн с использова-нием средств автома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тизации.  Наличие</w:t>
              <w:br/>
              <w:t xml:space="preserve">124 Подтверждение соответствия информационной системы персо-нальных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нода-тельства о защите персональных данных  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125 Бесплатная выд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еленная телефонная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t xml:space="preserve">126 Инженеры Исполнителя должны иметь все предусмотренные дей-ствующим законодательством (в т.ч. мигра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ционным законодатель-ством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раз-решений на работу, допуска по электробезопасности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иных необ-ходимых по российскому законодательству документов, на терри-торию Заказчика не допускается.    Наличие</w:t>
              <w:br/>
              <w:t xml:space="preserve">127 Обязательное наличие у Исполнителя действующей системы ме-неджмента качества в соответствии с ГОСТ ISO 9001 или ГОСТ ISO 13485  Наличие</w:t>
              <w:br/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Информирование о проведенном и запланированном техническом обслуживании, а также о эксплуатационной нагрузке на МИ по-средством предоставления круглосуточного доступа к информаци-онной системе Исполнителя  через интернет-сайт “iCenter” или мо-бильное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ложение "MyGEHealthcare"  Не ограничено в период срока оказания услуг</w:t>
              <w:br/>
              <w:br/>
              <w:t xml:space="preserve">Перечень услуг по проведению технического обслуживания (ТО) медицинского изделия (МИ) Томограф компьютерный Revolution EVO (RU1000CT03)</w:t>
              <w:br/>
              <w:t xml:space="preserve">в рамках договора на техническое обслуживание</w:t>
              <w:br/>
              <w:t xml:space="preserve">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сание    Количество раз за 24 месяца</w:t>
              <w:br/>
              <w:t xml:space="preserve">1   Проверка температуры и влажности в процедурной комнате  8</w:t>
              <w:br/>
              <w:t xml:space="preserve">2   Гентри</w:t>
              <w:br/>
              <w:t xml:space="preserve">3   Проверка журнала ошибок на предмет некорректной работы аппа-рата    8</w:t>
              <w:br/>
              <w:t xml:space="preserve">4   Проверка  гентри на предмет посторонних шумов   8</w:t>
              <w:br/>
              <w:t xml:space="preserve">5   Проверка кнопо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визуальной индикации на гентри и кнопок ава-рийной остановки гентри (E-Stop)    8</w:t>
              <w:br/>
              <w:t xml:space="preserve">6   Проверка контактных датчиков остановки гентри при наклонах  8</w:t>
              <w:br/>
              <w:t xml:space="preserve">7   Проверка корректности настройки лазерной разметки (настройка в случае необходимости)    2</w:t>
              <w:br/>
              <w:t xml:space="preserve">8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с инъектором 2</w:t>
              <w:br/>
              <w:t xml:space="preserve">9   Проверка коллиматора    2</w:t>
              <w:br/>
              <w:t xml:space="preserve">10  Проверка натяжения приводного ремня гентри  2</w:t>
              <w:br/>
              <w:t xml:space="preserve">11  Проверка гидравлической системы наклона гентри на предмет ра-ботоспособности и утечек гидравлической жидкости   2</w:t>
              <w:br/>
              <w:t xml:space="preserve">12  Проверка энкодера вращения гентр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 2</w:t>
              <w:br/>
              <w:t xml:space="preserve">13  Проверка внутреннего измерителя тока генератора 2</w:t>
              <w:br/>
              <w:t xml:space="preserve">14  Проверка резистора обратной связи высоковольтного трансформа-тора   2</w:t>
              <w:br/>
              <w:t xml:space="preserve">15  Проверка таблиц калибровки генератора (HHS Scan)    2</w:t>
              <w:br/>
              <w:t xml:space="preserve">16  Проверка и чистка щеточного блока и контактных колец    8</w:t>
              <w:br/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Чистка воздушных фильтров и компонентов гентри от пыли  8</w:t>
              <w:br/>
              <w:t xml:space="preserve">18  Проверка количества оборотов гентри. Смазка основного подшип-ника гентри в случае необходимости (каждые 2 000 000 оборотов, смазка аксиального подшипника)  8</w:t>
              <w:br/>
              <w:t xml:space="preserve">19  Проверка надежности крепления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кабелей на вращающейся части гентри   8</w:t>
              <w:br/>
              <w:t xml:space="preserve">20  Проверка теплообменника рентгеновской трубки, чистка радиатора и воздушных фильтров 8</w:t>
              <w:br/>
              <w:t xml:space="preserve">21  Проверка вентилятора охлаждения генератора JEDI, чистка в слу-чае необходимости 8</w:t>
              <w:br/>
              <w:t xml:space="preserve">22  Проверка рентген прозрачного окна 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нтри    8</w:t>
              <w:br/>
              <w:t xml:space="preserve">23  Распределительный трансформатор NGPDU</w:t>
              <w:br/>
              <w:t xml:space="preserve">24  Чистка компонентов внутри корпуса трансформатора    2</w:t>
              <w:br/>
              <w:t xml:space="preserve">25  Проверка электронных компонентов и протяжка контактов   2</w:t>
              <w:br/>
              <w:t xml:space="preserve">26  Проверка напряжения входной питающей линии  2</w:t>
              <w:br/>
              <w:t xml:space="preserve">27  Консоль</w:t>
              <w:br/>
              <w:t xml:space="preserve">28  Чистка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компонентов, вентиляторов, воздушных филь-тров консоли оператора от пыли. Визуальная проверка работоспо-собности вентилятора охлаждения, чистка клавиатуры оператора  8</w:t>
              <w:br/>
              <w:t xml:space="preserve">29  Проверка кабелей и соединений   8</w:t>
              <w:br/>
              <w:t xml:space="preserve">30  Проверка работоспособности внешнего привода DV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8</w:t>
              <w:br/>
              <w:t xml:space="preserve">31  Стол пациента GT1700/GT2000</w:t>
              <w:br/>
              <w:t xml:space="preserve">32  Чистка стола    2</w:t>
              <w:br/>
              <w:t xml:space="preserve">33  Проверка крепления стола к полу (протяжка анкеров в случае необ-ходимости)  2</w:t>
              <w:br/>
              <w:t xml:space="preserve">34  Проверка элементов гидравлической системы на предмет утечек гидравлической жидкости 2</w:t>
              <w:br/>
              <w:t xml:space="preserve">35  Проверка приводных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 и направляющих роликов деки стола, чистка при необходимости   2</w:t>
              <w:br/>
              <w:t xml:space="preserve">36  Смазка рельс и подшипников стола (при необходимости)    2</w:t>
              <w:br/>
              <w:t xml:space="preserve">37  Проверка контактных датчиков остановки движения стола   2</w:t>
              <w:br/>
              <w:t xml:space="preserve">38  Функциональная проверка стола   2</w:t>
              <w:br/>
              <w:t xml:space="preserve">39  Общие проверки</w:t>
              <w:br/>
              <w:t xml:space="preserve">40 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верка QA-фантома 8</w:t>
              <w:br/>
              <w:t xml:space="preserve">41  Проверка работы ламп "Не входить"   8</w:t>
              <w:br/>
              <w:t xml:space="preserve">42  Проверка кнопок аварийного отключения питания системы   8</w:t>
              <w:br/>
              <w:t xml:space="preserve">43  Тестовое сканирование по сервисному протоколу System Scanning Test с проверкой основных функций сканера: индикация рентге-новског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излучения, работоспособность кнопок управления скане-ра  8</w:t>
              <w:br/>
              <w:t xml:space="preserve">44  Проверка качества изображения по сервисному протоколу Quality Assurance Test. Сравнение результатов с заданными параметрами 2</w:t>
              <w:br/>
              <w:t xml:space="preserve">45  Запись резервной копии параметров системы на внешнем носителе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  <w:br/>
              <w:t xml:space="preserve">46  Заполнение журнала технического обслуживания    8</w:t>
              <w:br/>
              <w:t xml:space="preserve">47  Плановое профилактическое обслуживание рабочей станции AW (RU1000AW05)  Количество раз за срок действия контракта</w:t>
              <w:br/>
              <w:t xml:space="preserve">48  Визуальный осмотр соединительных кабелей периферических устройств   2</w:t>
              <w:br/>
              <w:t xml:space="preserve">49 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истка монитора, клавиатуры и мыши  2</w:t>
              <w:br/>
              <w:t xml:space="preserve">50  Чистка рабочей станции снаружи и внутри 2</w:t>
              <w:br/>
              <w:t xml:space="preserve">51  Проверка файловой системы на предмет использования дискового пространства и ошибок, выявленных системой самодиагностики 2</w:t>
              <w:br/>
              <w:t xml:space="preserve">52  Проверка активности безопасности файловой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истемы и функцио-нирование связи с внесёнными в конфигурацию локальными стан-циями и устройствами    2</w:t>
              <w:br/>
              <w:t xml:space="preserve">53  Проверка настроек мониторов, уровня яркости и контрастности, с использованием тестовой таблицы SMPTE (при наличии различий в цветопередаче двух монит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оров)  2</w:t>
              <w:br/>
              <w:t xml:space="preserve">54  Проверка функции печати (если применимо)    2</w:t>
              <w:br/>
              <w:t xml:space="preserve">55  Проверка функционирования удалённого доступа к встроенной си-стеме мониторинга оборудования 2</w:t>
              <w:br/>
              <w:t xml:space="preserve">56  Проверка наличия всех приобретённых программных приложений и восстановление соответствия    2</w:t>
              <w:br/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Проверка актуальности текущей версии ПО 2</w:t>
              <w:br/>
              <w:t xml:space="preserve">58  Диагностика системы программными средствами производителя оборудования (при наличии проблем с аппаратным обеспечением)  2</w:t>
              <w:br/>
              <w:t xml:space="preserve">59  Замена батареи материнской платы компьютера Каждые 36-60 месяцев</w:t>
              <w:br/>
              <w:t xml:space="preserve">60  Информирован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представителей заказчика при смене системных паролей 2</w:t>
              <w:br/>
              <w:t xml:space="preserve">61  Проверка наличия рабочей станции в базе данных производителя оборудования   2</w:t>
              <w:br/>
              <w:t xml:space="preserve">62  Сохранение конфигурации системы на внешнем накопителе   2</w:t>
              <w:br/>
              <w:t xml:space="preserve">63  Сохранить документацию на аппарат, диски с ПО и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зервную ко-пию конфигурации у Пользователя    2</w:t>
              <w:br/>
              <w:t xml:space="preserve">64  Загрузить текущий конфигурационный файл в базу производителя оборудования   2</w:t>
              <w:br/>
              <w:t xml:space="preserve">65  Проверка наличия новой версии программного обеспечения или корректирующих обновлений ПО рабочей станции AW, рекомен-дованн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заводом-производителем. Установка обновления про-граммного обеспечения Наличие</w:t>
              <w:br/>
              <w:t xml:space="preserve">66  Плановое профилактическое обслуживание вспомогательного обо-рудования (источников бесперебойного питания EATON 9155-10GE № G410110000, инжекторов Medrad Stellant CWS №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3105):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 переборка механизмов и узлов</w:t>
              <w:br/>
              <w:t xml:space="preserve">-  Затяжка ослабленных крепежных элементов</w:t>
              <w:br/>
              <w:t xml:space="preserve">-  Заправка расходными материалами,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установленные экс-плуатационной документацией</w:t>
              <w:br/>
              <w:t xml:space="preserve">-  Калибровка/ настройка параметров рабочих режимов изделия 2</w:t>
              <w:br/>
              <w:t xml:space="preserve">(с периодично-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стью один раз в двенадцать меся-цев)</w:t>
              <w:br/>
              <w:t xml:space="preserve">67  Текущий ремонт томографа, а также вспомогательного оборудования (рабочих стан-ций, источников бесперебойного питания, инжекторов) по вызову в случае возникно-вения неисправностей без ограничения количества визитов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питания запасные части, вышедшие из строя, приобрета-ются Заказчиком самостоятельно за свой счет.</w:t>
              <w:br/>
              <w:t xml:space="preserve">Замена запасных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частей, необходимых для ремонта, в случае выхода из строя в срок не более 120 (ста двадцати) дней с момента поступления заявки от Заказчика.</w:t>
              <w:br/>
              <w:t xml:space="preserve">Начало оказания услуг по диагностике и/или устранению неисправности аппарата без замены запчастей по месту установк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оборудования, если в ходе удаленной диагности-ки невозможно точно диагностировать неисправность, либо провести удаленную диа-гностику невозможно, в течение не более 7 рабочих дней после получения заявки от Заказчика.</w:t>
              <w:br/>
              <w:t xml:space="preserve">Дистанционный анализ (диагностика)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хнического состояния МИ по запросу при воз-никновении неисправности (необходимости), корректировка конфигурационных па-раметров ПО МИ с помощью удаленного подключения к МИ через сети передачи дан-ных и Интернет с обязательным использованием специализирован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программного обеспечения и сетевого оборудования, рекомендованного изготовителем (производи-телем) МИ, позволяющего предотвратить несанкционированный доступ к базе данных пациентов (технология InSite установленная у Заказчика), в рабочее время в течен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аппарата де-фектные запасные части передаются Исполнителю.</w:t>
              <w:br/>
              <w:t xml:space="preserve">Для оказания услуг по профилактическому обслуживанию, диагностики и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онту, должны использоваться исключительно оригинальные, новые (не бывшие в употреб-лении,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доку-ментации в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ставе компьютерного томографа Revolution Evo (RU1000CT03).</w:t>
              <w:br/>
              <w:t xml:space="preserve">68  Запасные части и расходные материалы, подлежащие обяза-тельной однократной замене в рамках профилактического тех-нического обслуживания компьютерного томографа Revolution EVO (RU1000CT03)</w:t>
              <w:br/>
              <w:t xml:space="preserve">69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ентгеновская трубка Performix 40 Plus - номер по технической до-кументации производителя D3887T    Выполняется в течение</w:t>
              <w:br/>
              <w:t xml:space="preserve">120 (ста двадца-ти) дней с даты заявки заказчика</w:t>
              <w:br/>
              <w:t xml:space="preserve">70  Гарантии качества услуг Соответствие</w:t>
              <w:br/>
              <w:t xml:space="preserve">71  Техническое обслуживание и ремонт МИ прои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зводится строго в соответствии с действующей технической (эксплуатационной) до-кументацией на МИ, в противном случае, услуги не принимаются    Наличие</w:t>
              <w:br/>
              <w:t xml:space="preserve">72  Техническое обслуживание и ремонт МИ производится только с применением инструментов, расходных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алов, 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со-гласно технической (эксплуатационной) документации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</w:t>
              <w:br/>
              <w:t xml:space="preserve">73 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эквивалентных запасных частей, что связано с необход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и-мостью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соответствии с технической документацией на указан-ные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шины и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может привести к нарушению требо-ваний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установленных в стандартах на данную про-дукцию и подтверждённых при сертификации    Наличие</w:t>
              <w:br/>
              <w:t xml:space="preserve">74  Срок гарантии на выполняемые услуги До окончания срока оказания услуг</w:t>
              <w:br/>
              <w:t xml:space="preserve">75  Срок гарантии на рентгеновскую трубку   24 месяца с даты поставки</w:t>
              <w:br/>
              <w:t xml:space="preserve">76  Услуги, для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оторых требуется удаленный доступ инженеров Ис-полнителя к МИ, оказываются только при одновременном соблю-дении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оказания соответствующей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Услу-ги;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удаленного 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месту расположения МИ,</w:t>
              <w:br/>
              <w:t xml:space="preserve">3. Организация канала для проведения дистанционных работ про-изводится согласно требованиям Федерального закона «О персо-нальных данных» №152-ФЗ от 27.07.2006.</w:t>
              <w:br/>
              <w:t xml:space="preserve">4. Заказчик для целей оказания услуг удаленной диагностики МИ, дистанц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ионного устранения неполадок в работе МИ, а также про-ведения консультаций об эксплуатации МИ, используемого Заказ-чиком поручает Исполнителю обработку ПДн в объеме, обрабаты-ваемом информационной системой Исполнителя.</w:t>
              <w:br/>
              <w:t xml:space="preserve">При этом по требованию Заказчика в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5 рабочих дней с да-ты поступления такого требования проводятся испытания на пред-мет подтверждения факта предоставления цифровых сервисов с подписанием протокола испытаний.    Наличие</w:t>
              <w:br/>
              <w:t xml:space="preserve">77   Заказчик для целей оказания услуг удаленной диагностики 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дистанционного устранения неполадок в работе МИ, а также про-ведение консультаций об эксплуатации МИ, используемого Заказ-чиком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изображений формата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COM; фамилия, имя, отчество; дата рож-дения (число, месяц, год); возраст; пол; вес в килограммах; рост в метрах; идентификационный номер пациента; процентное содер-жание жира, воды и костей в организме; пульс; исследуемая часть тела; информация о расовой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ринадлежности субъекта; информа-ция о наличии диагноза; информация о проведении процедуры сте-рилизации;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идентифика-тор</w:t>
              <w:br/>
              <w:t xml:space="preserve">следующими действиями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предоставление Исполнителю, его суб-подрядчикам доступа (в том числе удаленного) к ПДн, системати-зация, хранение, запись, извлечение, использование, передача, обезличивание, удаление, уничтожение копий ПДн с использова-нием средств автоматизации. 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</w:t>
              <w:br/>
              <w:t xml:space="preserve">78  Подтверждение соответствия информационной системы персо-нальных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законода-тельства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защите персональных данных  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79  Бесплатная выделенная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t xml:space="preserve">80  Инженеры Исполнителя должны иметь все предусмотренные дей-ствующим законодательством (в т.ч. миграционным законод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атель-ством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раз-решений на работу, допуска по электробезопасности и иных необ-ходим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по российскому законодательству документов, на терри-торию Заказчика не допускается.    Наличие</w:t>
              <w:br/>
              <w:t xml:space="preserve">81  Обязательное наличие у Исполнителя действующей системы ме-неджмента качества в соответствии с ГОСТ ISO 9001 или ГОСТ ISO 13485  Наличие</w:t>
              <w:br/>
              <w:t xml:space="preserve">82  Информировани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 проведенном и запланированном техническом обслуживании, а также о эксплуатационной нагрузке на МИ по-средством предоставления круглосуточного доступа к информаци-онной системе Исполнителя через интернет-сайт “iCenter” или мо-бильное приложение "MyGEHea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lthcare"   Не ограничено в период срока оказания услуг</w:t>
              <w:br/>
              <w:br/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  <w:br/>
              <w:br/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медицинского оборудования¶ КГБУЗ «Краевая клиническая больница»¶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Техническое задание</w:t>
              <w:br/>
              <w:t xml:space="preserve">Оказание услуг по техническому обслуживанию и ремонту рентгеновского медицинско-го оборудования для нужд КГБУЗ «Краевая клиническая больница»</w:t>
              <w:br/>
              <w:t xml:space="preserve">производства концерна «Дженерал Электрик»</w:t>
              <w:br/>
              <w:br/>
              <w:t xml:space="preserve">Место оказания услуг: КГБУЗ «Краевая клиническая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больница» г. Красноярск,</w:t>
              <w:br/>
              <w:t xml:space="preserve">ул. П. Железняка, 3а.</w:t>
              <w:br/>
              <w:t xml:space="preserve">Срок оказания услуг: 24 месяца.</w:t>
              <w:br/>
              <w:t xml:space="preserve">Перечень медицинских изделий МИ (оборудования), являющегося предметом контракта:</w:t>
              <w:br/>
              <w:br/>
              <w:t xml:space="preserve">№   Наименование МИ Модель (марка) МИ   Наименование изготовителя   Номер реги-страционного 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стоверения   Страна проис-хожде-ния  Год выпус-ка    Зав. №</w:t>
              <w:br/>
              <w:t xml:space="preserve">1   Система ангио-графическая рентгеноскопи-ческая      Optima IGS 330  "ДжиИ Хуалун Медикал Си-стемз Ко., Лтд."    РЗН 2019/8364</w:t>
              <w:br/>
              <w:t xml:space="preserve">от 17.05.2019   Китай   2019    DV5SS190100HL</w:t>
              <w:br/>
              <w:t xml:space="preserve">2   Томограф ком-пью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терный  Light Speed 16 GDA  General Electric Medical Systems    МЗ РФ</w:t>
              <w:br/>
              <w:t xml:space="preserve">№ 2003/386</w:t>
              <w:br/>
              <w:t xml:space="preserve">от 30.03.2003   США 2006    390721CN9</w:t>
              <w:br/>
              <w:t xml:space="preserve">3   Томограф ком-пьютерный  LightSpeed VCT  GE Medical Systems  ФСЗ 2008/01403</w:t>
              <w:br/>
              <w:t xml:space="preserve">от 02.04.2008   США 2008    405720CN4</w:t>
              <w:br/>
              <w:t xml:space="preserve">4   Томограф ком-пью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терный  Revolution EVO  ДжиИ ХЭЛСКЕА ДЖАПАН КОРПО-РЕЙШН РЗН 2015/3425</w:t>
              <w:br/>
              <w:t xml:space="preserve">от 16.04.2018   Япо-ния 2021    ERSGA2100001YC</w:t>
              <w:br/>
              <w:br/>
              <w:br/>
              <w:t xml:space="preserve">1.  ОБЩИЕ ТРЕБОВАНИЯ</w:t>
              <w:br/>
              <w:br/>
              <w:t xml:space="preserve">1.1.     Перечень нормативных документов, определяющих требования к услугам по техниче-скому обслуживанию медицинск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изделий (ТО МИ):</w:t>
              <w:br/>
              <w:t xml:space="preserve">1.2. Техническое обслуживание каждого вида оборудования осуществляется согласно требо-ваниям действующего законодательства, и актуальных государственных стандартов:</w:t>
              <w:br/>
              <w:t xml:space="preserve">1.3. Федеральный закон от 21 ноября 2011 г. № 323-ФЗ «Об основах охраны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здоровья граж-дан в Российской Федерации».</w:t>
              <w:br/>
              <w:t xml:space="preserve">1.4. Федеральный закон от 30 марта 1999 г. № 52-ФЗ «О санитарно-эпидемиологическом благополучии населения».</w:t>
              <w:br/>
              <w:t xml:space="preserve">1.5. Постановление Правительства РФ от 27 декабря 2012 г. № 1416 «Об утверждении Пра-вил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регистрации медицинских изделий».</w:t>
              <w:br/>
              <w:t xml:space="preserve">1.6. Федеральный закон от 4 сентября 2011 г. № 99-ФЗ «О лицензировании отдельных видов деятельности».</w:t>
              <w:br/>
              <w:t xml:space="preserve">1.7. Постановление Главного государственного санитарного врача РФ от 26.04.2010 № 40 «Об отверждении СП 2.6.1.2612-10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сновные санитарные правила обеспечения радиационной безопасности (ОСПОРБ-99/2010)».</w:t>
              <w:br/>
              <w:t xml:space="preserve">1.8. ГОСТ 57501-2017 «Техническое обслуживание медицинских изделий.                               Требования для государственных закупок».</w:t>
              <w:br/>
              <w:t xml:space="preserve">1.9. ГОСТ 58451-2019 «Изделия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ицинские. Обслуживание техническое. Основные поло-жения».</w:t>
              <w:br/>
              <w:t xml:space="preserve">1.10. ГОСТ 56606-2015 «Контроль технического состояния и функционирования медицин-ских изделий. Основные положения».</w:t>
              <w:br/>
              <w:t xml:space="preserve">1.11. ГОСТ 18322-2016 «Система технического обслуживания и ремонта техники.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определения».</w:t>
              <w:br/>
              <w:br/>
              <w:t xml:space="preserve">2.  ТРЕБОВАНИЕ К НАЛИЧИЮ РАЗРЕШИТЕЛЬНЫХ ДОКУМЕНТОВ</w:t>
              <w:br/>
              <w:br/>
              <w:t xml:space="preserve">2.1. Наличие у исполнителя лицензии на право осуществления деятельности по техническо-му обслуживанию следующих групп медицинских изделий (кроме программного обеспечен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являющегося медицинским изделием).</w:t>
              <w:br/>
              <w:t xml:space="preserve">Класса 2б потенциального риска применения - радиологические медицинские изделия (в ча-сти рентгеновского оборудования для компьютерной томографии и ангиографии).</w:t>
              <w:br/>
              <w:t xml:space="preserve">2.2. Лицензию на право осуществления деятельности в 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 использования источников ионизирующего излучения (генерирующих).</w:t>
              <w:br/>
              <w:t xml:space="preserve">2.3. Санитарно-эпидемиологическое заключение на соответствие условиям работы с источ-никами ионизирующего излучения (генерирующими).</w:t>
              <w:br/>
              <w:t xml:space="preserve">2.4. Наличие у Исполнителя Аккредитации в национально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системе аккредитации в соот-ветствии с Федеральным законом от 28.12.2013 г. № 412-ФЗ «Об аккредитации в национальной системе аккредитации» с областью аккредитации, позволяющей осуществлять контроль эксплуа-тационных параметров рентгеновского медицинского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оборудования.</w:t>
              <w:br/>
              <w:t xml:space="preserve">2.5. Наличие у Исполнителя   действующей нормативной, технической и эксплуатационной документации необходимой для проведения технического обслуживания медицинской техники, подлежащей техническому обслуживанию.</w:t>
              <w:br/>
              <w:t xml:space="preserve">2.6. Исполнитель должен иметь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необходимые лицензии, допуски, разрешения и обеспе-чить выполнение всех требований, установленных действующим законодательством к оказанию услуг по техническому обслуживанию медицинских изделий (далее – ТО МИ). Привлечение Ис-полнителем третьих лиц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обязательств по обслуживанию оборудования допуска-ется с письменного разрешения Заказчика.</w:t>
              <w:br/>
              <w:br/>
              <w:t xml:space="preserve">3.  ОПИСАНИЕ УСЛУГ ПО ТЕХНИЧЕСКОМУ ОБСЛУЖИВАНИЮ И РЕМОНТУ</w:t>
              <w:br/>
              <w:br/>
              <w:t xml:space="preserve">3.1. При проведении технического обслуживания должны проводиться следующие работы.</w:t>
              <w:br/>
              <w:t xml:space="preserve">- периодиче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ское техническое обслуживание</w:t>
              <w:br/>
              <w:t xml:space="preserve">- внеплановое ТО</w:t>
              <w:br/>
              <w:t xml:space="preserve">- техническое диагностирование.</w:t>
              <w:br/>
              <w:t xml:space="preserve">- ремонт МИ</w:t>
              <w:br/>
              <w:t xml:space="preserve">- контроль технического состояния.</w:t>
              <w:br/>
              <w:t xml:space="preserve">3.2. Перечень, технологическая последовательность и порядок выполнения работ по ТО МИ устанавливаются эксплуатационной, 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документацией, картами ТО, а также по резуль-татам контроля технического состояния (КТС).</w:t>
              <w:br/>
              <w:t xml:space="preserve">3.3. Периодичность и содержание работ по ТО определяют на основании нормативной, экс-плуатационной и технической документации изготовителя (производителя) МИ.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Ис-полнитель обязан составить график периодического технического обслуживания и согласовать его с Заказчиком.</w:t>
              <w:br/>
              <w:t xml:space="preserve">3.4. Детальный объем ТО определяется в требованиях к каждой единице оборудования.</w:t>
              <w:br/>
              <w:t xml:space="preserve">3.5. Гарантийные обязательства на выполненные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полнителем работы не менее шести ме-сяцев и/или не менее срока, установленного производителем (изготовителем) оборудования.</w:t>
              <w:br/>
              <w:t xml:space="preserve">Гарантия на использованные запасные части, в том числе расходные материалы не менее трех месяцев, но не менее срока, установленного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производителем (изготовителем) запчастей.</w:t>
              <w:br/>
              <w:br/>
              <w:t xml:space="preserve">4.  ТРЕБОВАНИЯ К КВАЛИФИКАЦИИ ПЕРСОНАЛА ИСПОЛНИТЕЛЯ</w:t>
              <w:br/>
              <w:br/>
              <w:t xml:space="preserve">4.1. Исполнитель работ по ТО МИ должен иметь специалистов, отвечающих следующим квалификационным требованиям:</w:t>
              <w:br/>
              <w:t xml:space="preserve">- имеющих высшее или среднее профессиональное (тех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ническое) образование, стаж работы по специальности не менее 3 лет и дополнительное профессиональное образование (повышение квалификации не реже одного раза в 5 лет) в сфере оказываемых услуг (в сфере технического об-служивания радиологических МИ, указанны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в перечне МИ, подлежащих ТО), при этом Испол-нитель - индивидуальный предприниматель сам может являться таким работником при наличии у него указанного образования (основание: подп. б п. 5 Положения о лицензировании деятельности по техническому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медицинских изделий (за исключением случая, если техническое обслуживание осуществляется для обеспечения собственных нужд юридического лица или инди-видуального предпринимателя, а также случая технического обслуживания медицинских изделий с низкой степе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нью потенциального риска их применения), утв. Постановлением Правительства РФ от 30 ноября 2021 г. № 2129).</w:t>
              <w:br/>
              <w:t xml:space="preserve">4.2. При выполнении работ по техническому обслуживанию медицинской техники в целях обеспечения безопасности медицинского и обслуживающего персонала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Заказчика и экологической безопасности проводимых работ специалисты должны соблюдать требования нормативных документов в области техники безопасности, пожарной безопасности, электробезопасности, охраны труда, охраны окружающей среды, санитарно-эпидемиологи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ческого режима. Специалисты Исполнителя обязаны выполнять правила внутреннего трудового распорядка и правила пропускного режима, установленные у Заказчика.</w:t>
              <w:br/>
              <w:t xml:space="preserve">4.3 Исполнитель должен иметь специалистов с соответствующими квалификационными группами допуска по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лектробезопасности к проведению работ (основание: приказ от 15 декабря 2020 г. № 903н «Об утверждении правил по охране труда при эксплуатации электроустановок»).</w:t>
              <w:br/>
              <w:t xml:space="preserve">4.4. Квалификация специалистов должна быть подтверждена соответствующими документами (дипломам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удостоверениями о повышении квалификации и иными документами).</w:t>
              <w:br/>
              <w:br/>
              <w:t xml:space="preserve">5.  ТРЕБОВАНИЯ К СРЕДСТВАМ ДЛЯ ТЕХНИЧЕСКОГО ОБСЛУЖИВАНИЯ</w:t>
              <w:br/>
              <w:br/>
              <w:t xml:space="preserve">5.1. Исполнитель должен иметь на праве собственности или ином законном основании, предусматривающем право владения и право пользова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средства измерений и технические средства и оборудование в соответствии с требованиями действующего законодательства, необ-ходимых для технического обслуживания МИ, указанных в перечне МИ, подлежащих ТО.</w:t>
              <w:br/>
              <w:t xml:space="preserve">5.2. Средства измерений должны быть поверены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с требованиями, преду-смотренным статьей 13 Федерального закона «Об обеспечении единства измерений», а техноло-гическое испытательное оборудование, требующее аттестации, должно быть аттестовано по ГОСТ Р 8.568-2017.</w:t>
              <w:br/>
              <w:br/>
              <w:t xml:space="preserve">6.  ТРЕБОВАНИЯ К ИСПОЛЬЗУЕ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МЫМ ЗАПАСНЫМ ЧАСТЯМ И РАСХОДНЫМ</w:t>
              <w:br/>
              <w:t xml:space="preserve">7.  МАТЕРИАЛАМ</w:t>
              <w:br/>
              <w:br/>
              <w:t xml:space="preserve">6.1. При выполнении ТО должны быть применены запасные и расходные материалы, преду-смотренные действующей эксплуатационной и технической документацией изготовителя (произ-водителя).</w:t>
              <w:br/>
              <w:t xml:space="preserve">6.2. Запасные и расходные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материалы, используемые при выполнении ТО, должны быть но-выми, не бывшими в употреблении, не прошедшими восстановление потребительских свойств, не изготовленными из бывших в употреблении компонентов или блоков.</w:t>
              <w:br/>
              <w:t xml:space="preserve">6.3. Использование аналогов запасных и расхо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дных материалов допустимо при сохранении заводских параметров работы МИ и подтверждении обеспечения требований безопасности в установленном законодательством порядке (основание: п. 12.1. Национальный стандарт РФ ГОСТ Р 58451-2019 «Изделия медицинские. Обсл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уживание техническое. Основные положения» (утв. и введен в действие приказом Федерального агентства по техническому регулированию и метроло-гии от 17 июля 2019 г. № 392-ст).</w:t>
              <w:br/>
              <w:t xml:space="preserve">Возможна установка бывших в употреблении либо восстановленных запасных частей в сл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у-чаях:</w:t>
              <w:br/>
              <w:t xml:space="preserve">- если отсутствует возможность приобретения новых запасных частей ввиду того, что про-изводство их прекращено или ограничено для ввоза на территорию РФ;</w:t>
              <w:br/>
              <w:t xml:space="preserve">- временно на период длительного срока поставки (по причинам независящим от сторон)</w:t>
              <w:br/>
              <w:t xml:space="preserve">- по специа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льному указанию заказчика при необходимости срочного восстановления рабо-тоспособности МИ.</w:t>
              <w:br/>
              <w:t xml:space="preserve">6.3.1. В связи с введением ограничительных мер экономического характера допускается проведение технического обслуживания медицинских изделий с использованием комплек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тую-щих или принадлежностей, не предусмотренных в технической и (или) эксплуатационной доку-ментации производителя (изготовителя), если безопасность совместного использования подтвер-ждена ФГБУ «ВНИИМТ» Росздравнадзора. Письмо № 01И-937/24 от 19.08.2024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да.</w:t>
              <w:br/>
              <w:t xml:space="preserve">6.4. Отсутствие запасных частей, комплектующих и их аналогов и, как следствие, - невоз-можность восстановления работоспособности МИ является основанием для отказа Исполнителя в ТО (основание: п. 4.2. Национальный стандарт РФ ГОСТ Р 58451-2019 «Изделия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медицинские. Обслуживание техническое. Основные положения» (утв. и введен в действие приказом Феде-рального агентства по техническому регулированию и метрологии от 17 июля 2019 г. № 392-ст).</w:t>
              <w:br/>
              <w:t xml:space="preserve">6.5. Каталожные номера могут быть изменены заводом-изготовителем.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br/>
              <w:br/>
              <w:t xml:space="preserve">8.  ПОРЯДОК ПРОВЕДЕНИЯ ТЕХНИЧЕСКОГО ОБСЛУЖИВАНИЯ МЕДИЦИНСКИХ ИЗДЕЛИЙ.</w:t>
              <w:br/>
              <w:br/>
              <w:t xml:space="preserve">7.1. Выполнение услуг по ремонту и обслуживанию с 9-00 до 18-00 (время местное) по буд-ням.  Периодичность технического обслуживания в соответствии с графиком и регламентом про-извод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ителя.</w:t>
              <w:br/>
              <w:t xml:space="preserve">7.2. Выезд сервисного инженера для устранения неисправностей осуществляется Исполнителем в срок не позднее 5 (пяти) рабочих дней после поступления заявки от Заказчика. Заявки подаются по телефонной связи, письменно на электронную почту, почтовым отп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равлением. Ремонт, устранение неисправностей в течение не более 5 (пяти) рабочих  дней,  если не требуется приобретение запасных частей и если иное не предусмотрено описанием объекта закупки.</w:t>
              <w:br/>
              <w:t xml:space="preserve">7.3. Ремонт оборудования с заменой запасных частей осуществляетс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срок не более 120 (ста двадцати)  рабочих дней, если иное не предусмотрено настоящим техническим заданием.</w:t>
              <w:br/>
              <w:t xml:space="preserve">Если для поставки соответствующей запасной части требуется получение лицензии, разрешений и/или иных документов экспертного контроля сроки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могут быть увеличины на период необходимый для получения соответствующих документов.</w:t>
              <w:br/>
              <w:t xml:space="preserve">7.4. Дистанционный анализ (диагностика) технического состояния оборудования по запросу при возникновении неисправности (необходимости), корректировка конфигурационных 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раметров ПО оборудования с помощью удаленного подключения к оборудованию через сети передачи данных и интернет c обязательным использованием специализированного программного обеспечения и сетевого оборудования, рекомендованного предприятием - производителе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оборудования, позволяющего предотвратить несанкционированный доступ к базе данных пациентов. Начало удаленной диагностики в рабочее время в течение 6 часов с момента поступления заявки Заказчика.</w:t>
              <w:br/>
              <w:t xml:space="preserve">Количество выездов специалиста Исполнителя для осуществлен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диагностики и ремонта неограниченно.</w:t>
              <w:br/>
              <w:t xml:space="preserve">7.5. Не менее чем два раза в период действия контракта, а также после замены рентгенов-ской трубки, в отношении каждой единицы оборудования, указанного в описании объекта закуп-ки, исполнитель обязан произвести контр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 эксплуатационных параметров такого оборудования с выдачей протокола установленного образца в соответствии с законодательством РФ.</w:t>
              <w:br/>
              <w:t xml:space="preserve">7.6. Исполнитель вправе привлекать к выполнению работ субподрядчиков (соисполнителей) с предварительного разрешения Заказч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ика. Исполнитель несет ответственность за неисполнение или ненадлежащее исполнение обязательств соисполнителями в рамках оказания соответствую-щих услуг в соответствии с гражданским законодательством. Невыполнение соисполнителем обязательств перед Исполнит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елем не освобождает Исполнителя от выполнения условий Контрак-та.</w:t>
              <w:br/>
              <w:t xml:space="preserve">7.7. Исполнитель со дня подписания Контракта назначает ответственного представителя для координации и сдачи услуг Заказчику.</w:t>
              <w:br/>
              <w:t xml:space="preserve">7.8. Весь ход оказания услуг, перечень замененных материалов, зап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 включая их коли-чество и каталожные номера, и перечень проводимых работ с указанием фактов и обстоятельств, имеющих значение для поддержания эксплуатационных характеристик, обслуживаемого в рамках настоящего Контракта Оборудования, Исполнитель указы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вает в Журнале технического обслужи-вания (далее - Журнал), включая оформление акта технического обслуживания по результатам оказанных услуг. Ответственный представитель Исполнителя ведет Журнал.</w:t>
              <w:br/>
              <w:t xml:space="preserve">7.9. Требования распространяется и на привлекаемые субподряд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организации.</w:t>
              <w:br/>
              <w:br/>
              <w:br/>
              <w:t xml:space="preserve">9.  ТРЕБОВАНИЯ К ОБЕСПЕЧЕНИЮ КАЧЕСТВА ТЕХНИЧЕСКОГО</w:t>
              <w:br/>
              <w:t xml:space="preserve">ОБСЛУЖИВАНИЯ МЕДИЦИНСКИХ ИЗДЕЛИЙ</w:t>
              <w:br/>
              <w:br/>
              <w:t xml:space="preserve">9.1.     У Исполнителя должна быть внедрена система менеджмента качества в соответ-ствии с ГОСТ ISO 13485-2017.</w:t>
              <w:br/>
              <w:t xml:space="preserve">9.2.     Гарантийные сроки на услуги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 (если иное не предусмотрено техническим за-данием):</w:t>
              <w:br/>
              <w:t xml:space="preserve">- на оказанные услуги ТО - 30 календарных дней с момента подписания Заказчиком в еди-ной информационной системе документа о приемке;</w:t>
              <w:br/>
              <w:t xml:space="preserve">- на установленные запасные части — не менее срока, установленного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аводом-изготовителем если специальные условия гарантии не установлены настоящим техническим за-данием для конкретного МИ.</w:t>
              <w:br/>
              <w:t xml:space="preserve">8.3. Замена некачественных запасных частей и устранение неисправностей, возникших в гарантийный период, производится Исполнителем в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 не более тридцати рабочих дней.</w:t>
              <w:br/>
              <w:br/>
              <w:t xml:space="preserve">Перечень услуг по проведению технического обслуживания (ТО), диагностики и ремонта ангиографической системы Optima IGS 330 RU1000VA02</w:t>
              <w:br/>
              <w:t xml:space="preserve">№   Описание    Количество раз за 24 месяца</w:t>
              <w:br/>
              <w:t xml:space="preserve">1.1 Проверка функции блокировки/разблокиро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вки движений фронталь-ного позиционера LC и ангиографического стола   4</w:t>
              <w:br/>
              <w:t xml:space="preserve">1.2 Проверка функции аварийного подъема детектора   4</w:t>
              <w:br/>
              <w:t xml:space="preserve">1.3 Проверка системы предотвращения столкновений устройства фрон-тального позиционера LC с ангиографическим столом  4</w:t>
              <w:br/>
              <w:t xml:space="preserve">1.4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аварийной остановки движений фронтального позиционера LC и ангиографического стола с пульта управления TSSC    4</w:t>
              <w:br/>
              <w:t xml:space="preserve">1.5 Проверка системы аварийного отключения ангиографического ап-парата  4</w:t>
              <w:br/>
              <w:t xml:space="preserve">1.6 Проверка срабатывания дифференциальных автоматов силовог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щи-та (CE PDB)    4</w:t>
              <w:br/>
              <w:t xml:space="preserve">1.7 Функциональная проверка источника бесперебойного питания Fluoro UPS, интегрированного в ангиографическую систему    4</w:t>
              <w:br/>
              <w:t xml:space="preserve">1.8 Калибровка усиления пикселей цифрового рентгеновского детекто-ра (Pixel Gain)   4</w:t>
              <w:br/>
              <w:t xml:space="preserve">1.9 Калибровка переводного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коэффициента расчета дозовых характери-стик (Conversion factor)  4</w:t>
              <w:br/>
              <w:t xml:space="preserve">1.10    Калибровка соотношения между током рентгеновской трубки и до-зой рентгеновского излучения (mR/mAs)  4</w:t>
              <w:br/>
              <w:t xml:space="preserve">1.11    Калибровка максимально допустимых дозовых характеристик (Fluoro Tapers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4</w:t>
              <w:br/>
              <w:t xml:space="preserve">1.12    Проверка точки стабилизации автоматической регулировки яркости ABC  4</w:t>
              <w:br/>
              <w:t xml:space="preserve">1.13    Сохранение резервной копии конфигурации и калибровок системы на жесткий диск системного блока DL    4</w:t>
              <w:br/>
              <w:t xml:space="preserve">1.14    Очистка направляющих мониторной подвески    4</w:t>
              <w:br/>
              <w:t xml:space="preserve">1.15   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либровка режима трехмерной реконструкции (при наличии)    4</w:t>
              <w:br/>
              <w:t xml:space="preserve">1.16    Функциональная проверка режима трехмерной реконструкции (при наличии)   4</w:t>
              <w:br/>
              <w:t xml:space="preserve">1.17    Калибровка большого монитора в операционной (при наличии)   4</w:t>
              <w:br/>
              <w:t xml:space="preserve">1.18    Функциональная проверка большого мон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итора в операционной (при наличии)  4</w:t>
              <w:br/>
              <w:t xml:space="preserve">1.19    Быстрая проверка работоспособности системы  4</w:t>
              <w:br/>
              <w:t xml:space="preserve">1.20    Проверка деки ангиографического стола типа Innova IQ, подлокот-ника и матраса на наличие трещин или порезов 2</w:t>
              <w:br/>
              <w:t xml:space="preserve">1.21    Проверка отсутствия отклеивания лент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липучек) от матраса и от поверхности деки ангиографического стола типа Innova IQ  2</w:t>
              <w:br/>
              <w:t xml:space="preserve">1.22    Проверка корректной фиксации матраса на деке ангиографического стола типа Innova IQ     2</w:t>
              <w:br/>
              <w:t xml:space="preserve">1.23    Калибровка компенсации дефектных пикселей цифрового рентге-новског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детектора (Bad Pixel)   2</w:t>
              <w:br/>
              <w:t xml:space="preserve">1.24    Проверка качества изображения с использованием фантома IQST 2</w:t>
              <w:br/>
              <w:t xml:space="preserve">1.25    Проверка функционирования и калибровок системы фронтального позиционера LC  2</w:t>
              <w:br/>
              <w:t xml:space="preserve">1.26    Проверка функционирования и калибровок ангиографического сто-ла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  <w:br/>
              <w:t xml:space="preserve">1.27    Профилактическое обслуживание мониторной подвески   2</w:t>
              <w:br/>
              <w:t xml:space="preserve">1.28    Очистка рабочих поверхностей тормозов поворота ангиографиче-ского стола 2</w:t>
              <w:br/>
              <w:t xml:space="preserve">1.29    Очистка рабочих поверхностей тормозов боковых перемещений ан-гиографического стола  2</w:t>
              <w:br/>
              <w:t xml:space="preserve">1.30 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проводов заземления ангиографического стола    2</w:t>
              <w:br/>
              <w:t xml:space="preserve">1.31    Проверка доз рентгеновского излучения в соответствии с програм-мой обеспечения качества QA  2</w:t>
              <w:br/>
              <w:t xml:space="preserve">1.32    Проверка жидкости в системе терморегуляции цифрового детектора  2</w:t>
              <w:br/>
              <w:t xml:space="preserve">1.33    Проверка модуля охлади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теля рентгеновской трубки Chiller 4100    2</w:t>
              <w:br/>
              <w:t xml:space="preserve">1.34    Проверка работы реле С1-К1 системы защиты рентгеновской трубки от перегрева (70 °С) 2</w:t>
              <w:br/>
              <w:t xml:space="preserve">1.35    Проверка датчика системы защиты рентгеновской трубки от пере-грева (70 °С)  2</w:t>
              <w:br/>
              <w:t xml:space="preserve">1.36    Проверка вентилятора 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лиматора    2</w:t>
              <w:br/>
              <w:t xml:space="preserve">1.37    Проверка системы определения отсеивающей рентгеновской решет-ки 2</w:t>
              <w:br/>
              <w:t xml:space="preserve">1.38    Проверка калибровок мониторов   2</w:t>
              <w:br/>
              <w:t xml:space="preserve">1.39    Очистка вентиляторов в системных блоках DL, RTAC    2</w:t>
              <w:br/>
              <w:t xml:space="preserve">1.40    Проверка элемента питания в системном блоке DL  2</w:t>
              <w:br/>
              <w:t xml:space="preserve">1.41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Проверка элемента питания в системном блоке RTAC    2</w:t>
              <w:br/>
              <w:t xml:space="preserve">1.42    Проверка исправности вентиляторов и очистка фильтров в шкафах управления С1 и С2    2</w:t>
              <w:br/>
              <w:t xml:space="preserve">1.43    Проверка исправности вентилятора генератора JEDI шкафа С1   2</w:t>
              <w:br/>
              <w:t xml:space="preserve">1.44    Проверка элемента питания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плате управления генератором    2</w:t>
              <w:br/>
              <w:t xml:space="preserve">1.45    Контроль параметров рентгеновского излучения. Проверка соответ-ствия значений kV, заданных оператором, высокому напряжению рентгеновской трубки 2</w:t>
              <w:br/>
              <w:t xml:space="preserve">1.46    Проверка уровня охлаждающей жидкости в охладителе детектора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долив охлаждающей жидкости до уровня 2,5 см от верхнего края за-ливной горловины  2</w:t>
              <w:br/>
              <w:t xml:space="preserve">1.47    Проверка модуля охладителя рентгеновской трубки Chiller 4100    2</w:t>
              <w:br/>
              <w:t xml:space="preserve">1.48    Проверка целостности деталей подвески   2</w:t>
              <w:br/>
              <w:t xml:space="preserve">1.49    Проверка отсутствия дефектов краски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   2</w:t>
              <w:br/>
              <w:t xml:space="preserve">1.50    Проверка наличия на подвеске пластиковых крышек и отсутствия на них повреждений 2</w:t>
              <w:br/>
              <w:t xml:space="preserve">1.51    Проверка наличия, различимости идентификационных и серийных номеров элементов подвески  2</w:t>
              <w:br/>
              <w:t xml:space="preserve">1.52    Регулировка настройки противовеса и высоты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одвески     2</w:t>
              <w:br/>
              <w:t xml:space="preserve">1.53    Проверка исправности и плавности хода движущихся частей под-вески. При затрудненном ходе элементов подвески производится смазка элементов подвески.     2</w:t>
              <w:br/>
              <w:t xml:space="preserve">1.54    Проверка потолочной подвески (подвесные кронштейны, потолоч-ная стойка,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потолочная направляющая и все установленные приспо-собления) на наличие нехарактерных перемещений   2</w:t>
              <w:br/>
              <w:t xml:space="preserve">1.55    Проверка размера сегмента крепления рычага подвески и его смазка.   2</w:t>
              <w:br/>
              <w:t xml:space="preserve">1.56    Смазка элементов подвесного устройства  2</w:t>
              <w:br/>
              <w:t xml:space="preserve">1.57    Проверка положения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стопорного кольца    2</w:t>
              <w:br/>
              <w:t xml:space="preserve">1.58    Проверка на наличие признаков значительных столкновений. При наличии признаков столкновения проводится проверка целостности конструкции 2</w:t>
              <w:br/>
              <w:t xml:space="preserve">2.  Перечень услуг, входящих в профилактическое обслуживание рабочей станции AW4.7 (RU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1000AW04)</w:t>
              <w:br/>
              <w:t xml:space="preserve">2.1 Проверка подключения внешних кабелей, включая сетевые, кабелей питания, мониторов   2</w:t>
              <w:br/>
              <w:t xml:space="preserve">2.2 Очистка мониторов и клавиатуры  2</w:t>
              <w:br/>
              <w:t xml:space="preserve">2.3 Очистка внутренней части системного блока   2</w:t>
              <w:br/>
              <w:t xml:space="preserve">2.4 Резервное сохранение конфигурации Advantage Workstation, созда-н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резервного диска (CD-ROM/DVD-ROM)    2</w:t>
              <w:br/>
              <w:t xml:space="preserve">2.5 Выполнение процедуры по настройке мониторов "Console Monitor Adjustment Ргосеduге"  2</w:t>
              <w:br/>
              <w:t xml:space="preserve">2.6 Проверка занятости дискового пространства Advantage Workstation, очистка при необходимости  2</w:t>
              <w:br/>
              <w:t xml:space="preserve">2.7 Проверка Advantage Wor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kstation на наличие "лишних" системных файлов, удаление “лишних" файлов при необходимости 2</w:t>
              <w:br/>
              <w:t xml:space="preserve">2.8 Проверка директории FILMING 2</w:t>
              <w:br/>
              <w:t xml:space="preserve">2.9 Удаление ненужных ЛОГ-файлов    2</w:t>
              <w:br/>
              <w:t xml:space="preserve">2.10    Запуск диагностического сервисного программного обеспечения 2</w:t>
              <w:br/>
              <w:t xml:space="preserve">3   Плановое профилакт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ическое обслуживание системы беспе-ребойного питания GE SG 160 kVA с периодичностью один раз в год, на аппарате, находящемся в работоспособном состоянии:</w:t>
              <w:br/>
              <w:t xml:space="preserve">Контроль параметров окружающей среды:</w:t>
              <w:br/>
              <w:t xml:space="preserve">- температура воздуха;</w:t>
              <w:br/>
              <w:t xml:space="preserve">- влажность (отсутствие конденсата);</w:t>
              <w:br/>
              <w:t xml:space="preserve">- 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стота помещения, наличие посторонних предметов поблизо-сти;</w:t>
              <w:br/>
              <w:t xml:space="preserve">- контроль состояния и работоспособности ИБП;</w:t>
              <w:br/>
              <w:t xml:space="preserve">- очистка узлов ИБП от загрязнений/пыли;</w:t>
              <w:br/>
              <w:t xml:space="preserve">- проверка следов перегрева проводов и соединений;</w:t>
              <w:br/>
              <w:t xml:space="preserve">- проверка и протяжка винтовых соединений;</w:t>
              <w:br/>
              <w:t xml:space="preserve">- проверка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ояния предохранителей;</w:t>
              <w:br/>
              <w:t xml:space="preserve">- проверка состояния автоматических выключателей и рубиль-ников;</w:t>
              <w:br/>
              <w:t xml:space="preserve">- визуальный контроль состояния электролитических конденса-торов;</w:t>
              <w:br/>
              <w:t xml:space="preserve">- контроль состояния и работоспособности системы охлаждения (вентиляторов);</w:t>
              <w:br/>
              <w:t xml:space="preserve">- контроль работоспособнос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системы управления и индика-ции ИБП;</w:t>
              <w:br/>
              <w:t xml:space="preserve">- считывание и протоколирование системного журнала и пара-метров ИБП;</w:t>
              <w:br/>
              <w:t xml:space="preserve">- регулировка (при необходимости) рабочих параметров ИБП;</w:t>
              <w:br/>
              <w:t xml:space="preserve">- запуск ИБП в нормальном режиме;</w:t>
              <w:br/>
              <w:t xml:space="preserve">- перевод ИБП в режим «статический байпас» (выполняетс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строго по согласованию с заказчиком);</w:t>
              <w:br/>
              <w:t xml:space="preserve">- перевод ИБП в режим питания от батарей, контроль времени резервного питания (выполняется строго по согласованию с заказ-чиком);</w:t>
              <w:br/>
              <w:t xml:space="preserve">- работа ИБП в нормальном режиме, контроль рабочих парамет-ров;</w:t>
              <w:br/>
              <w:t xml:space="preserve">- входное напряжение,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В;</w:t>
              <w:br/>
              <w:t xml:space="preserve">- входной ток, А;</w:t>
              <w:br/>
              <w:t xml:space="preserve">- входная частота, Гц;</w:t>
              <w:br/>
              <w:t xml:space="preserve">- напряжение N-PE, В;</w:t>
              <w:br/>
              <w:t xml:space="preserve">- выходное напряжение, В;</w:t>
              <w:br/>
              <w:t xml:space="preserve">- выходной ток, А;</w:t>
              <w:br/>
              <w:t xml:space="preserve">- выходная частота, Гц;</w:t>
              <w:br/>
              <w:t xml:space="preserve">- выходной коэффициент мощности (опционально), cos φ;</w:t>
              <w:br/>
              <w:t xml:space="preserve">- коэффициент нагрузки, %.</w:t>
              <w:br/>
              <w:t xml:space="preserve">Контроль состояния батарейного комплекта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</w:t>
              <w:br/>
              <w:t xml:space="preserve">- марка, модель АКБ;</w:t>
              <w:br/>
              <w:t xml:space="preserve">- дата изготовления АКБ (маркировка);</w:t>
              <w:br/>
              <w:t xml:space="preserve">- количество 12В батарей в линейке;</w:t>
              <w:br/>
              <w:t xml:space="preserve">- количество линеек (задействованных/незадействованных);</w:t>
              <w:br/>
              <w:t xml:space="preserve">- напряжение батарейного комплекта, В;</w:t>
              <w:br/>
              <w:t xml:space="preserve">- заряд АКБ (есть/нет, величина зарядного тока), А;</w:t>
              <w:br/>
              <w:t xml:space="preserve">- очистка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атарейного комплекта от загрязнений/пыли;</w:t>
              <w:br/>
              <w:t xml:space="preserve">- проверка целостности корпусов АКБ (трещины, вздутия, де-формации);</w:t>
              <w:br/>
              <w:t xml:space="preserve">- проверка следов перегрева/оплавления проводников и АКБ;</w:t>
              <w:br/>
              <w:t xml:space="preserve">- проверка на наличие следов течи электролита, коррозии эле-ментов;</w:t>
              <w:br/>
              <w:t xml:space="preserve">- контроль индивиду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рабочих характеристик АКБ согласно IEEE Std 1188™- 2005 (напряжение, внутреннее сопротивление)    2</w:t>
              <w:br/>
              <w:t xml:space="preserve">4   Плановое профилактическое обслуживание системы инъек-ционной Medrad Avanta с периодичностью один раз в год, на ап-парате, находящемся в работоспо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собном состоянии:</w:t>
              <w:br/>
              <w:t xml:space="preserve">- внешний осмотр всех компонентов инжектора на предмет не-плотного соединения крышек, трещин, вмятин на корпусе;</w:t>
              <w:br/>
              <w:t xml:space="preserve">- проверка целостности сетевых шнуров, надежности кабель-ных соединений;</w:t>
              <w:br/>
              <w:t xml:space="preserve">- включение и проверка работоспособности изделия;</w:t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состояния коммуникации частей инъектора;</w:t>
              <w:br/>
              <w:t xml:space="preserve">- контроль состояния дисплея инъектора;</w:t>
              <w:br/>
              <w:t xml:space="preserve">- проверка световой и звуковой индикации на головке и мони-торе инъектора;</w:t>
              <w:br/>
              <w:t xml:space="preserve">- проверка работоспособности кнопок головки и дисплея инъ-ектора;</w:t>
              <w:br/>
              <w:t xml:space="preserve">- проверка и чистка внешн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поверхности головки инъектора;</w:t>
              <w:br/>
              <w:t xml:space="preserve">- проверка и чистка внутренних поверхностей головки инъек-тора;</w:t>
              <w:br/>
              <w:t xml:space="preserve">- проверка и чистка плунжера инъекторной головки;</w:t>
              <w:br/>
              <w:t xml:space="preserve">- проверка и чистка участка стыковки плунжера;</w:t>
              <w:br/>
              <w:t xml:space="preserve">- проверка, чистка и регулировка механизмов перемещения и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сации инъектора;</w:t>
              <w:br/>
              <w:t xml:space="preserve">- проверка, чистка и смазка трущихся частей инъектора;</w:t>
              <w:br/>
              <w:t xml:space="preserve">- проверка и замена уплотнительных элементов головки и плунжера инъектора;</w:t>
              <w:br/>
              <w:t xml:space="preserve">- проверка целостности ременно-шестеренчатой системы про-движения плунжера;</w:t>
              <w:br/>
              <w:t xml:space="preserve">- проверка и очистка датчиков 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енсоров головки инъектора;</w:t>
              <w:br/>
              <w:t xml:space="preserve">- проверка и анализ протокола ошибок;</w:t>
              <w:br/>
              <w:t xml:space="preserve">- контроль выполнения операций, специфических для кон-кретного типа изделий (автоматической стыковки, автоматического выдвижения и втягивания поршня, заполнения, заливки, остановки, сброса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стемы);</w:t>
              <w:br/>
              <w:t xml:space="preserve">- проверка и калибровка давления с использованием специаль-ного оборудования, приспособлений, программного обеспечения, рекомендованного BAYER;</w:t>
              <w:br/>
              <w:t xml:space="preserve">- проверка и калибровка объема введения с использованием специального оборудования, приспособлений, 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раммного обес-печения, рекомендованного BAYER;</w:t>
              <w:br/>
              <w:t xml:space="preserve">- проверка и калибровка датчиков и сенсоров с использовани-ем специального оборудования, приспособлений, программного обеспечения, рекомендованного BAYER;</w:t>
              <w:br/>
              <w:t xml:space="preserve">- проверка и калибровка сенсорного экрана;</w:t>
              <w:br/>
              <w:t xml:space="preserve">- проверка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обновление программного обеспечения инъекто-ра;</w:t>
              <w:br/>
              <w:t xml:space="preserve">- инструктаж пользователя о правильном и безопасном исполь-зовании инъекционной системы 2</w:t>
              <w:br/>
              <w:t xml:space="preserve">5   Текущий ремонт ангиографа, а также вспомогательного оборудования (рабо-чих станций, источников бесперебойного 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тания SG-160 kVA S2 № R2160-3719-B243C, инъектора Medrad Avanta, системы мониторирования пациента Mac-Lab I050K206ML) по вызову в случае возникновения неисправностей без ограничения ко-личества визитов в течение срока действия контракта.</w:t>
              <w:br/>
              <w:t xml:space="preserve">Диагностика и/или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ремонт МИ с заменой запасных частей, в случае выхода из строя. Для источников бесперебойного питания запасные части, вышедшие из строя, приобретаются Заказчиком самостоятельно за свой счет.</w:t>
              <w:br/>
              <w:t xml:space="preserve">Замена запасных частей, необходимых для ремонта, в случае выхода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 строя в срок не более 120 (ста двадцати) дней с момента поступления заявки от Заказчика.</w:t>
              <w:br/>
              <w:t xml:space="preserve">Диагностика и/или ремонт МИ по месту установки МИ выполняется по необходи-мости по заявкам Заказчика в течение срока оказания услуг.</w:t>
              <w:br/>
              <w:t xml:space="preserve">Начало оказания услуг по диагнос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тике и/или устранению неисправностей МИ по месту установки МИ, если в ходе удаленной диагностики невозможно точно диагности-ровать неисправность, либо провести удаленную диагностику невозможно, в течение не более 7 (семи) рабочих дней с момента поступления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Заказчика.</w:t>
              <w:br/>
              <w:t xml:space="preserve"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па-раметров ПО МИ с помощью удаленного подключения к МИ через сети передачи дан-ных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Интернет с обязательным использованием специализированного программного обеспечения и сетевого оборудования, рекомендованного изготовителем (производите-лем) МИ, позволяющего предотвратить несанкционированный доступ к базе данных пациентов (технология InS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 установленная у Заказчика), в рабочее время в течение 6 рабочих часов с момента поступления заявки Заказчика.</w:t>
              <w:br/>
              <w:t xml:space="preserve">Снятые с аппарата дефектные запасные части передаются Исполнителю.</w:t>
              <w:br/>
              <w:t xml:space="preserve">Для выполнения работ по профилактическому обслуживанию, диагностики и ре-мо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нту, должны использоваться исключительно оригинальные, новые (не бывшие в упо-треблении, не восстановленные) запасные части и расходные материалы, рекомендо-ванные к применению в составе ангиографа Optima IGS 330.</w:t>
              <w:br/>
              <w:t xml:space="preserve">6.  Запасные части и расходные материалы,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подлежащие обязатель-ной замене в рамках технического обслуживания ангиографиче-ской системы Optima IGS 330 (RU1000VA02)</w:t>
              <w:br/>
              <w:t xml:space="preserve">6.1 Трубка рентгеновская с кожухом Performix 160 A -номер по техниче-ской документации производителя D2801A.    В течение 120 (ста двад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цати) дней с даты заяв-ки Заказчика</w:t>
              <w:br/>
              <w:t xml:space="preserve">7.  Гарантии качества услуг Соответствие</w:t>
              <w:br/>
              <w:t xml:space="preserve">7.1 Техническое обслуживание и ремонт МИ производится строго в со-ответствии с действующей технической (эксплуатационной) доку-ментацией на МИ, в противном случае, услуги не прини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маются   Наличие</w:t>
              <w:br/>
              <w:t xml:space="preserve">7.2 Техническое обслуживание и ремонт МИ производится только с применением инструментов, расходных материалов, запасных ча-стей и программного обеспечения, а также и других средств диагно-стики и контроля разрешенных и рекомендованных изго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товителем (производителем) МИ, необходимых для оказания услуг согласно технической (эксплуатационной) документации   Наличие</w:t>
              <w:br/>
              <w:t xml:space="preserve">7.3 В соответствии с п.1 ст. 33 Закона №44-ФЗ от 05.04.2013 «О кон-трактной системе в сфере закупок товаров, работ, услуг для обесп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е-чения государственных и муниципальных нужд» не допускается по-ставка эквивалентных запасных частей, что связано с необходимо-стью обеспечения взаимодействия таких товаров с товарами, ис-пользуемыми заказчиком, а также закупок запасных частей и рас-ходных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материалов к машинам и оборудованию, используемым за-казчиком, в соответствии с технической документацией на указан-ные машины и оборудование. Запасные части предназначаются для использования на сертифицированной технике заказчика, и эксплуа-тация неориги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нальных запчастей и расходных материалов, не одоб-ренных производителем, может привести к нарушению требований безопасности, установленных в стандартах на данную продукцию и подтверждённых при сертификации    Наличие</w:t>
              <w:br/>
              <w:t xml:space="preserve">7.4 Срок гарантии на выполняемые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запасные части    До окончания срока оказания услуг</w:t>
              <w:br/>
              <w:t xml:space="preserve">7.5 Снятые запасные части передаются Исполнителю    Наличие</w:t>
              <w:br/>
              <w:t xml:space="preserve">7.6 Срок гарантии на рентгеновскую трубку Performix 160A - номер по технической документации производителя D2801A   12 месяцев с да-ты постав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</w:t>
              <w:br/>
              <w:t xml:space="preserve">7.7 Услуги, для которых требуется удаленный доступ инженеров Ис-полнителя к МИ, оказываются только при одновременном соблюде-нии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соответствующей Услуги;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оказания Услуг по месту расположения МИ,</w:t>
              <w:br/>
              <w:t xml:space="preserve">3. Организация канала для проведения дистанционных работ произ-водится согласно требованиям Федерального закона «О персональ-ных данных» №152-ФЗ от 27.07.2006.</w:t>
              <w:br/>
              <w:t xml:space="preserve">4. Заказчик для целей оказания услуг удаленной диаг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ностики МИ, дистанционного устранения неполадок в работе МИ, а также прове-дения консультаций об эксплуатации МИ, используемого Заказчи-ком поручает Исполнителю обработку ПДн в объеме, обрабатывае-мом информационной системой Исполнителя.</w:t>
              <w:br/>
              <w:t xml:space="preserve">При этом по 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анию Заказчика в течение 5 рабочих дней с даты поступления такого требования проводятся испытания на предмет подтверждения факта предоставления цифровых сервисов с подпи-санием протокола испытаний. Наличие</w:t>
              <w:br/>
              <w:t xml:space="preserve">7.8  Заказчик для целей оказания услуг удаленной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иагностики МИ, ди-станционного устранения неполадок в работе МИ, а также проведе-ние консультаций об эксплуатации МИ, используемого Заказчиком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формата DICOM; фамилия, имя, отчество; дата рожде-ния (число, месяц, год); возраст; пол; вес в килограммах; рост в мет-рах; идентификационный номер пациента; процентное содержание жира, воды и костей в организме; пульс; исследуемая часть тела; ин-форм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 о расовой принадлежности субъекта; информация о нали-чии диагноза; информация о проведении процедуры стерилизации;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идентификатор</w:t>
              <w:br/>
              <w:t xml:space="preserve">следующ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ими действиями: предоставление Исполнителю, его суб-подрядчикам доступа (в том числе удаленного) к ПДн, систематиза-ция, хранение, запись, извлечение, использование, передача, обезли-чивание, удаление, уничтожение копий ПДн с использованием средств автомат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изации.  Наличие</w:t>
              <w:br/>
              <w:t xml:space="preserve">7.9 Подтверждение соответствия информационной системы персональ-ных данных Исполнителя, используемой для оказания услуг по уда-ленной диагностике с помощью удаленного подключения к МИ че-рез сети передачи данных и Интернет, требованиям зак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онодатель-ства о защите персональных данных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7.10    Бесплатная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выделенная телефонная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br/>
              <w:t xml:space="preserve">Перечень услуг по проведению технического обслуживания (ТО) медицинского изделия (МИ) Томограф 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пьютерный LIGHTSPEED (RU1000CT01) в рамках договора на тех-ническое обслуживание</w:t>
              <w:br/>
              <w:t xml:space="preserve">Описание    Количество раз за 24 месяца</w:t>
              <w:br/>
              <w:t xml:space="preserve">1   Консоль</w:t>
              <w:br/>
              <w:t xml:space="preserve">2   Чистка внутренних компонентов, вентиляторов, воздушных филь-тров консоли оператора от пыли. Чистка клавиатуры   8</w:t>
              <w:br/>
              <w:t xml:space="preserve">3 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роверка кабелей    8</w:t>
              <w:br/>
              <w:t xml:space="preserve">4   Проверка работоспособности внешнего привода DVD, клавиатуры, SCIM-пульта (управление КТ)    8</w:t>
              <w:br/>
              <w:t xml:space="preserve">5   Проверка работоспособности вентиляторов охлаждения  8</w:t>
              <w:br/>
              <w:t xml:space="preserve">6   Гентри</w:t>
              <w:br/>
              <w:t xml:space="preserve">7   Проверка журнала ошибок на предмет некорректной работы аппа-рата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  <w:br/>
              <w:t xml:space="preserve">8   Проверка  гентри на предмет посторонних шумов   8</w:t>
              <w:br/>
              <w:t xml:space="preserve">9   Проверка кнопок визуальной индикации на гентри и кнопок ава-рийной остановки гентри (E-Stop)    8</w:t>
              <w:br/>
              <w:t xml:space="preserve">10  Проверка контактных датчиков остановки гентри при наклонах  8</w:t>
              <w:br/>
              <w:t xml:space="preserve">11  Проверка корректности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стройки лазерной разметки (настройка в случае необходимости)    2</w:t>
              <w:br/>
              <w:t xml:space="preserve">12  Проверка натяжения приводного ремня гентри  2</w:t>
              <w:br/>
              <w:t xml:space="preserve">13  Проверка гидравлической системы наклона гентри на предмет ра-ботоспособности и утечек гидравлической жидкости   2</w:t>
              <w:br/>
              <w:t xml:space="preserve">14  Проверка работоспо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собности энкодера вращения гентри 2</w:t>
              <w:br/>
              <w:t xml:space="preserve">15  Проверка внутреннего измерителя тока генератора 2</w:t>
              <w:br/>
              <w:t xml:space="preserve">16  Проверка резистора обратной связи высоковольтного трансформа-тора   2</w:t>
              <w:br/>
              <w:t xml:space="preserve">17  Проверка таблиц калибровки генератора (HHS Scan)    2</w:t>
              <w:br/>
              <w:t xml:space="preserve">18  Проверка износа щеток, чистка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щеточного блока и контактных ко-лец   8</w:t>
              <w:br/>
              <w:t xml:space="preserve">19  Чистка воздушных фильтров и компонентов блока детектора 2</w:t>
              <w:br/>
              <w:t xml:space="preserve">20  Проверка количества оборотов гентри. Смазка основного подшип-ника гентри в случае необходимости (каждые 2 000 000 оборотов) 2</w:t>
              <w:br/>
              <w:t xml:space="preserve">21  Проверка надежности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крепления кабелей на вращающейся части гентри   8</w:t>
              <w:br/>
              <w:t xml:space="preserve">22  Проверка радиатора рентгеновской трубки, чистка радиатора и воз-душных фильтров 8</w:t>
              <w:br/>
              <w:t xml:space="preserve">23  Проверка вентилятора охлаждения генератора, чистка в случае необходимости   8</w:t>
              <w:br/>
              <w:t xml:space="preserve">24  Проверка рентген прозрачного окна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гентри    8</w:t>
              <w:br/>
              <w:t xml:space="preserve">25  Распределительный трансформатор NGPDU</w:t>
              <w:br/>
              <w:t xml:space="preserve">26  Чистка компонентов внутри корпуса трансформатора    2</w:t>
              <w:br/>
              <w:t xml:space="preserve">27  Проверка электронных компонентов и протяжка контактов   2</w:t>
              <w:br/>
              <w:t xml:space="preserve">28  Проверка напряжения входной питающей линии  2</w:t>
              <w:br/>
              <w:t xml:space="preserve">29  Стол пациента H-Power</w:t>
              <w:br/>
              <w:t xml:space="preserve">30 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отяжка болтов фиксирующих муфту двигателя на подъ-ем/опускание стола  2</w:t>
              <w:br/>
              <w:t xml:space="preserve">31  Общие проверки</w:t>
              <w:br/>
              <w:t xml:space="preserve">32  Проверка работы ламп "Не входить"   8</w:t>
              <w:br/>
              <w:t xml:space="preserve">33  Проверка кнопок аварийного отключения питания системы и сра-батывание частичного ИБП    8</w:t>
              <w:br/>
              <w:t xml:space="preserve">34  Тестовое сканирование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сервисному протоколу System Scanning Test с проверкой основных функций сканера: индикация рентгенов-ского излучения, работоспособность кнопок управления сканера   8</w:t>
              <w:br/>
              <w:t xml:space="preserve">35  Проверка качества изображения по сервисному протоколу Quality Assurance Test. 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результатов скана с заданными парамет-рами  2</w:t>
              <w:br/>
              <w:t xml:space="preserve">36  Заполнение сервисного отчета/журнала технического обслуживания  2</w:t>
              <w:br/>
              <w:t xml:space="preserve">37  Плановое профилактическое обслуживание рабочей станции AW (RU1000AW01)  Количество раз за срок действия контракта</w:t>
              <w:br/>
              <w:t xml:space="preserve">38  Визуальный осмотр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соединительных кабелей периферических устройств   2</w:t>
              <w:br/>
              <w:t xml:space="preserve">39  Чистка монитора, клавиатуры и мыши  2</w:t>
              <w:br/>
              <w:t xml:space="preserve">40  Чистка рабочей станции снаружи и внутри 2</w:t>
              <w:br/>
              <w:t xml:space="preserve">41  Проверка файловой системы на предмет использования дискового пространства и ошибок, выявленных  системой самоди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агностики    2</w:t>
              <w:br/>
              <w:t xml:space="preserve">42  Проверка активности безопасности файловой системы и функцио-нирование связи с внесёнными в конфигурацию локальными стан-циями и устройствами    2</w:t>
              <w:br/>
              <w:t xml:space="preserve">43  Проверка настроек мониторов, уровня яркости и контрастности, с использованием тестовой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таблицы SMPTE (при наличии различий в цветопередаче двух мониторов)  2</w:t>
              <w:br/>
              <w:t xml:space="preserve">44  Проверка функции печати (если применимо)    2</w:t>
              <w:br/>
              <w:t xml:space="preserve">45  Проверка функционирования удалённого доступа к встроенной си-стеме мониторинга оборудования 2</w:t>
              <w:br/>
              <w:t xml:space="preserve">46  Проверка наличия всех приобретённ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программных приложений и восстановление соответствия    2</w:t>
              <w:br/>
              <w:t xml:space="preserve">47  Проверка актуальности текущей версии ПО 2</w:t>
              <w:br/>
              <w:t xml:space="preserve">48  Диагностика системы программными средствами  производителя оборудования  (при наличии проблем с аппаратным обеспечением)    2</w:t>
              <w:br/>
              <w:t xml:space="preserve">49  Замена батареи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материнской платы компьютера Каждые 36-60 месяцев</w:t>
              <w:br/>
              <w:t xml:space="preserve">50  Информирование представителей заказчика при смене системных паролей 2</w:t>
              <w:br/>
              <w:t xml:space="preserve">51  Проверка наличия рабочей станции в базе данных производителя оборудования   2</w:t>
              <w:br/>
              <w:t xml:space="preserve">52  Сохранение конфигурации системы на внешнем нак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опителе   2</w:t>
              <w:br/>
              <w:t xml:space="preserve">53  Сохранить документацию на аппарат, диски с ПО и резервную ко-пию конфигурации у Пользователя    2</w:t>
              <w:br/>
              <w:t xml:space="preserve">54  Загрузить текущий конфигурационный файл в базу производителя оборудования   2</w:t>
              <w:br/>
              <w:t xml:space="preserve">55  Проверка наличия новой версии программного обеспечения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корректирующих обновлений ПО рабочей станции AW, рекомен-дованной заводом-производителем. Установка обновления про-граммного обеспечения Наличие</w:t>
              <w:br/>
              <w:t xml:space="preserve">56. Плановое профилактическое обслуживание вспомогательного обо-рудования (источников бесперебойного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 SG 100 kVA № R0100-2606-A133G, инъектор Nemoto A300 № ЕС00207):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 переборка механизмов и узлов</w:t>
              <w:br/>
              <w:t xml:space="preserve">-  Затяжка ослабленн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крепежных элементов</w:t>
              <w:br/>
              <w:t xml:space="preserve">-  Заправка расходными материалами, специальными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установленные экс-плуатационной документацией</w:t>
              <w:br/>
              <w:t xml:space="preserve">-  Калибровка/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настройка параметров рабочих режимов изделия 2</w:t>
              <w:br/>
              <w:t xml:space="preserve">(один раз в две-надцать месяцев)</w:t>
              <w:br/>
              <w:t xml:space="preserve">57. Текущий ремонт томографа, а также вспомогательного оборудования (рабочих стан-ций, источников бесперебойного питания, инжекторов) по вызову в случае возникно-вения неисправ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ностей без ограничения количества визитов в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питания, рабочих станций запасные части, вышедшие из строя, приобретают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Заказчиком самостоятельно за свой счет.</w:t>
              <w:br/>
              <w:t xml:space="preserve">Замена запасных частей, необходимых для ремонта, в случае выхода из строя в срок не более 120 (ста двадцати) дней с момента поступления заявки от Заказчика.</w:t>
              <w:br/>
              <w:t xml:space="preserve">Начало оказания услуг по диагностике и/или устранению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исправности аппарата без замены запчастей по месту установки оборудования, если в ходе удаленной диагности-ки невозможно точно диагностировать неисправность, либо провести удаленную диа-гностику невозможно, в течение не более 7 рабочих дней после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заявки от Заказчика.</w:t>
              <w:br/>
              <w:t xml:space="preserve">Дистанционный анализ (диагностика) технического состояния МИ по запросу при возникновении неисправности (необходимости), корректировка конфигурационных параметров ПО МИ с помощью удаленного подключения к МИ через сети передачи данных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Интернет с обязательным использованием специализированного программ-ного обеспечения и сетевого оборудования, рекомендованного изготовителем (произ-водителем) МИ, позволяющего предотвратить несанкционированный доступ к базе данных пациентов (технология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nSite установленная у Заказчика), в рабочее время в течение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аппарата де-фектные запасные части передаются Исполнителю.</w:t>
              <w:br/>
              <w:t xml:space="preserve">Для оказания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слуг по профилактическому обслуживанию, диагностики и ремонту должны использоваться исключительно оригинальные, новые (не бывшие в употреб-лении, не восстановленные) запасные части и расходные материалы, рекомендованные к применению в соответствии с требов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аниями технической (эксплуатационной) доку-ментации в составе компьютерного томографа LightSpeed 16 RU1000CT01</w:t>
              <w:br/>
              <w:t xml:space="preserve">58  Запасные части и расходные материалы, подлежащие обяза-тельной однократной замене в рамках профилактического тех-нического обслуживания компь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ютерного томографа LightSpeed 16 RU1000CT01</w:t>
              <w:br/>
              <w:t xml:space="preserve">59  Рентгеновская трубка Performix Pro 100 Rohs - номер по техниче-ской документации производителя D3195T</w:t>
              <w:br/>
              <w:t xml:space="preserve">Выполняется в течение</w:t>
              <w:br/>
              <w:t xml:space="preserve">120 (ста двадца-ти) дней с даты заявки заказчика</w:t>
              <w:br/>
              <w:t xml:space="preserve">60  Гарантии качества услуг Соответ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ствие</w:t>
              <w:br/>
              <w:t xml:space="preserve">61  Техническое обслуживание и ремонт МИ производится строго в со-ответствии с действующей технической (эксплуатационной) доку-ментацией на МИ, в противном случае, услуги не принимаются   Наличие</w:t>
              <w:br/>
              <w:t xml:space="preserve">62  Техническое обслуживание и ремонт МИ производится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с применением инструментов, расходных материалов, 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соглас-н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технической (эксплуатационной) документации Наличие</w:t>
              <w:br/>
              <w:t xml:space="preserve">63 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квивалентных запасных частей, что связано с необходи-мостью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тствии с технической документацией на указан-ные машины и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может привести к нарушению требо-ваний безопасности, установленных в стандартах на данную про-дукцию и подтверждённых при сертификации    Наличие</w:t>
              <w:br/>
              <w:t xml:space="preserve">64  Срок гарантии на выполняемые услуги До окончания срока оказания услуг</w:t>
              <w:br/>
              <w:t xml:space="preserve">65  Срок гарантии на рентгеновскую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рубку Performix Pro 100 Rohs - номер по технической документации производителя D3195T   18 месяцев с да-ты поставки</w:t>
              <w:br/>
              <w:t xml:space="preserve">66  Услуги, для которых требуется удаленный доступ инженеров Ис-полнителя к МИ, оказываются только при одновременном соблюде-нии всех следую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 условий:1. Оборудование совместимо с техно-логией изготовителя (производителя), которая необходима для ока-зания соответствующей Услуги;2. Заказчик за свой счет обеспечива-ет подключение и поддержание в исправном техническом состоя-нии широкополосное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нтернет-соединение, предназначенное и обеспечивающее техническую возможность организации канала связи для удаленного оказания Услуг по месту расположения МИ, 3. Организация канала для проведения дистанционных работ произ-водится согласно требованиям Федера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закона «О персональ-ных данных» №152-ФЗ от 27.07.2006.4. Заказчик для целей оказания услуг удаленной диагностики МИ, дистанционного устранения неполадок в работе МИ, а также проведения консультаций об экс-плуатации МИ, используемого Заказчиком поруч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ает Исполнителю обработку ПДн в объеме, обрабатываемом информационной систе-мой Исполнителя.При этом по требованию Заказчика в течение 5 рабочих дней с даты поступления такого требования проводятся ис-пытания на предмет подтверждения факта предоставления 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ифро-вых сервисов с подписанием протокола испытаний.    Наличие</w:t>
              <w:br/>
              <w:t xml:space="preserve">67   Заказчик для целей оказания услуг удаленной диагностики МИ, ди-станционного устранения неполадок в работе МИ, а также проведе-ние консультаций об эксплуатации МИ, используемого Заказчиком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изображений формата DICOM; фамилия, имя, отчество; дата рожде-ния (число, месяц, год); возраст; пол; вес в килограммах; рост в мет-рах; идентификацио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нный номер пациента; процентное содержание жира, воды и костей в организме; пульс; исследуемая часть тела; информация о расовой принадлежности субъекта; информация о наличии диагноза; информация о проведении процедуры стерили-зации;</w:t>
              <w:br/>
              <w:t xml:space="preserve">• ПДн врачей: фамилия,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имя, отчество; место работы (наименование Конечного пользователя); должность/специализация; идентифика-тор</w:t>
              <w:br/>
              <w:t xml:space="preserve">следующими действиями: предоставление Исполнителю, его суб-подрядчикам доступа (в том числе удаленного) к ПДн, систематиза-ция, хранение, запись, изв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лечение, использование, передача, обез-личивание, удаление, уничтожение копий ПДн с использованием средств автоматизации.  Наличие</w:t>
              <w:br/>
              <w:t xml:space="preserve">68  Подтверждение соответствия информационной системы персональ-ных данных Исполнителя, используемой для оказания услуг по 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а-ленной диагностике с помощью удаленного подключения к МИ че-рез сети передачи данных и Интернет, требованиям законодатель-ства о защите персональных данных  Предоставление подтверждаю-щих документов о наличии атте-стата соответ-ствия информа-ционной сист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е-мы персональ-ных данных ис-полнителя тре-бованиям зако-нодательства о защите персо-нальных данных</w:t>
              <w:br/>
              <w:t xml:space="preserve">69  Бесплатная выделенная телефонная линия для обращений Заказчика по вопросам технического обслуживания. По рабочим дням с 04:00 до 19:00 по московскому 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емени.  Наличие</w:t>
              <w:br/>
              <w:t xml:space="preserve">70  Инженеры Исполнителя должны иметь все предусмотренные дей-ствующим законодательством (в т.ч. миграционным законодатель-ством и законодательством об электробезопасности) разрешения и допуски для выполнения технического обслуживания и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онта МИ на территории РФ. Инженер, у которого нет необходимых раз-решений на работу, допуска по электробезопасности и иных необ-ходимых по российскому законодательству документов, на терри-торию Заказчика не допускается.    Наличие</w:t>
              <w:br/>
              <w:t xml:space="preserve">71  Обязательное наличие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Исполнителя действующей системы ме-неджмента качества в соответствии с ГОСТ ISO 9001 или ГОСТ ISO 13485  Наличие</w:t>
              <w:br/>
              <w:t xml:space="preserve">72  Информирование о проведенном и запланированном техническом обслуживании, а также о эксплуатационной нагрузке на МИ по-средством предоста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 круглосуточного доступа к информаци-онной системе Исполнителя через интернет-сайт “iCenter” или мо-бильное приложение "MyGEHealthcare"   Не ограничено в период срока оказания услуг</w:t>
              <w:br/>
              <w:br/>
              <w:t xml:space="preserve">Перечень услуг по проведению технического обслуживания (ТО) медицин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изделия (МИ) Томограф компьютерный LightSpeed VCT (RU1000CT02)</w:t>
              <w:br/>
              <w:t xml:space="preserve">в рамках договора на техническое обслуживание</w:t>
              <w:br/>
              <w:t xml:space="preserve">Описание (технические характеристики услуг) Количество раз за 24 месяца</w:t>
              <w:br/>
              <w:t xml:space="preserve">1   Проверка отчета предыдущего ПТО</w:t>
              <w:br/>
              <w:t xml:space="preserve">2   Просмотр журнала ошибок 8</w:t>
              <w:br/>
              <w:t xml:space="preserve">3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 при включении и выключении консоли оператора 8</w:t>
              <w:br/>
              <w:t xml:space="preserve">4   Ошибки гидравлической системы подъема стола 2</w:t>
              <w:br/>
              <w:t xml:space="preserve">5   Проверка условий эксплуатации аппарата, температуры и влажности</w:t>
              <w:br/>
              <w:t xml:space="preserve">6   Проверка температуры и влажности в помещении гентри 2</w:t>
              <w:br/>
              <w:t xml:space="preserve">7   Основные проверки ген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три</w:t>
              <w:br/>
              <w:t xml:space="preserve">8   Проверка световых индикаторов   8</w:t>
              <w:br/>
              <w:t xml:space="preserve">9   Проверка кнопок аварийной остановки (на системе)    8</w:t>
              <w:br/>
              <w:t xml:space="preserve">10  Проверка датчиков придавливания пациента    8</w:t>
              <w:br/>
              <w:t xml:space="preserve">11  Проверка прицелочных лучей</w:t>
              <w:br/>
              <w:t xml:space="preserve">12  Проверка внутренних лучей   2</w:t>
              <w:br/>
              <w:t xml:space="preserve">13  Проверка расстояния между внешними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внутренними лучами 2</w:t>
              <w:br/>
              <w:t xml:space="preserve">14  Проверка опций (если установлены)</w:t>
              <w:br/>
              <w:t xml:space="preserve">15  Проверка опции исследования сердца  2</w:t>
              <w:br/>
              <w:t xml:space="preserve">16  Проверка срабатывания автоматического инъектора 4</w:t>
              <w:br/>
              <w:t xml:space="preserve">17  Проверка коллиматора</w:t>
              <w:br/>
              <w:t xml:space="preserve">18  Проверка позиционирования и работоспособности апертуры и фильтров   2</w:t>
              <w:br/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Защитное окно и раскрыв, осмотр и чистка    2</w:t>
              <w:br/>
              <w:t xml:space="preserve">20  Гентри выключено (со снятыми крышками)</w:t>
              <w:br/>
              <w:t xml:space="preserve">21  Проверка работы кнопок аварийного отключения (на стенах каби-нета)  8</w:t>
              <w:br/>
              <w:t xml:space="preserve">22  Проверка установки наклона гентри в 0°  2</w:t>
              <w:br/>
              <w:t xml:space="preserve">23  Осмотр укладки кабелей на крышках гентри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  <w:br/>
              <w:t xml:space="preserve">24  Проверка отключения ИБП 4</w:t>
              <w:br/>
              <w:t xml:space="preserve">25  Консоль оператора осмотр и чистка</w:t>
              <w:br/>
              <w:t xml:space="preserve">26  Чистка фильтров, вентиляторов охлаждения и решеток  8</w:t>
              <w:br/>
              <w:t xml:space="preserve">27  Визуальный осмотр целостности вентиляторов  8</w:t>
              <w:br/>
              <w:t xml:space="preserve">28  Осмотр и обслуживание блока Slip Ring и блока щеток</w:t>
              <w:br/>
              <w:t xml:space="preserve">29  Удаление осколк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и пыли со щеток   8</w:t>
              <w:br/>
              <w:t xml:space="preserve">30  Осмотр колец блока Slip Ring    8</w:t>
              <w:br/>
              <w:t xml:space="preserve">31  Чистка блока щеток  8</w:t>
              <w:br/>
              <w:t xml:space="preserve">32  Проверка выработки щеток    8</w:t>
              <w:br/>
              <w:t xml:space="preserve">33  Аксиальный ремень, натяжение и регулировка</w:t>
              <w:br/>
              <w:t xml:space="preserve">34  Осмотр аксиального ремня и регулировка натяжения    2</w:t>
              <w:br/>
              <w:t xml:space="preserve">35  Чистка фильтров гентри</w:t>
              <w:br/>
              <w:t xml:space="preserve">36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Чистка фильтра блока DAS    8</w:t>
              <w:br/>
              <w:t xml:space="preserve">37  Чистка лицевой стороны крышки детектора 8</w:t>
              <w:br/>
              <w:t xml:space="preserve">38  Чистка фильтра обогревателя гентри  8</w:t>
              <w:br/>
              <w:t xml:space="preserve">39  Чистка верхних вентиляторов гентри  8</w:t>
              <w:br/>
              <w:t xml:space="preserve">40  Осмотр блоков и кабелей вращающейся части гентри    8</w:t>
              <w:br/>
              <w:t xml:space="preserve">41  Осмотр гидросистемы наклона гентр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 предмет течи</w:t>
              <w:br/>
              <w:t xml:space="preserve">42  Цилиндры наклона гентри и фитинги   2</w:t>
              <w:br/>
              <w:t xml:space="preserve">43  Помпа и резервуар   2</w:t>
              <w:br/>
              <w:t xml:space="preserve">44  Электро-Силовой шкаф</w:t>
              <w:br/>
              <w:t xml:space="preserve">45  Чистка пылесосом крышек и внутренностей 2</w:t>
              <w:br/>
              <w:t xml:space="preserve">46   Осмотр электронных компонентов 2</w:t>
              <w:br/>
              <w:t xml:space="preserve">47  Протяжка всех электросоединений 2</w:t>
              <w:br/>
              <w:t xml:space="preserve">48  Датчик аксиального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положения гентри</w:t>
              <w:br/>
              <w:t xml:space="preserve">49  Осмотр шестерни датчика аксиального вращения гентри 2</w:t>
              <w:br/>
              <w:t xml:space="preserve">50  Осмотр датчика аксиального вращения гентри в сборе  2</w:t>
              <w:br/>
              <w:t xml:space="preserve">51  Гентри включено (со снятыми крышками)</w:t>
              <w:br/>
              <w:t xml:space="preserve">52  Смазка аксиального подшипника (если требуется)  8</w:t>
              <w:br/>
              <w:t xml:space="preserve">53  Проверка работоспособно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ИБП  8</w:t>
              <w:br/>
              <w:t xml:space="preserve">54  Проверка вентиляторов блока DAS 8</w:t>
              <w:br/>
              <w:t xml:space="preserve">55  Система охлаждения рентгеновской трубки</w:t>
              <w:br/>
              <w:t xml:space="preserve">56  Осмотр и чистка радиатора   8</w:t>
              <w:br/>
              <w:t xml:space="preserve">57  Осмотр и чистка вентилятора рентгеновского генератора   8</w:t>
              <w:br/>
              <w:t xml:space="preserve">58  Осмотр помпы охлаждения 8</w:t>
              <w:br/>
              <w:t xml:space="preserve">59  Проверка рентген-генератора</w:t>
              <w:br/>
              <w:t xml:space="preserve">60 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роверка резистора высоковольтного делителя стабилизации напряжения 2</w:t>
              <w:br/>
              <w:t xml:space="preserve">61  Проверка цепи стабилизации тока 2</w:t>
              <w:br/>
              <w:t xml:space="preserve">62  Проверочное сканирование установок напряжения и тока    2</w:t>
              <w:br/>
              <w:t xml:space="preserve">63  Гентри включено, крышки закрыты</w:t>
              <w:br/>
              <w:t xml:space="preserve">64  Осмотр окна сканирования    8</w:t>
              <w:br/>
              <w:t xml:space="preserve">65  Проверка зазо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 вращения гентри    8</w:t>
              <w:br/>
              <w:t xml:space="preserve">66  Основные процедуры осмотра и чистки стола пациента</w:t>
              <w:br/>
              <w:t xml:space="preserve">67  Осмотр и чистка основания стола 2</w:t>
              <w:br/>
              <w:t xml:space="preserve">68  Осмотр анкеров крепления стола к полу   2</w:t>
              <w:br/>
              <w:t xml:space="preserve">69  Осмотр приводных ремней 2</w:t>
              <w:br/>
              <w:t xml:space="preserve">70  Чистка приводного ролика    2</w:t>
              <w:br/>
              <w:t xml:space="preserve">71  Смазка рельс стола  2</w:t>
              <w:br/>
              <w:t xml:space="preserve">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Смазка подшипников вертикальных опор    2</w:t>
              <w:br/>
              <w:t xml:space="preserve">73  Осмотр кабелеукладки    2</w:t>
              <w:br/>
              <w:t xml:space="preserve">74  Осмотр крышек   2</w:t>
              <w:br/>
              <w:t xml:space="preserve">75  Осмотр подголовников, удлинителей стола и фантомодержателя  2</w:t>
              <w:br/>
              <w:t xml:space="preserve">76  Проверка наружных датчиков стола    2</w:t>
              <w:br/>
              <w:t xml:space="preserve">77  Проверка нижнего положения стола    2</w:t>
              <w:br/>
              <w:t xml:space="preserve">78  Провер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верхнего положения стола   2</w:t>
              <w:br/>
              <w:t xml:space="preserve">79  Проверка нижнего положения стола при наклоне гентри S30 2</w:t>
              <w:br/>
              <w:t xml:space="preserve">80  Проверка верхнего положения стола при наклоне гентри S30    2</w:t>
              <w:br/>
              <w:t xml:space="preserve">81  Проверка нижнего положения стола при наклоне гентри I30 2</w:t>
              <w:br/>
              <w:t xml:space="preserve">82  Проверка верхнего положения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ола при наклоне гентри I30    2</w:t>
              <w:br/>
              <w:t xml:space="preserve">83  Завершение</w:t>
              <w:br/>
              <w:t xml:space="preserve">84  Контрольное сканирование</w:t>
              <w:br/>
              <w:t xml:space="preserve">85  Серия 1 Обзорный с автоголосом  8</w:t>
              <w:br/>
              <w:t xml:space="preserve">86  Серия 2 Аксиальный с наклоном   8</w:t>
              <w:br/>
              <w:t xml:space="preserve">87  Серия 3 Спиральный с автоголосом    8</w:t>
              <w:br/>
              <w:t xml:space="preserve">88  проверка индикаторов рентгеновского излечения   8</w:t>
              <w:br/>
              <w:t xml:space="preserve">89  пров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ерка функционирования кнопок управления сканированием   8</w:t>
              <w:br/>
              <w:t xml:space="preserve">90  Окончание</w:t>
              <w:br/>
              <w:t xml:space="preserve">91  Сохранение установок аппарата   2</w:t>
              <w:br/>
              <w:t xml:space="preserve">92  Заполнение журнала технического обслуживания    8</w:t>
              <w:br/>
              <w:t xml:space="preserve">93  Плановое профилактическое обслуживание рабочей станции AW (RU1000AW02)  Количество раз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срок действия контракта</w:t>
              <w:br/>
              <w:t xml:space="preserve">94  Визуальный осмотр соединительных кабелей периферических устройств   2</w:t>
              <w:br/>
              <w:t xml:space="preserve">95  Чистка монитора, клавиатуры и мыши  2</w:t>
              <w:br/>
              <w:t xml:space="preserve">96  Чистка рабочей станции снаружи и внутри 2</w:t>
              <w:br/>
              <w:t xml:space="preserve">97  Проверка файловой системы на предмет использования дискового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странства и ошибок, выявленных  системой самодиагностики    2</w:t>
              <w:br/>
              <w:t xml:space="preserve">98  Проверка активности безопасности файловой системы и функцио-нирование связи с внесёнными в конфигурацию локальными стан-циями и устройствами    2</w:t>
              <w:br/>
              <w:t xml:space="preserve">99  Проверка настроек мониторов, уровня ярко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и контрастности, с использованием тестовой таблицы SMPTE ( при наличии различий в цветопередаче двух мониторов) 2</w:t>
              <w:br/>
              <w:t xml:space="preserve">100 Проверка функции печати (если применимо)    2</w:t>
              <w:br/>
              <w:t xml:space="preserve">101 Проверка функционирования удалённого доступа к встроенной си-стеме мониторинга обору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дования 2</w:t>
              <w:br/>
              <w:t xml:space="preserve">102 Проверка наличия всех приобретённых программных приложений и восстановление соответствия    2</w:t>
              <w:br/>
              <w:t xml:space="preserve">103 Проверка актуальности текущей версии ПО 2</w:t>
              <w:br/>
              <w:t xml:space="preserve">104 Диагностика системы программными средствами производителя оборудования  (при наличии проблем с апп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аратным обеспечением) 2</w:t>
              <w:br/>
              <w:t xml:space="preserve">105 Замена батареи материнской платы компьютера Каждые 36-60 месяцев</w:t>
              <w:br/>
              <w:t xml:space="preserve">106 Информирование представителей заказчика при смене системных паролей 2</w:t>
              <w:br/>
              <w:t xml:space="preserve">107 Проверка наличия рабочей станции в базе данных производителя оборудования   2</w:t>
              <w:br/>
              <w:t xml:space="preserve">108 Сох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ранение конфигурации системы на внешнем накопителе   2</w:t>
              <w:br/>
              <w:t xml:space="preserve">109 Сохранить документацию на аппарат, диски с ПО и резервную ко-пию конфигурации у Пользователя    2</w:t>
              <w:br/>
              <w:t xml:space="preserve">110 Загрузить текущий конфигурационный файл в базу производителя оборудования   2</w:t>
              <w:br/>
              <w:t xml:space="preserve">111 Проверка нали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чия новой версии программного обеспечения или корректирующих обновлений ПО рабочей станции AW, рекомен-дованной заводом-производителем. Установка обновления про-граммного обеспечения Наличие</w:t>
              <w:br/>
              <w:t xml:space="preserve">112 Плановое профилактическое обслуживание вспомогательного обо-р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удования (источников бесперебойного питания EATON GE 14 № FB345JBA19, инъекторов Nemoto Dual Shot Alpha № QCBS0161G):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переборка механизмов и узлов</w:t>
              <w:br/>
              <w:t xml:space="preserve">-  Затяжка ослабленных крепежных элементов</w:t>
              <w:br/>
              <w:t xml:space="preserve">-  Заправка расходными материалами, специальными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экс-плуатационной документацией</w:t>
              <w:br/>
              <w:t xml:space="preserve">-  Калибровка/ настройка параметров рабочих режимов изделия 2</w:t>
              <w:br/>
              <w:t xml:space="preserve">(с периодично-стью один раз в двенадцать меся-цев)</w:t>
              <w:br/>
              <w:t xml:space="preserve">113 Текущий ремонт томографа, а также вспомогательного оборудования (рабочих стан-ций, источников бесперебой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питания, инжекторов) по вызову в случае возникно-вения неисправностей без ограничения количества визитов в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ания, рабочих станций запасные части, вышедшие из строя, приобретаются Заказчиком самостоятельно за свой счет.</w:t>
              <w:br/>
              <w:t xml:space="preserve">Замена запасных частей, необходимых для ремонта, в случае выхода из строя в срок не более 120 (ста двадцати) дней с момента поступления заявки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Заказчика.</w:t>
              <w:br/>
              <w:t xml:space="preserve">Начало оказания услуг по диагностике и/или устранению неисправности аппарата без замены запчастей по месту установки оборудования, если в ходе удаленной диагности-ки невозможно точно диагностировать неисправность, либо провести удаленную диа-гн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остику невозможно, в течение не более 7 рабочих дней после получения заявки от Заказчика.</w:t>
              <w:br/>
              <w:t xml:space="preserve">Дистанционный анализ (диагностика) технического состояния МИ по запросу при воз-никновении неисправности (необходимости), корректировка конфигурационных па-раметров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МИ с помощью удаленного подключения к МИ через сети передачи дан-ных и Интернет с обязательным использованием специализированного программного обеспечения и сетевого оборудования, рекомендованного изготовителем (производи-телем) МИ, позволяющего предотвр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атить несанкционированный доступ к базе данных пациентов (технология InSite установленная у Заказчика), в рабочее время в течение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арата де-фектные запасные части передаются Исполнителю.</w:t>
              <w:br/>
              <w:t xml:space="preserve">114 Запасные части и расходные материалы, подлежащие обяза-тельной однократной замене в рамках профилактического тех-нического обслуживания компьютерного томографа LightSpeed VCT (RU1000CT02)</w:t>
              <w:br/>
              <w:t xml:space="preserve">115 Рент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геновская трубка Performix Pro 100 - номер по технической до-кументации производителя D3193T</w:t>
              <w:br/>
              <w:t xml:space="preserve">Выполняется в течение 120 (ста двадцати) дней с даты заявки за-казчика</w:t>
              <w:br/>
              <w:t xml:space="preserve">116 Гарантии качества услуг Соответствие</w:t>
              <w:br/>
              <w:t xml:space="preserve">117 Техническое обслуживание и ремонт МИ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строго в соответствии с действующей технической (эксплуатационной) до-кументацией на МИ, в противном случае, услуги не принимаются    Наличие</w:t>
              <w:br/>
              <w:t xml:space="preserve">118 Техническое обслуживание и ремонт МИ производится только с применением инструментов, расходных материалов,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со-гласно технической (эксплуатационной) документации Наличие</w:t>
              <w:br/>
              <w:t xml:space="preserve">119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эквивалентных запасных частей, что связано с необходи-мост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соответствии с технической документацией на указан-ные машины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может привести к нарушению требо-ваний безопасности, 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новленных в стандартах на данную про-дукцию и подтверждённых при сертификации    Наличие</w:t>
              <w:br/>
              <w:t xml:space="preserve">120 Срок гарантии на выполняемые услуги и запасные части    До окончания срока оказания услуг</w:t>
              <w:br/>
              <w:t xml:space="preserve">121</w:t>
              <w:br/>
              <w:t xml:space="preserve">Срок гарантии на рентгеновскую трубку   18 месяцев с да-ты поставки</w:t>
              <w:br/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Услуги, для которых требуется удаленный доступ инженеров Ис-полнителя к МИ, оказываются только при одновременном соблю-дении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соответствующей Услу-ги;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оказания Услуг по месту расположения МИ,</w:t>
              <w:br/>
              <w:t xml:space="preserve">3. Организация канала для проведения дистанционных работ про-изводится согласно требованиям Федерального закона «О персо-нальных данных» №152-ФЗ от 27.07.2006.</w:t>
              <w:br/>
              <w:t xml:space="preserve">4. Заказчик для целей оказания услуг удаленной диагнос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тики МИ, дистанционного устранения неполадок в работе МИ, а также про-ведения консультаций об эксплуатации МИ, используемого Заказ-чиком поручает Исполнителю обработку ПДн в объеме, обрабаты-ваемом информационной системой Исполнителя. При этом по тре-бован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 Заказчика в течение 5 рабочих дней с даты поступления такого требования проводятся испытания на предмет подтвержде-ния факта предоставления цифровых сервисов с подписанием про-токола испытаний.  Наличие</w:t>
              <w:br/>
              <w:t xml:space="preserve">123  Заказчик для целей оказания услуг удаленной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иагностики МИ, дистанционного устранения неполадок в работе МИ, а также про-ведение консультаций об эксплуатации МИ, используемого Заказ-чиком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 формата DICOM; фамилия, имя, отчество; дата рож-дения (число, месяц, год); возраст; пол; вес в килограммах; рост в метрах; идентификационный номер пациента; процентное содер-жание жира, воды и костей в организме; пульс; исследуемая часть тела; информа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о расовой принадлежности субъекта; информа-ция о наличии диагноза; информация о проведении процедуры сте-рилизации;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идентифика-тор</w:t>
              <w:br/>
              <w:t xml:space="preserve">следую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щими действиями: предоставление Исполнителю, его суб-подрядчикам доступа (в том числе удаленного) к ПДн, системати-зация, хранение, запись, извлечение, использование, передача, обезличивание, удаление, уничтожение копий ПДн с использова-нием средств автома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тизации.  Наличие</w:t>
              <w:br/>
              <w:t xml:space="preserve">124 Подтверждение соответствия информационной системы персо-нальных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нода-тельства о защите персональных данных  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125 Бесплатная выд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еленная телефонная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t xml:space="preserve">126 Инженеры Исполнителя должны иметь все предусмотренные дей-ствующим законодательством (в т.ч. мигра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ционным законодатель-ством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раз-решений на работу, допуска по электробезопасности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иных необ-ходимых по российскому законодательству документов, на терри-торию Заказчика не допускается.    Наличие</w:t>
              <w:br/>
              <w:t xml:space="preserve">127 Обязательное наличие у Исполнителя действующей системы ме-неджмента качества в соответствии с ГОСТ ISO 9001 или ГОСТ ISO 13485  Наличие</w:t>
              <w:br/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Информирование о проведенном и запланированном техническом обслуживании, а также о эксплуатационной нагрузке на МИ по-средством предоставления круглосуточного доступа к информаци-онной системе Исполнителя  через интернет-сайт “iCenter” или мо-бильное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ложение "MyGEHealthcare"  Не ограничено в период срока оказания услуг</w:t>
              <w:br/>
              <w:br/>
              <w:t xml:space="preserve">Перечень услуг по проведению технического обслуживания (ТО) медицинского изделия (МИ) Томограф компьютерный Revolution EVO (RU1000CT03)</w:t>
              <w:br/>
              <w:t xml:space="preserve">в рамках договора на техническое обслуживание</w:t>
              <w:br/>
              <w:t xml:space="preserve">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сание    Количество раз за 24 месяца</w:t>
              <w:br/>
              <w:t xml:space="preserve">1   Проверка температуры и влажности в процедурной комнате  8</w:t>
              <w:br/>
              <w:t xml:space="preserve">2   Гентри</w:t>
              <w:br/>
              <w:t xml:space="preserve">3   Проверка журнала ошибок на предмет некорректной работы аппа-рата    8</w:t>
              <w:br/>
              <w:t xml:space="preserve">4   Проверка  гентри на предмет посторонних шумов   8</w:t>
              <w:br/>
              <w:t xml:space="preserve">5   Проверка кнопо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визуальной индикации на гентри и кнопок ава-рийной остановки гентри (E-Stop)    8</w:t>
              <w:br/>
              <w:t xml:space="preserve">6   Проверка контактных датчиков остановки гентри при наклонах  8</w:t>
              <w:br/>
              <w:t xml:space="preserve">7   Проверка корректности настройки лазерной разметки (настройка в случае необходимости)    2</w:t>
              <w:br/>
              <w:t xml:space="preserve">8   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с инъектором 2</w:t>
              <w:br/>
              <w:t xml:space="preserve">9   Проверка коллиматора    2</w:t>
              <w:br/>
              <w:t xml:space="preserve">10  Проверка натяжения приводного ремня гентри  2</w:t>
              <w:br/>
              <w:t xml:space="preserve">11  Проверка гидравлической системы наклона гентри на предмет ра-ботоспособности и утечек гидравлической жидкости   2</w:t>
              <w:br/>
              <w:t xml:space="preserve">12  Проверка энкодера вращения гентр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  2</w:t>
              <w:br/>
              <w:t xml:space="preserve">13  Проверка внутреннего измерителя тока генератора 2</w:t>
              <w:br/>
              <w:t xml:space="preserve">14  Проверка резистора обратной связи высоковольтного трансформа-тора   2</w:t>
              <w:br/>
              <w:t xml:space="preserve">15  Проверка таблиц калибровки генератора (HHS Scan)    2</w:t>
              <w:br/>
              <w:t xml:space="preserve">16  Проверка и чистка щеточного блока и контактных колец    8</w:t>
              <w:br/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Чистка воздушных фильтров и компонентов гентри от пыли  8</w:t>
              <w:br/>
              <w:t xml:space="preserve">18  Проверка количества оборотов гентри. Смазка основного подшип-ника гентри в случае необходимости (каждые 2 000 000 оборотов, смазка аксиального подшипника)  8</w:t>
              <w:br/>
              <w:t xml:space="preserve">19  Проверка надежности крепления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кабелей на вращающейся части гентри   8</w:t>
              <w:br/>
              <w:t xml:space="preserve">20  Проверка теплообменника рентгеновской трубки, чистка радиатора и воздушных фильтров 8</w:t>
              <w:br/>
              <w:t xml:space="preserve">21  Проверка вентилятора охлаждения генератора JEDI, чистка в слу-чае необходимости 8</w:t>
              <w:br/>
              <w:t xml:space="preserve">22  Проверка рентген прозрачного окна 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нтри    8</w:t>
              <w:br/>
              <w:t xml:space="preserve">23  Распределительный трансформатор NGPDU</w:t>
              <w:br/>
              <w:t xml:space="preserve">24  Чистка компонентов внутри корпуса трансформатора    2</w:t>
              <w:br/>
              <w:t xml:space="preserve">25  Проверка электронных компонентов и протяжка контактов   2</w:t>
              <w:br/>
              <w:t xml:space="preserve">26  Проверка напряжения входной питающей линии  2</w:t>
              <w:br/>
              <w:t xml:space="preserve">27  Консоль</w:t>
              <w:br/>
              <w:t xml:space="preserve">28  Чистка внутренних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компонентов, вентиляторов, воздушных филь-тров консоли оператора от пыли. Визуальная проверка работоспо-собности вентилятора охлаждения, чистка клавиатуры оператора  8</w:t>
              <w:br/>
              <w:t xml:space="preserve">29  Проверка кабелей и соединений   8</w:t>
              <w:br/>
              <w:t xml:space="preserve">30  Проверка работоспособности внешнего привода DV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 8</w:t>
              <w:br/>
              <w:t xml:space="preserve">31  Стол пациента GT1700/GT2000</w:t>
              <w:br/>
              <w:t xml:space="preserve">32  Чистка стола    2</w:t>
              <w:br/>
              <w:t xml:space="preserve">33  Проверка крепления стола к полу (протяжка анкеров в случае необ-ходимости)  2</w:t>
              <w:br/>
              <w:t xml:space="preserve">34  Проверка элементов гидравлической системы на предмет утечек гидравлической жидкости 2</w:t>
              <w:br/>
              <w:t xml:space="preserve">35  Проверка приводных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ней и направляющих роликов деки стола, чистка при необходимости   2</w:t>
              <w:br/>
              <w:t xml:space="preserve">36  Смазка рельс и подшипников стола (при необходимости)    2</w:t>
              <w:br/>
              <w:t xml:space="preserve">37  Проверка контактных датчиков остановки движения стола   2</w:t>
              <w:br/>
              <w:t xml:space="preserve">38  Функциональная проверка стола   2</w:t>
              <w:br/>
              <w:t xml:space="preserve">39  Общие проверки</w:t>
              <w:br/>
              <w:t xml:space="preserve">40 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верка QA-фантома 8</w:t>
              <w:br/>
              <w:t xml:space="preserve">41  Проверка работы ламп "Не входить"   8</w:t>
              <w:br/>
              <w:t xml:space="preserve">42  Проверка кнопок аварийного отключения питания системы   8</w:t>
              <w:br/>
              <w:t xml:space="preserve">43  Тестовое сканирование по сервисному протоколу System Scanning Test с проверкой основных функций сканера: индикация рентге-новског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излучения, работоспособность кнопок управления скане-ра  8</w:t>
              <w:br/>
              <w:t xml:space="preserve">44  Проверка качества изображения по сервисному протоколу Quality Assurance Test. Сравнение результатов с заданными параметрами 2</w:t>
              <w:br/>
              <w:t xml:space="preserve">45  Запись резервной копии параметров системы на внешнем носителе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  <w:br/>
              <w:t xml:space="preserve">46  Заполнение журнала технического обслуживания    8</w:t>
              <w:br/>
              <w:t xml:space="preserve">47  Плановое профилактическое обслуживание рабочей станции AW (RU1000AW05)  Количество раз за срок действия контракта</w:t>
              <w:br/>
              <w:t xml:space="preserve">48  Визуальный осмотр соединительных кабелей периферических устройств   2</w:t>
              <w:br/>
              <w:t xml:space="preserve">49 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истка монитора, клавиатуры и мыши  2</w:t>
              <w:br/>
              <w:t xml:space="preserve">50  Чистка рабочей станции снаружи и внутри 2</w:t>
              <w:br/>
              <w:t xml:space="preserve">51  Проверка файловой системы на предмет использования дискового пространства и ошибок, выявленных системой самодиагностики 2</w:t>
              <w:br/>
              <w:t xml:space="preserve">52  Проверка активности безопасности файловой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истемы и функцио-нирование связи с внесёнными в конфигурацию локальными стан-циями и устройствами    2</w:t>
              <w:br/>
              <w:t xml:space="preserve">53  Проверка настроек мониторов, уровня яркости и контрастности, с использованием тестовой таблицы SMPTE (при наличии различий в цветопередаче двух монит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оров)  2</w:t>
              <w:br/>
              <w:t xml:space="preserve">54  Проверка функции печати (если применимо)    2</w:t>
              <w:br/>
              <w:t xml:space="preserve">55  Проверка функционирования удалённого доступа к встроенной си-стеме мониторинга оборудования 2</w:t>
              <w:br/>
              <w:t xml:space="preserve">56  Проверка наличия всех приобретённых программных приложений и восстановление соответствия    2</w:t>
              <w:br/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 Проверка актуальности текущей версии ПО 2</w:t>
              <w:br/>
              <w:t xml:space="preserve">58  Диагностика системы программными средствами производителя оборудования (при наличии проблем с аппаратным обеспечением)  2</w:t>
              <w:br/>
              <w:t xml:space="preserve">59  Замена батареи материнской платы компьютера Каждые 36-60 месяцев</w:t>
              <w:br/>
              <w:t xml:space="preserve">60  Информирован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представителей заказчика при смене системных паролей 2</w:t>
              <w:br/>
              <w:t xml:space="preserve">61  Проверка наличия рабочей станции в базе данных производителя оборудования   2</w:t>
              <w:br/>
              <w:t xml:space="preserve">62  Сохранение конфигурации системы на внешнем накопителе   2</w:t>
              <w:br/>
              <w:t xml:space="preserve">63  Сохранить документацию на аппарат, диски с ПО и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зервную ко-пию конфигурации у Пользователя    2</w:t>
              <w:br/>
              <w:t xml:space="preserve">64  Загрузить текущий конфигурационный файл в базу производителя оборудования   2</w:t>
              <w:br/>
              <w:t xml:space="preserve">65  Проверка наличия новой версии программного обеспечения или корректирующих обновлений ПО рабочей станции AW, рекомен-дованн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заводом-производителем. Установка обновления про-граммного обеспечения Наличие</w:t>
              <w:br/>
              <w:t xml:space="preserve">66  Плановое профилактическое обслуживание вспомогательного обо-рудования (источников бесперебойного питания EATON 9155-10GE № G410110000, инжекторов Medrad Stellant CWS №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3105):</w:t>
              <w:br/>
              <w:t xml:space="preserve">- Внешний осмотр на наличие повреждений и неисправностей</w:t>
              <w:br/>
              <w:t xml:space="preserve">- Очистка от пыли, грязи изделия в целом и его составных частей</w:t>
              <w:br/>
              <w:t xml:space="preserve">- Чистка, смазка, переборка механизмов и узлов</w:t>
              <w:br/>
              <w:t xml:space="preserve">-  Затяжка ослабленных крепежных элементов</w:t>
              <w:br/>
              <w:t xml:space="preserve">-  Заправка расходными материалами,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ециальными жидкостями</w:t>
              <w:br/>
              <w:t xml:space="preserve">-  Замена отработавших ресурс составных частей (картриджи, филь-тры)</w:t>
              <w:br/>
              <w:t xml:space="preserve">-  Работы, специфические для оборудования, установленные экс-плуатационной документацией</w:t>
              <w:br/>
              <w:t xml:space="preserve">-  Калибровка/ настройка параметров рабочих режимов изделия 2</w:t>
              <w:br/>
              <w:t xml:space="preserve">(с периодично-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стью один раз в двенадцать меся-цев)</w:t>
              <w:br/>
              <w:t xml:space="preserve">67  Текущий ремонт томографа, а также вспомогательного оборудования (рабочих стан-ций, источников бесперебойного питания, инжекторов) по вызову в случае возникно-вения неисправностей без ограничения количества визитов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течение срока действия контракта.</w:t>
              <w:br/>
              <w:t xml:space="preserve">Диагностика и ремонт МИ с заменой запасных частей, в случае выхода из строя. Для источников бесперебойного питания запасные части, вышедшие из строя, приобрета-ются Заказчиком самостоятельно за свой счет.</w:t>
              <w:br/>
              <w:t xml:space="preserve">Замена запасных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частей, необходимых для ремонта, в случае выхода из строя в срок не более 120 (ста двадцати) дней с момента поступления заявки от Заказчика.</w:t>
              <w:br/>
              <w:t xml:space="preserve">Начало оказания услуг по диагностике и/или устранению неисправности аппарата без замены запчастей по месту установк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оборудования, если в ходе удаленной диагности-ки невозможно точно диагностировать неисправность, либо провести удаленную диа-гностику невозможно, в течение не более 7 рабочих дней после получения заявки от Заказчика.</w:t>
              <w:br/>
              <w:t xml:space="preserve">Дистанционный анализ (диагностика)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хнического состояния МИ по запросу при воз-никновении неисправности (необходимости), корректировка конфигурационных па-раметров ПО МИ с помощью удаленного подключения к МИ через сети передачи дан-ных и Интернет с обязательным использованием специализирован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программного обеспечения и сетевого оборудования, рекомендованного изготовителем (производи-телем) МИ, позволяющего предотвратить несанкционированный доступ к базе данных пациентов (технология InSite установленная у Заказчика), в рабочее время в течен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6 рабочих часов с момента поступления заявки Заказчика.</w:t>
              <w:br/>
              <w:t xml:space="preserve">Замена запасных частей производится на возвратной основе. Снятые с аппарата де-фектные запасные части передаются Исполнителю.</w:t>
              <w:br/>
              <w:t xml:space="preserve">Для оказания услуг по профилактическому обслуживанию, диагностики и рем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онту, должны использоваться исключительно оригинальные, новые (не бывшие в употреб-лении, не восстановленные) запасные части и расходные материалы, рекомендованные к применению в соответствии с требованиями технической (эксплуатационной) доку-ментации в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ставе компьютерного томографа Revolution Evo (RU1000CT03).</w:t>
              <w:br/>
              <w:t xml:space="preserve">68  Запасные части и расходные материалы, подлежащие обяза-тельной однократной замене в рамках профилактического тех-нического обслуживания компьютерного томографа Revolution EVO (RU1000CT03)</w:t>
              <w:br/>
              <w:t xml:space="preserve">69 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ентгеновская трубка Performix 40 Plus - номер по технической до-кументации производителя D3887T    Выполняется в течение</w:t>
              <w:br/>
              <w:t xml:space="preserve">120 (ста двадца-ти) дней с даты заявки заказчика</w:t>
              <w:br/>
              <w:t xml:space="preserve">70  Гарантии качества услуг Соответствие</w:t>
              <w:br/>
              <w:t xml:space="preserve">71  Техническое обслуживание и ремонт МИ прои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зводится строго в соответствии с действующей технической (эксплуатационной) до-кументацией на МИ, в противном случае, услуги не принимаются    Наличие</w:t>
              <w:br/>
              <w:t xml:space="preserve">72  Техническое обслуживание и ремонт МИ производится только с применением инструментов, расходных матери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алов, запасных ча-стей и программного обеспечения, а также и других средств диа-гностики и контроля разрешенных и рекомендованных изготовите-лем (производителем) МИ, необходимых для оказания услуг со-гласно технической (эксплуатационной) документации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</w:t>
              <w:br/>
              <w:t xml:space="preserve">73  В соответствии с п.1 ст. 33 Закона №44-ФЗ от 05.04.2013 «О кон-трактной системе в сфере закупок товаров, работ, услуг для обеспе-чения государственных и муниципальных нужд» не допускается поставка эквивалентных запасных частей, что связано с необход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и-мостью обеспечения взаимодействия таких товаров с товарами, ис-пользуемыми заказчиком, а также закупок запасных частей и рас-ходных материалов к машинам и оборудованию, используемым за-казчиком, в соответствии с технической документацией на указан-ные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шины и оборудование. Запасные части предназначаются для использования на сертифицированной технике заказчика, и эксплу-атация неоригинальных запчастей и расходных материалов, не одобренных производителем, может привести к нарушению требо-ваний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установленных в стандартах на данную про-дукцию и подтверждённых при сертификации    Наличие</w:t>
              <w:br/>
              <w:t xml:space="preserve">74  Срок гарантии на выполняемые услуги До окончания срока оказания услуг</w:t>
              <w:br/>
              <w:t xml:space="preserve">75  Срок гарантии на рентгеновскую трубку   24 месяца с даты поставки</w:t>
              <w:br/>
              <w:t xml:space="preserve">76  Услуги, для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оторых требуется удаленный доступ инженеров Ис-полнителя к МИ, оказываются только при одновременном соблю-дении всех следующих условий:</w:t>
              <w:br/>
              <w:t xml:space="preserve">1. Оборудование совместимо с технологией изготовителя (произво-дителя), которая необходима для оказания соответствующей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Услу-ги;</w:t>
              <w:br/>
              <w:t xml:space="preserve">2. Заказчик за свой счет обеспечивает подключение и поддержание в исправном техническом состоянии широкополосное интернет-соединение, предназначенное и обеспечивающее техническую воз-можность организации канала связи для удаленного 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месту расположения МИ,</w:t>
              <w:br/>
              <w:t xml:space="preserve">3. Организация канала для проведения дистанционных работ про-изводится согласно требованиям Федерального закона «О персо-нальных данных» №152-ФЗ от 27.07.2006.</w:t>
              <w:br/>
              <w:t xml:space="preserve">4. Заказчик для целей оказания услуг удаленной диагностики МИ, дистанц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ионного устранения неполадок в работе МИ, а также про-ведения консультаций об эксплуатации МИ, используемого Заказ-чиком поручает Исполнителю обработку ПДн в объеме, обрабаты-ваемом информационной системой Исполнителя.</w:t>
              <w:br/>
              <w:t xml:space="preserve">При этом по требованию Заказчика в 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чение 5 рабочих дней с да-ты поступления такого требования проводятся испытания на пред-мет подтверждения факта предоставления цифровых сервисов с подписанием протокола испытаний.    Наличие</w:t>
              <w:br/>
              <w:t xml:space="preserve">77   Заказчик для целей оказания услуг удаленной диагностики 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дистанционного устранения неполадок в работе МИ, а также про-ведение консультаций об эксплуатации МИ, используемого Заказ-чиком поручает Исполнителю обработку следующих ПДн:</w:t>
              <w:br/>
              <w:t xml:space="preserve">• ПДн пациентов: результаты исследований в виде графических изображений формата 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COM; фамилия, имя, отчество; дата рож-дения (число, месяц, год); возраст; пол; вес в килограммах; рост в метрах; идентификационный номер пациента; процентное содер-жание жира, воды и костей в организме; пульс; исследуемая часть тела; информация о расовой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ринадлежности субъекта; информа-ция о наличии диагноза; информация о проведении процедуры сте-рилизации;</w:t>
              <w:br/>
              <w:t xml:space="preserve">• ПДн врачей: фамилия, имя, отчество; место работы (наименование Конечного пользователя); должность/специализация; идентифика-тор</w:t>
              <w:br/>
              <w:t xml:space="preserve">следующими действиями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предоставление Исполнителю, его суб-подрядчикам доступа (в том числе удаленного) к ПДн, системати-зация, хранение, запись, извлечение, использование, передача, обезличивание, удаление, уничтожение копий ПДн с использова-нием средств автоматизации.  Налич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</w:t>
              <w:br/>
              <w:t xml:space="preserve">78  Подтверждение соответствия информационной системы персо-нальных данных Исполнителя, используемой для оказания услуг по удаленной диагностике с помощью удаленного подключения к МИ через сети передачи данных и Интернет, требованиям законода-тельства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защите персональных данных    Предоставление подтверждающих документов о наличии аттеста-та соответствия информационной системы персо-нальных данных исполнителя тре-бованиям зако-нодательства о защите персо-нальных данных</w:t>
              <w:br/>
              <w:t xml:space="preserve">79  Бесплатная выделенная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линия для обращений Заказчика по вопросам технического обслуживания. По рабочим дням с 04:00 до 19:00 по московскому времени.  Наличие</w:t>
              <w:br/>
              <w:t xml:space="preserve">80  Инженеры Исполнителя должны иметь все предусмотренные дей-ствующим законодательством (в т.ч. миграционным законод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атель-ством и законодательством об электробезопасности) разрешения и допуски для выполнения технического обслуживания и ремонта МИ на территории РФ. Инженер, у которого нет необходимых раз-решений на работу, допуска по электробезопасности и иных необ-ходим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по российскому законодательству документов, на терри-торию Заказчика не допускается.    Наличие</w:t>
              <w:br/>
              <w:t xml:space="preserve">81  Обязательное наличие у Исполнителя действующей системы ме-неджмента качества в соответствии с ГОСТ ISO 9001 или ГОСТ ISO 13485  Наличие</w:t>
              <w:br/>
              <w:t xml:space="preserve">82  Информировани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 проведенном и запланированном техническом обслуживании, а также о эксплуатационной нагрузке на МИ по-средством предоставления круглосуточного доступа к информаци-онной системе Исполнителя через интернет-сайт “iCenter” или мо-бильное приложение "MyGEHea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lthcare"   Не ограничено в период срока оказания услуг</w:t>
              <w:br/>
              <w:br/>
              <w:br/>
              <w:t xml:space="preserve"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  <w:br/>
              <w:br/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28.10.2024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220-02-91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222" w:default="1">
    <w:name w:val="Default Paragraph Font"/>
    <w:uiPriority w:val="1"/>
    <w:semiHidden/>
    <w:unhideWhenUsed/>
  </w:style>
  <w:style w:type="numbering" w:styleId="3223" w:default="1">
    <w:name w:val="No List"/>
    <w:uiPriority w:val="99"/>
    <w:semiHidden/>
    <w:unhideWhenUsed/>
  </w:style>
  <w:style w:type="paragraph" w:styleId="3224" w:default="1">
    <w:name w:val="Normal"/>
    <w:qFormat/>
  </w:style>
  <w:style w:type="table" w:styleId="32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