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222"/>
        <w:gridCol w:w="1732"/>
        <w:gridCol w:w="660"/>
        <w:gridCol w:w="752"/>
        <w:gridCol w:w="858"/>
        <w:gridCol w:w="251"/>
        <w:gridCol w:w="977"/>
        <w:gridCol w:w="1175"/>
        <w:gridCol w:w="977"/>
        <w:gridCol w:w="1123"/>
      </w:tblGrid>
      <w:tr w:rsidR="001609C8" w:rsidTr="0003583A">
        <w:trPr>
          <w:trHeight w:hRule="exact" w:val="6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RPr="00100495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Pr="00D00F1C" w:rsidRDefault="000358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7C4C69" w:rsidP="00100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0495">
              <w:rPr>
                <w:rFonts w:ascii="Times New Roman" w:hAnsi="Times New Roman"/>
                <w:sz w:val="24"/>
                <w:szCs w:val="24"/>
              </w:rPr>
              <w:t>3</w:t>
            </w:r>
            <w:r w:rsidR="00901DB3">
              <w:rPr>
                <w:rFonts w:ascii="Times New Roman" w:hAnsi="Times New Roman"/>
                <w:sz w:val="24"/>
                <w:szCs w:val="24"/>
              </w:rPr>
              <w:t>.09</w:t>
            </w:r>
            <w:r w:rsidR="00FA0DE5">
              <w:rPr>
                <w:rFonts w:ascii="Times New Roman" w:hAnsi="Times New Roman"/>
                <w:sz w:val="24"/>
                <w:szCs w:val="24"/>
              </w:rPr>
              <w:t>.2022 г. №</w:t>
            </w:r>
            <w:r w:rsidR="00913BF0">
              <w:rPr>
                <w:rFonts w:ascii="Times New Roman" w:hAnsi="Times New Roman"/>
                <w:sz w:val="24"/>
                <w:szCs w:val="24"/>
              </w:rPr>
              <w:t>1</w:t>
            </w:r>
            <w:r w:rsidR="00901DB3">
              <w:rPr>
                <w:rFonts w:ascii="Times New Roman" w:hAnsi="Times New Roman"/>
                <w:sz w:val="24"/>
                <w:szCs w:val="24"/>
              </w:rPr>
              <w:t>4</w:t>
            </w:r>
            <w:r w:rsidR="00100495">
              <w:rPr>
                <w:rFonts w:ascii="Times New Roman" w:hAnsi="Times New Roman"/>
                <w:sz w:val="24"/>
                <w:szCs w:val="24"/>
              </w:rPr>
              <w:t>75</w:t>
            </w:r>
            <w:r w:rsidR="0003583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7498" w:type="dxa"/>
            <w:gridSpan w:val="9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609C8" w:rsidTr="00C87FD1">
        <w:trPr>
          <w:trHeight w:hRule="exact" w:val="1357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в соответствии с РУ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609C8" w:rsidTr="00C87FD1">
        <w:trPr>
          <w:trHeight w:hRule="exact" w:val="2979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Pr="00100495" w:rsidRDefault="00100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Периферический стент-графт </w:t>
            </w:r>
            <w:r w:rsidRPr="00100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Bentley</w:t>
            </w:r>
            <w:r w:rsidRPr="00100495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</w:rPr>
              <w:t>х37 мм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D17DD0" w:rsidTr="00C87FD1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в течение 5 дней</w:t>
            </w:r>
          </w:p>
        </w:tc>
      </w:tr>
      <w:tr w:rsidR="00D17DD0" w:rsidTr="0003583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D17DD0" w:rsidTr="0003583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70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D17DD0" w:rsidTr="0003583A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1004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</w:t>
            </w:r>
            <w:r w:rsidR="00C632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0495">
              <w:rPr>
                <w:rFonts w:ascii="Times New Roman" w:hAnsi="Times New Roman"/>
                <w:sz w:val="28"/>
                <w:szCs w:val="28"/>
              </w:rPr>
              <w:t>14</w:t>
            </w:r>
            <w:bookmarkStart w:id="0" w:name="_GoBack"/>
            <w:bookmarkEnd w:id="0"/>
            <w:r w:rsidR="00913BF0">
              <w:rPr>
                <w:rFonts w:ascii="Times New Roman" w:hAnsi="Times New Roman"/>
                <w:sz w:val="28"/>
                <w:szCs w:val="28"/>
              </w:rPr>
              <w:t>.0</w:t>
            </w:r>
            <w:r w:rsidR="00C6320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D17DD0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17DD0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Кайкова Ирина Владимировна, тел. 228-06-88</w:t>
            </w:r>
          </w:p>
        </w:tc>
      </w:tr>
    </w:tbl>
    <w:p w:rsidR="00A53FC6" w:rsidRDefault="00A53FC6"/>
    <w:sectPr w:rsidR="00A53FC6" w:rsidSect="00A53FC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09C8"/>
    <w:rsid w:val="0003583A"/>
    <w:rsid w:val="0005460D"/>
    <w:rsid w:val="000725C1"/>
    <w:rsid w:val="00100495"/>
    <w:rsid w:val="00113CEA"/>
    <w:rsid w:val="00154975"/>
    <w:rsid w:val="001609C8"/>
    <w:rsid w:val="00217F58"/>
    <w:rsid w:val="00461358"/>
    <w:rsid w:val="005A0956"/>
    <w:rsid w:val="007C4C69"/>
    <w:rsid w:val="007D495F"/>
    <w:rsid w:val="00893A76"/>
    <w:rsid w:val="00901DB3"/>
    <w:rsid w:val="00913BF0"/>
    <w:rsid w:val="009346FC"/>
    <w:rsid w:val="00A06C1D"/>
    <w:rsid w:val="00A31251"/>
    <w:rsid w:val="00A53FC6"/>
    <w:rsid w:val="00AB0EAC"/>
    <w:rsid w:val="00C63203"/>
    <w:rsid w:val="00C87FD1"/>
    <w:rsid w:val="00C9719B"/>
    <w:rsid w:val="00D00F1C"/>
    <w:rsid w:val="00D17DD0"/>
    <w:rsid w:val="00E6228F"/>
    <w:rsid w:val="00E73013"/>
    <w:rsid w:val="00F476B7"/>
    <w:rsid w:val="00FA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2C90"/>
  <w15:docId w15:val="{5ACDFD3A-0ADA-43C1-9149-A953C456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53FC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Тумар Мария Александровна</cp:lastModifiedBy>
  <cp:revision>19</cp:revision>
  <dcterms:created xsi:type="dcterms:W3CDTF">2022-01-26T03:58:00Z</dcterms:created>
  <dcterms:modified xsi:type="dcterms:W3CDTF">2022-09-13T06:53:00Z</dcterms:modified>
</cp:coreProperties>
</file>